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0907E" w14:textId="77777777" w:rsidR="007A2421" w:rsidRDefault="007A2421" w:rsidP="007A2421">
      <w:bookmarkStart w:id="0" w:name="_GoBack"/>
      <w:bookmarkEnd w:id="0"/>
      <w:r>
        <w:rPr>
          <w:noProof/>
        </w:rPr>
        <w:pict w14:anchorId="236A4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beveled ils logo" style="position:absolute;margin-left:187.2pt;margin-top:-8.3pt;width:98.25pt;height:91.45pt;z-index:1;visibility:visible">
            <v:imagedata r:id="rId7" o:title="beveled ils logo"/>
            <w10:wrap type="square"/>
          </v:shape>
        </w:pict>
      </w:r>
    </w:p>
    <w:p w14:paraId="2A43E8D9" w14:textId="77777777" w:rsidR="007A2421" w:rsidRDefault="007A2421" w:rsidP="007A2421"/>
    <w:p w14:paraId="0A4893B8" w14:textId="77777777" w:rsidR="007A2421" w:rsidRDefault="007A2421" w:rsidP="007A2421"/>
    <w:p w14:paraId="1D57A6E1" w14:textId="77777777" w:rsidR="007A2421" w:rsidRDefault="007A2421" w:rsidP="007A2421"/>
    <w:p w14:paraId="46A9BF95" w14:textId="77777777" w:rsidR="007A2421" w:rsidRDefault="007A2421" w:rsidP="007A2421"/>
    <w:p w14:paraId="792799A8" w14:textId="77777777" w:rsidR="00AE5D85" w:rsidRDefault="00D10F6C" w:rsidP="00AE5D85">
      <w:pPr>
        <w:tabs>
          <w:tab w:val="left" w:pos="770"/>
          <w:tab w:val="left" w:pos="1133"/>
          <w:tab w:val="center" w:pos="4535"/>
        </w:tabs>
        <w:bidi/>
        <w:rPr>
          <w:rFonts w:ascii="Traditional Arabic" w:hAnsi="Traditional Arabic" w:cs="Traditional Arabic" w:hint="cs"/>
          <w:b/>
          <w:bCs/>
          <w:color w:val="0000FF"/>
          <w:sz w:val="38"/>
          <w:szCs w:val="38"/>
          <w:rtl/>
        </w:rPr>
      </w:pPr>
      <w:r>
        <w:rPr>
          <w:rFonts w:ascii="Traditional Arabic" w:hAnsi="Traditional Arabic" w:cs="Traditional Arabic"/>
          <w:b/>
          <w:bCs/>
          <w:color w:val="0000FF"/>
          <w:sz w:val="38"/>
          <w:szCs w:val="38"/>
          <w:rtl/>
        </w:rPr>
        <w:tab/>
      </w:r>
    </w:p>
    <w:p w14:paraId="7F3EBCC3" w14:textId="77777777" w:rsidR="0063228E" w:rsidRPr="0087531E" w:rsidRDefault="000A3149" w:rsidP="00AE5D85">
      <w:pPr>
        <w:tabs>
          <w:tab w:val="left" w:pos="1133"/>
          <w:tab w:val="center" w:pos="4535"/>
        </w:tabs>
        <w:bidi/>
        <w:jc w:val="center"/>
        <w:rPr>
          <w:rFonts w:ascii="Traditional Arabic" w:hAnsi="Traditional Arabic" w:cs="Traditional Arabic" w:hint="cs"/>
          <w:b/>
          <w:bCs/>
          <w:color w:val="0000FF"/>
          <w:sz w:val="38"/>
          <w:szCs w:val="38"/>
          <w:rtl/>
        </w:rPr>
      </w:pPr>
      <w:r>
        <w:rPr>
          <w:rFonts w:ascii="Traditional Arabic" w:hAnsi="Traditional Arabic" w:cs="Traditional Arabic" w:hint="cs"/>
          <w:b/>
          <w:bCs/>
          <w:color w:val="0000FF"/>
          <w:sz w:val="38"/>
          <w:szCs w:val="38"/>
          <w:rtl/>
        </w:rPr>
        <w:t>متطلبات القبول للمتدربين</w:t>
      </w:r>
      <w:r w:rsidR="00814449" w:rsidRPr="0087531E">
        <w:rPr>
          <w:rFonts w:ascii="Traditional Arabic" w:hAnsi="Traditional Arabic" w:cs="Traditional Arabic" w:hint="cs"/>
          <w:b/>
          <w:bCs/>
          <w:color w:val="0000FF"/>
          <w:sz w:val="38"/>
          <w:szCs w:val="38"/>
          <w:rtl/>
        </w:rPr>
        <w:t xml:space="preserve"> الراغبين فى </w:t>
      </w:r>
      <w:r w:rsidR="00814449" w:rsidRPr="0087531E">
        <w:rPr>
          <w:rFonts w:ascii="Traditional Arabic" w:hAnsi="Traditional Arabic" w:cs="Traditional Arabic"/>
          <w:b/>
          <w:bCs/>
          <w:color w:val="0000FF"/>
          <w:sz w:val="38"/>
          <w:szCs w:val="38"/>
          <w:rtl/>
        </w:rPr>
        <w:t>الحصول</w:t>
      </w:r>
      <w:r w:rsidR="00814449" w:rsidRPr="0087531E">
        <w:rPr>
          <w:rFonts w:ascii="Traditional Arabic" w:hAnsi="Traditional Arabic" w:cs="Traditional Arabic" w:hint="cs"/>
          <w:b/>
          <w:bCs/>
          <w:color w:val="0000FF"/>
          <w:sz w:val="38"/>
          <w:szCs w:val="38"/>
          <w:rtl/>
        </w:rPr>
        <w:t xml:space="preserve"> على شهادة</w:t>
      </w:r>
    </w:p>
    <w:p w14:paraId="24DC7310" w14:textId="77777777" w:rsidR="00814449" w:rsidRPr="0087531E" w:rsidRDefault="00A537A9" w:rsidP="00814449">
      <w:pPr>
        <w:bidi/>
        <w:jc w:val="center"/>
        <w:rPr>
          <w:rFonts w:ascii="Traditional Arabic" w:hAnsi="Traditional Arabic" w:cs="Traditional Arabic" w:hint="cs"/>
          <w:b/>
          <w:bCs/>
          <w:color w:val="0000FF"/>
          <w:sz w:val="38"/>
          <w:szCs w:val="38"/>
          <w:rtl/>
        </w:rPr>
      </w:pPr>
      <w:r>
        <w:rPr>
          <w:rFonts w:ascii="Traditional Arabic" w:hAnsi="Traditional Arabic" w:cs="Traditional Arabic" w:hint="cs"/>
          <w:b/>
          <w:bCs/>
          <w:color w:val="0000FF"/>
          <w:sz w:val="38"/>
          <w:szCs w:val="38"/>
          <w:rtl/>
          <w:lang w:bidi="ar-EG"/>
        </w:rPr>
        <w:t>مدرب إ</w:t>
      </w:r>
      <w:r w:rsidR="00814449" w:rsidRPr="0087531E">
        <w:rPr>
          <w:rFonts w:ascii="Traditional Arabic" w:hAnsi="Traditional Arabic" w:cs="Traditional Arabic" w:hint="cs"/>
          <w:b/>
          <w:bCs/>
          <w:color w:val="0000FF"/>
          <w:sz w:val="38"/>
          <w:szCs w:val="38"/>
          <w:rtl/>
        </w:rPr>
        <w:t>نق</w:t>
      </w:r>
      <w:r>
        <w:rPr>
          <w:rFonts w:ascii="Traditional Arabic" w:hAnsi="Traditional Arabic" w:cs="Traditional Arabic" w:hint="cs"/>
          <w:b/>
          <w:bCs/>
          <w:color w:val="0000FF"/>
          <w:sz w:val="38"/>
          <w:szCs w:val="38"/>
          <w:rtl/>
        </w:rPr>
        <w:t>ا</w:t>
      </w:r>
      <w:r w:rsidR="00814449" w:rsidRPr="0087531E">
        <w:rPr>
          <w:rFonts w:ascii="Traditional Arabic" w:hAnsi="Traditional Arabic" w:cs="Traditional Arabic" w:hint="cs"/>
          <w:b/>
          <w:bCs/>
          <w:color w:val="0000FF"/>
          <w:sz w:val="38"/>
          <w:szCs w:val="38"/>
          <w:rtl/>
        </w:rPr>
        <w:t>ذ دولى حمامات</w:t>
      </w:r>
      <w:r w:rsidR="00814449" w:rsidRPr="00C116FF">
        <w:rPr>
          <w:rFonts w:ascii="Traditional Arabic" w:hAnsi="Traditional Arabic" w:cs="Traditional Arabic" w:hint="cs"/>
          <w:b/>
          <w:bCs/>
          <w:color w:val="0000FF"/>
          <w:sz w:val="38"/>
          <w:szCs w:val="38"/>
          <w:rtl/>
        </w:rPr>
        <w:t xml:space="preserve"> السباحة</w:t>
      </w:r>
      <w:r w:rsidR="00C116FF" w:rsidRPr="00C116FF">
        <w:rPr>
          <w:rFonts w:ascii="Traditional Arabic" w:hAnsi="Traditional Arabic" w:cs="Traditional Arabic" w:hint="cs"/>
          <w:b/>
          <w:bCs/>
          <w:color w:val="0000FF"/>
          <w:sz w:val="38"/>
          <w:szCs w:val="38"/>
          <w:rtl/>
        </w:rPr>
        <w:t xml:space="preserve"> (مسابح)</w:t>
      </w:r>
    </w:p>
    <w:p w14:paraId="3836E7C8" w14:textId="77777777" w:rsidR="00814449" w:rsidRPr="0087531E" w:rsidRDefault="00A537A9" w:rsidP="00814449">
      <w:pPr>
        <w:bidi/>
        <w:jc w:val="center"/>
        <w:rPr>
          <w:rFonts w:ascii="Traditional Arabic" w:hAnsi="Traditional Arabic" w:cs="Traditional Arabic" w:hint="cs"/>
          <w:b/>
          <w:bCs/>
          <w:color w:val="0000FF"/>
          <w:sz w:val="38"/>
          <w:szCs w:val="38"/>
          <w:rtl/>
        </w:rPr>
      </w:pPr>
      <w:r>
        <w:rPr>
          <w:rFonts w:ascii="Traditional Arabic" w:hAnsi="Traditional Arabic" w:cs="Traditional Arabic" w:hint="cs"/>
          <w:b/>
          <w:bCs/>
          <w:color w:val="0000FF"/>
          <w:sz w:val="38"/>
          <w:szCs w:val="38"/>
          <w:rtl/>
          <w:lang w:bidi="ar-EG"/>
        </w:rPr>
        <w:t>مدرب إ</w:t>
      </w:r>
      <w:r w:rsidRPr="0087531E">
        <w:rPr>
          <w:rFonts w:ascii="Traditional Arabic" w:hAnsi="Traditional Arabic" w:cs="Traditional Arabic" w:hint="cs"/>
          <w:b/>
          <w:bCs/>
          <w:color w:val="0000FF"/>
          <w:sz w:val="38"/>
          <w:szCs w:val="38"/>
          <w:rtl/>
        </w:rPr>
        <w:t>نق</w:t>
      </w:r>
      <w:r>
        <w:rPr>
          <w:rFonts w:ascii="Traditional Arabic" w:hAnsi="Traditional Arabic" w:cs="Traditional Arabic" w:hint="cs"/>
          <w:b/>
          <w:bCs/>
          <w:color w:val="0000FF"/>
          <w:sz w:val="38"/>
          <w:szCs w:val="38"/>
          <w:rtl/>
        </w:rPr>
        <w:t>ا</w:t>
      </w:r>
      <w:r w:rsidRPr="0087531E">
        <w:rPr>
          <w:rFonts w:ascii="Traditional Arabic" w:hAnsi="Traditional Arabic" w:cs="Traditional Arabic" w:hint="cs"/>
          <w:b/>
          <w:bCs/>
          <w:color w:val="0000FF"/>
          <w:sz w:val="38"/>
          <w:szCs w:val="38"/>
          <w:rtl/>
        </w:rPr>
        <w:t>ذ</w:t>
      </w:r>
      <w:r w:rsidR="00814449" w:rsidRPr="0087531E">
        <w:rPr>
          <w:rFonts w:ascii="Traditional Arabic" w:hAnsi="Traditional Arabic" w:cs="Traditional Arabic" w:hint="cs"/>
          <w:b/>
          <w:bCs/>
          <w:color w:val="0000FF"/>
          <w:sz w:val="38"/>
          <w:szCs w:val="38"/>
          <w:rtl/>
        </w:rPr>
        <w:t xml:space="preserve"> دولى مياه مفتوحة</w:t>
      </w:r>
    </w:p>
    <w:p w14:paraId="2D66BBA0" w14:textId="77777777" w:rsidR="00814449" w:rsidRPr="0087531E" w:rsidRDefault="00A537A9" w:rsidP="00814449">
      <w:pPr>
        <w:bidi/>
        <w:jc w:val="center"/>
        <w:rPr>
          <w:rFonts w:ascii="Traditional Arabic" w:hAnsi="Traditional Arabic" w:cs="Traditional Arabic" w:hint="cs"/>
          <w:b/>
          <w:bCs/>
          <w:color w:val="0000FF"/>
          <w:sz w:val="38"/>
          <w:szCs w:val="38"/>
          <w:rtl/>
        </w:rPr>
      </w:pPr>
      <w:r>
        <w:rPr>
          <w:rFonts w:ascii="Traditional Arabic" w:hAnsi="Traditional Arabic" w:cs="Traditional Arabic" w:hint="cs"/>
          <w:b/>
          <w:bCs/>
          <w:color w:val="0000FF"/>
          <w:sz w:val="38"/>
          <w:szCs w:val="38"/>
          <w:rtl/>
          <w:lang w:bidi="ar-EG"/>
        </w:rPr>
        <w:t>مدرب إ</w:t>
      </w:r>
      <w:r w:rsidRPr="0087531E">
        <w:rPr>
          <w:rFonts w:ascii="Traditional Arabic" w:hAnsi="Traditional Arabic" w:cs="Traditional Arabic" w:hint="cs"/>
          <w:b/>
          <w:bCs/>
          <w:color w:val="0000FF"/>
          <w:sz w:val="38"/>
          <w:szCs w:val="38"/>
          <w:rtl/>
        </w:rPr>
        <w:t>نق</w:t>
      </w:r>
      <w:r>
        <w:rPr>
          <w:rFonts w:ascii="Traditional Arabic" w:hAnsi="Traditional Arabic" w:cs="Traditional Arabic" w:hint="cs"/>
          <w:b/>
          <w:bCs/>
          <w:color w:val="0000FF"/>
          <w:sz w:val="38"/>
          <w:szCs w:val="38"/>
          <w:rtl/>
        </w:rPr>
        <w:t>ا</w:t>
      </w:r>
      <w:r w:rsidRPr="0087531E">
        <w:rPr>
          <w:rFonts w:ascii="Traditional Arabic" w:hAnsi="Traditional Arabic" w:cs="Traditional Arabic" w:hint="cs"/>
          <w:b/>
          <w:bCs/>
          <w:color w:val="0000FF"/>
          <w:sz w:val="38"/>
          <w:szCs w:val="38"/>
          <w:rtl/>
        </w:rPr>
        <w:t>ذ</w:t>
      </w:r>
      <w:r w:rsidR="00814449" w:rsidRPr="0087531E">
        <w:rPr>
          <w:rFonts w:ascii="Traditional Arabic" w:hAnsi="Traditional Arabic" w:cs="Traditional Arabic" w:hint="cs"/>
          <w:b/>
          <w:bCs/>
          <w:color w:val="0000FF"/>
          <w:sz w:val="38"/>
          <w:szCs w:val="38"/>
          <w:rtl/>
        </w:rPr>
        <w:t xml:space="preserve"> دولى شواطئ</w:t>
      </w:r>
    </w:p>
    <w:p w14:paraId="5938A60A" w14:textId="77777777" w:rsidR="00814449" w:rsidRPr="0087531E" w:rsidRDefault="002B1205" w:rsidP="00D900DF">
      <w:pPr>
        <w:bidi/>
        <w:jc w:val="center"/>
        <w:rPr>
          <w:rFonts w:ascii="Traditional Arabic" w:hAnsi="Traditional Arabic" w:cs="Traditional Arabic" w:hint="cs"/>
          <w:b/>
          <w:bCs/>
          <w:color w:val="0000FF"/>
          <w:sz w:val="28"/>
          <w:szCs w:val="28"/>
          <w:rtl/>
        </w:rPr>
      </w:pPr>
      <w:r w:rsidRPr="0087531E">
        <w:rPr>
          <w:rFonts w:ascii="Traditional Arabic" w:hAnsi="Traditional Arabic" w:cs="Traditional Arabic" w:hint="cs"/>
          <w:b/>
          <w:bCs/>
          <w:color w:val="0000FF"/>
          <w:sz w:val="28"/>
          <w:szCs w:val="28"/>
          <w:rtl/>
        </w:rPr>
        <w:t>نسخة 1-</w:t>
      </w:r>
      <w:r w:rsidR="00D900DF">
        <w:rPr>
          <w:rFonts w:ascii="Traditional Arabic" w:hAnsi="Traditional Arabic" w:cs="Traditional Arabic" w:hint="cs"/>
          <w:b/>
          <w:bCs/>
          <w:color w:val="0000FF"/>
          <w:sz w:val="28"/>
          <w:szCs w:val="28"/>
          <w:rtl/>
        </w:rPr>
        <w:t>7</w:t>
      </w:r>
      <w:r w:rsidRPr="0087531E">
        <w:rPr>
          <w:rFonts w:ascii="Traditional Arabic" w:hAnsi="Traditional Arabic" w:cs="Traditional Arabic" w:hint="cs"/>
          <w:b/>
          <w:bCs/>
          <w:color w:val="0000FF"/>
          <w:sz w:val="28"/>
          <w:szCs w:val="28"/>
          <w:rtl/>
        </w:rPr>
        <w:t>-2019</w:t>
      </w:r>
    </w:p>
    <w:p w14:paraId="6D46C152" w14:textId="77777777" w:rsidR="00BE578F" w:rsidRPr="0087531E" w:rsidRDefault="00BE578F" w:rsidP="00BE578F">
      <w:pPr>
        <w:bidi/>
        <w:jc w:val="center"/>
        <w:rPr>
          <w:rFonts w:ascii="Traditional Arabic" w:hAnsi="Traditional Arabic" w:cs="Traditional Arabic" w:hint="cs"/>
          <w:b/>
          <w:bCs/>
          <w:color w:val="0000FF"/>
          <w:sz w:val="28"/>
          <w:szCs w:val="28"/>
          <w:rtl/>
        </w:rPr>
      </w:pPr>
    </w:p>
    <w:p w14:paraId="4E735203" w14:textId="77777777" w:rsidR="00BE578F" w:rsidRPr="0087531E" w:rsidRDefault="00E2125F" w:rsidP="00F21E36">
      <w:pPr>
        <w:bidi/>
        <w:jc w:val="both"/>
        <w:rPr>
          <w:rFonts w:ascii="Traditional Arabic" w:hAnsi="Traditional Arabic" w:cs="Traditional Arabic" w:hint="cs"/>
          <w:b/>
          <w:bCs/>
          <w:color w:val="0000FF"/>
          <w:sz w:val="28"/>
          <w:szCs w:val="28"/>
          <w:rtl/>
        </w:rPr>
      </w:pPr>
      <w:r w:rsidRPr="0087531E">
        <w:rPr>
          <w:rFonts w:ascii="Traditional Arabic" w:hAnsi="Traditional Arabic" w:cs="Traditional Arabic" w:hint="cs"/>
          <w:b/>
          <w:bCs/>
          <w:color w:val="0000FF"/>
          <w:sz w:val="28"/>
          <w:szCs w:val="28"/>
          <w:rtl/>
        </w:rPr>
        <w:t>1. الإتحاد الدولى للإنقاذ</w:t>
      </w:r>
    </w:p>
    <w:p w14:paraId="391E143B" w14:textId="77777777" w:rsidR="0022279D" w:rsidRDefault="00AA19F8" w:rsidP="00D10F6C">
      <w:pPr>
        <w:bidi/>
        <w:ind w:left="281"/>
        <w:jc w:val="both"/>
        <w:rPr>
          <w:rFonts w:ascii="Traditional Arabic" w:hAnsi="Traditional Arabic" w:cs="Traditional Arabic" w:hint="cs"/>
          <w:b/>
          <w:bCs/>
          <w:sz w:val="28"/>
          <w:szCs w:val="28"/>
          <w:rtl/>
        </w:rPr>
      </w:pPr>
      <w:r>
        <w:rPr>
          <w:noProof/>
        </w:rPr>
        <w:pict w14:anchorId="3F8727C8">
          <v:shape id="Picture 2" o:spid="_x0000_s1028" type="#_x0000_t75" alt="beveled ils logo" style="position:absolute;left:0;text-align:left;margin-left:-11.7pt;margin-top:2.7pt;width:99.85pt;height:93pt;z-index:2;visibility:visible">
            <v:imagedata r:id="rId8" o:title="beveled ils logo"/>
            <w10:wrap type="square"/>
          </v:shape>
        </w:pict>
      </w:r>
      <w:r w:rsidR="00F15623">
        <w:rPr>
          <w:rFonts w:ascii="Traditional Arabic" w:hAnsi="Traditional Arabic" w:cs="Traditional Arabic" w:hint="cs"/>
          <w:b/>
          <w:bCs/>
          <w:sz w:val="28"/>
          <w:szCs w:val="28"/>
          <w:rtl/>
        </w:rPr>
        <w:t xml:space="preserve">الإتحاد الدولى للإنقاذ </w:t>
      </w:r>
      <w:r w:rsidR="00A05C91">
        <w:rPr>
          <w:rFonts w:ascii="Traditional Arabic" w:hAnsi="Traditional Arabic" w:cs="Traditional Arabic" w:hint="cs"/>
          <w:b/>
          <w:bCs/>
          <w:sz w:val="28"/>
          <w:szCs w:val="28"/>
          <w:rtl/>
        </w:rPr>
        <w:t>(</w:t>
      </w:r>
      <w:r w:rsidR="00A05C91">
        <w:rPr>
          <w:rFonts w:ascii="Traditional Arabic" w:hAnsi="Traditional Arabic" w:cs="Traditional Arabic"/>
          <w:sz w:val="28"/>
          <w:szCs w:val="28"/>
          <w:lang w:val="en-US" w:bidi="ar-EG"/>
        </w:rPr>
        <w:t>ILS</w:t>
      </w:r>
      <w:r w:rsidR="00A05C91">
        <w:rPr>
          <w:rFonts w:ascii="Traditional Arabic" w:hAnsi="Traditional Arabic" w:cs="Traditional Arabic" w:hint="cs"/>
          <w:b/>
          <w:bCs/>
          <w:sz w:val="28"/>
          <w:szCs w:val="28"/>
          <w:rtl/>
        </w:rPr>
        <w:t xml:space="preserve">) </w:t>
      </w:r>
      <w:r w:rsidR="00F15623">
        <w:rPr>
          <w:rFonts w:ascii="Traditional Arabic" w:hAnsi="Traditional Arabic" w:cs="Traditional Arabic" w:hint="cs"/>
          <w:b/>
          <w:bCs/>
          <w:sz w:val="28"/>
          <w:szCs w:val="28"/>
          <w:rtl/>
        </w:rPr>
        <w:t>هو الجهة الدولية المسئولة عن</w:t>
      </w:r>
      <w:r w:rsidR="00A05C91">
        <w:rPr>
          <w:rFonts w:ascii="Traditional Arabic" w:hAnsi="Traditional Arabic" w:cs="Traditional Arabic" w:hint="cs"/>
          <w:b/>
          <w:bCs/>
          <w:sz w:val="28"/>
          <w:szCs w:val="28"/>
          <w:rtl/>
        </w:rPr>
        <w:t xml:space="preserve"> مجالات </w:t>
      </w:r>
      <w:r w:rsidR="00E111F9">
        <w:rPr>
          <w:rFonts w:ascii="Traditional Arabic" w:hAnsi="Traditional Arabic" w:cs="Traditional Arabic" w:hint="cs"/>
          <w:b/>
          <w:bCs/>
          <w:sz w:val="28"/>
          <w:szCs w:val="28"/>
          <w:rtl/>
        </w:rPr>
        <w:t>الوقاية من</w:t>
      </w:r>
      <w:r w:rsidR="00A05C91">
        <w:rPr>
          <w:rFonts w:ascii="Traditional Arabic" w:hAnsi="Traditional Arabic" w:cs="Traditional Arabic" w:hint="cs"/>
          <w:b/>
          <w:bCs/>
          <w:sz w:val="28"/>
          <w:szCs w:val="28"/>
          <w:rtl/>
        </w:rPr>
        <w:t xml:space="preserve"> الغرق، إنقاذ الحياة فى الوسط المائى</w:t>
      </w:r>
      <w:r w:rsidR="00F15623">
        <w:rPr>
          <w:rFonts w:ascii="Traditional Arabic" w:hAnsi="Traditional Arabic" w:cs="Traditional Arabic" w:hint="cs"/>
          <w:b/>
          <w:bCs/>
          <w:sz w:val="28"/>
          <w:szCs w:val="28"/>
          <w:rtl/>
        </w:rPr>
        <w:t>، و رياضة إنقاذ</w:t>
      </w:r>
      <w:r w:rsidR="00A05C91">
        <w:rPr>
          <w:rFonts w:ascii="Traditional Arabic" w:hAnsi="Traditional Arabic" w:cs="Traditional Arabic" w:hint="cs"/>
          <w:b/>
          <w:bCs/>
          <w:sz w:val="28"/>
          <w:szCs w:val="28"/>
          <w:rtl/>
        </w:rPr>
        <w:t xml:space="preserve"> الحياة</w:t>
      </w:r>
      <w:r w:rsidR="00F15623">
        <w:rPr>
          <w:rFonts w:ascii="Traditional Arabic" w:hAnsi="Traditional Arabic" w:cs="Traditional Arabic" w:hint="cs"/>
          <w:b/>
          <w:bCs/>
          <w:sz w:val="28"/>
          <w:szCs w:val="28"/>
          <w:rtl/>
        </w:rPr>
        <w:t>.</w:t>
      </w:r>
      <w:r w:rsidR="00A42D9A">
        <w:rPr>
          <w:rFonts w:ascii="Traditional Arabic" w:hAnsi="Traditional Arabic" w:cs="Traditional Arabic" w:hint="cs"/>
          <w:b/>
          <w:bCs/>
          <w:sz w:val="28"/>
          <w:szCs w:val="28"/>
          <w:rtl/>
        </w:rPr>
        <w:t xml:space="preserve">  الإتحاد الدولى للإنقاذ يقود ويدعم ويتعاون مع ا</w:t>
      </w:r>
      <w:r w:rsidR="00E111F9">
        <w:rPr>
          <w:rFonts w:ascii="Traditional Arabic" w:hAnsi="Traditional Arabic" w:cs="Traditional Arabic" w:hint="cs"/>
          <w:b/>
          <w:bCs/>
          <w:sz w:val="28"/>
          <w:szCs w:val="28"/>
          <w:rtl/>
        </w:rPr>
        <w:t>لمنظمات</w:t>
      </w:r>
      <w:r w:rsidR="00A42D9A">
        <w:rPr>
          <w:rFonts w:ascii="Traditional Arabic" w:hAnsi="Traditional Arabic" w:cs="Traditional Arabic" w:hint="cs"/>
          <w:b/>
          <w:bCs/>
          <w:sz w:val="28"/>
          <w:szCs w:val="28"/>
          <w:rtl/>
        </w:rPr>
        <w:t xml:space="preserve"> الوط</w:t>
      </w:r>
      <w:r w:rsidR="00E111F9">
        <w:rPr>
          <w:rFonts w:ascii="Traditional Arabic" w:hAnsi="Traditional Arabic" w:cs="Traditional Arabic" w:hint="cs"/>
          <w:b/>
          <w:bCs/>
          <w:sz w:val="28"/>
          <w:szCs w:val="28"/>
          <w:rtl/>
        </w:rPr>
        <w:t>نية والدولية المعنية بمجالات الوقاية من</w:t>
      </w:r>
      <w:r w:rsidR="00A42D9A">
        <w:rPr>
          <w:rFonts w:ascii="Traditional Arabic" w:hAnsi="Traditional Arabic" w:cs="Traditional Arabic" w:hint="cs"/>
          <w:b/>
          <w:bCs/>
          <w:sz w:val="28"/>
          <w:szCs w:val="28"/>
          <w:rtl/>
        </w:rPr>
        <w:t xml:space="preserve"> الغر</w:t>
      </w:r>
      <w:r w:rsidR="00D414D7">
        <w:rPr>
          <w:rFonts w:ascii="Traditional Arabic" w:hAnsi="Traditional Arabic" w:cs="Traditional Arabic" w:hint="cs"/>
          <w:b/>
          <w:bCs/>
          <w:sz w:val="28"/>
          <w:szCs w:val="28"/>
          <w:rtl/>
        </w:rPr>
        <w:t>ق والسلامة ال</w:t>
      </w:r>
      <w:r w:rsidR="00E111F9">
        <w:rPr>
          <w:rFonts w:ascii="Traditional Arabic" w:hAnsi="Traditional Arabic" w:cs="Traditional Arabic" w:hint="cs"/>
          <w:b/>
          <w:bCs/>
          <w:sz w:val="28"/>
          <w:szCs w:val="28"/>
          <w:rtl/>
        </w:rPr>
        <w:t>مائية والإنقاذ فى المياه</w:t>
      </w:r>
      <w:r w:rsidR="00D414D7">
        <w:rPr>
          <w:rFonts w:ascii="Traditional Arabic" w:hAnsi="Traditional Arabic" w:cs="Traditional Arabic" w:hint="cs"/>
          <w:b/>
          <w:bCs/>
          <w:sz w:val="28"/>
          <w:szCs w:val="28"/>
          <w:rtl/>
        </w:rPr>
        <w:t xml:space="preserve"> وإنقاذ الحياة وحراسة الحياة ورياضة إنقاذ الحياة.</w:t>
      </w:r>
      <w:r w:rsidR="00135758">
        <w:rPr>
          <w:rFonts w:ascii="Traditional Arabic" w:hAnsi="Traditional Arabic" w:cs="Traditional Arabic" w:hint="cs"/>
          <w:b/>
          <w:bCs/>
          <w:sz w:val="28"/>
          <w:szCs w:val="28"/>
          <w:rtl/>
        </w:rPr>
        <w:t xml:space="preserve"> وعلى المستوى الدولى يشارك أكثر من 38 مليون</w:t>
      </w:r>
      <w:r w:rsidR="00CE0765">
        <w:rPr>
          <w:rFonts w:ascii="Traditional Arabic" w:hAnsi="Traditional Arabic" w:cs="Traditional Arabic" w:hint="cs"/>
          <w:b/>
          <w:bCs/>
          <w:sz w:val="28"/>
          <w:szCs w:val="28"/>
          <w:rtl/>
        </w:rPr>
        <w:t xml:space="preserve"> شخص فى أكثر من 166 دولة (2019) فى مجالات الوقاية من الغرق وحراسة الحياة</w:t>
      </w:r>
      <w:r w:rsidR="009E3C69" w:rsidRPr="009E3C69">
        <w:rPr>
          <w:rFonts w:ascii="Traditional Arabic" w:hAnsi="Traditional Arabic" w:cs="Traditional Arabic" w:hint="cs"/>
          <w:b/>
          <w:bCs/>
          <w:sz w:val="28"/>
          <w:szCs w:val="28"/>
          <w:rtl/>
        </w:rPr>
        <w:t xml:space="preserve"> </w:t>
      </w:r>
      <w:r w:rsidR="009E3C69">
        <w:rPr>
          <w:rFonts w:ascii="Traditional Arabic" w:hAnsi="Traditional Arabic" w:cs="Traditional Arabic" w:hint="cs"/>
          <w:b/>
          <w:bCs/>
          <w:sz w:val="28"/>
          <w:szCs w:val="28"/>
          <w:rtl/>
        </w:rPr>
        <w:t>ورياضة إنقاذ الحياة</w:t>
      </w:r>
      <w:r w:rsidR="00CE0765">
        <w:rPr>
          <w:rFonts w:ascii="Traditional Arabic" w:hAnsi="Traditional Arabic" w:cs="Traditional Arabic" w:hint="cs"/>
          <w:b/>
          <w:bCs/>
          <w:sz w:val="28"/>
          <w:szCs w:val="28"/>
          <w:rtl/>
        </w:rPr>
        <w:t>.</w:t>
      </w:r>
      <w:r w:rsidR="00555E3D">
        <w:rPr>
          <w:rFonts w:ascii="Traditional Arabic" w:hAnsi="Traditional Arabic" w:cs="Traditional Arabic" w:hint="cs"/>
          <w:b/>
          <w:bCs/>
          <w:sz w:val="28"/>
          <w:szCs w:val="28"/>
          <w:rtl/>
        </w:rPr>
        <w:t xml:space="preserve">  والإتحاد الدولى للإنقاذ جهة معترف بها فى اللجنة الأولمبية الدولية ومنظمة الصحة العالمية فى الأمم المتحدة وفى العديد من المنظمات الأخرى.</w:t>
      </w:r>
    </w:p>
    <w:p w14:paraId="51FAFECA" w14:textId="77777777" w:rsidR="000E489F" w:rsidRDefault="000E489F" w:rsidP="00D10F6C">
      <w:pPr>
        <w:bidi/>
        <w:ind w:left="281"/>
        <w:jc w:val="both"/>
        <w:rPr>
          <w:rFonts w:ascii="Traditional Arabic" w:hAnsi="Traditional Arabic" w:cs="Traditional Arabic" w:hint="cs"/>
          <w:b/>
          <w:bCs/>
          <w:sz w:val="28"/>
          <w:szCs w:val="28"/>
          <w:rtl/>
        </w:rPr>
      </w:pPr>
      <w:r>
        <w:rPr>
          <w:rFonts w:ascii="Traditional Arabic" w:hAnsi="Traditional Arabic" w:cs="Traditional Arabic" w:hint="cs"/>
          <w:b/>
          <w:bCs/>
          <w:sz w:val="28"/>
          <w:szCs w:val="28"/>
          <w:rtl/>
        </w:rPr>
        <w:t xml:space="preserve">للتواصل: </w:t>
      </w:r>
    </w:p>
    <w:p w14:paraId="250D5FAE" w14:textId="77777777" w:rsidR="001822E6" w:rsidRDefault="00FB2B56" w:rsidP="00766557">
      <w:pPr>
        <w:bidi/>
        <w:ind w:left="565"/>
        <w:rPr>
          <w:rFonts w:ascii="Arial" w:hAnsi="Arial" w:hint="cs"/>
          <w:rtl/>
          <w:lang w:val="nl-BE"/>
        </w:rPr>
      </w:pPr>
      <w:r>
        <w:rPr>
          <w:rFonts w:ascii="Arial" w:hAnsi="Arial" w:hint="cs"/>
          <w:rtl/>
          <w:lang w:val="nl-BE"/>
        </w:rPr>
        <w:t xml:space="preserve"> </w:t>
      </w:r>
      <w:r w:rsidR="001822E6" w:rsidRPr="001822E6">
        <w:rPr>
          <w:rFonts w:ascii="Traditional Arabic" w:hAnsi="Traditional Arabic" w:cs="Traditional Arabic"/>
          <w:b/>
          <w:bCs/>
          <w:sz w:val="28"/>
          <w:szCs w:val="28"/>
          <w:rtl/>
          <w:lang w:val="nl-BE"/>
        </w:rPr>
        <w:t>العنوان البريدى:</w:t>
      </w:r>
      <w:r>
        <w:rPr>
          <w:rFonts w:ascii="Arial" w:hAnsi="Arial" w:hint="cs"/>
          <w:rtl/>
          <w:lang w:val="nl-BE"/>
        </w:rPr>
        <w:t xml:space="preserve">            </w:t>
      </w:r>
      <w:r w:rsidR="001822E6">
        <w:rPr>
          <w:rFonts w:ascii="Arial" w:hAnsi="Arial" w:hint="cs"/>
          <w:rtl/>
          <w:lang w:val="nl-BE"/>
        </w:rPr>
        <w:t xml:space="preserve">           </w:t>
      </w:r>
      <w:r w:rsidR="000E489F" w:rsidRPr="00766557">
        <w:rPr>
          <w:rFonts w:ascii="Times New Roman" w:hAnsi="Times New Roman" w:cs="Times New Roman"/>
          <w:sz w:val="24"/>
          <w:szCs w:val="24"/>
          <w:lang w:val="nl-BE"/>
        </w:rPr>
        <w:t>Gemeenteplein 26, 3010 Leuven, Belgium</w:t>
      </w:r>
    </w:p>
    <w:p w14:paraId="0D1C56F4" w14:textId="77777777" w:rsidR="000E489F" w:rsidRDefault="001822E6" w:rsidP="00766557">
      <w:pPr>
        <w:bidi/>
        <w:ind w:left="565"/>
        <w:rPr>
          <w:rFonts w:ascii="Arial" w:hAnsi="Arial"/>
          <w:lang w:val="nl-BE"/>
        </w:rPr>
      </w:pPr>
      <w:r w:rsidRPr="001822E6">
        <w:rPr>
          <w:rFonts w:ascii="Traditional Arabic" w:hAnsi="Traditional Arabic" w:cs="Traditional Arabic"/>
          <w:b/>
          <w:bCs/>
          <w:sz w:val="28"/>
          <w:szCs w:val="28"/>
          <w:rtl/>
          <w:lang w:val="nl-BE"/>
        </w:rPr>
        <w:t>التليفون:</w:t>
      </w:r>
      <w:r w:rsidR="00766557">
        <w:rPr>
          <w:rFonts w:ascii="Traditional Arabic" w:hAnsi="Traditional Arabic" w:cs="Traditional Arabic" w:hint="cs"/>
          <w:b/>
          <w:bCs/>
          <w:sz w:val="28"/>
          <w:szCs w:val="28"/>
          <w:rtl/>
          <w:lang w:val="nl-BE"/>
        </w:rPr>
        <w:tab/>
      </w:r>
      <w:r w:rsidR="00766557">
        <w:rPr>
          <w:rFonts w:ascii="Traditional Arabic" w:hAnsi="Traditional Arabic" w:cs="Traditional Arabic" w:hint="cs"/>
          <w:b/>
          <w:bCs/>
          <w:sz w:val="28"/>
          <w:szCs w:val="28"/>
          <w:rtl/>
          <w:lang w:val="nl-BE"/>
        </w:rPr>
        <w:tab/>
      </w:r>
      <w:r w:rsidR="00766557">
        <w:rPr>
          <w:rFonts w:ascii="Traditional Arabic" w:hAnsi="Traditional Arabic" w:cs="Traditional Arabic" w:hint="cs"/>
          <w:b/>
          <w:bCs/>
          <w:sz w:val="28"/>
          <w:szCs w:val="28"/>
          <w:rtl/>
          <w:lang w:val="nl-BE"/>
        </w:rPr>
        <w:tab/>
      </w:r>
      <w:r w:rsidR="00766557">
        <w:rPr>
          <w:rFonts w:ascii="Traditional Arabic" w:hAnsi="Traditional Arabic" w:cs="Traditional Arabic" w:hint="cs"/>
          <w:b/>
          <w:bCs/>
          <w:sz w:val="28"/>
          <w:szCs w:val="28"/>
          <w:rtl/>
          <w:lang w:val="nl-BE"/>
        </w:rPr>
        <w:tab/>
      </w:r>
      <w:r w:rsidRPr="001822E6">
        <w:rPr>
          <w:rFonts w:ascii="Traditional Arabic" w:hAnsi="Traditional Arabic" w:cs="Traditional Arabic"/>
          <w:b/>
          <w:bCs/>
          <w:sz w:val="28"/>
          <w:szCs w:val="28"/>
          <w:rtl/>
          <w:lang w:val="nl-BE"/>
        </w:rPr>
        <w:t xml:space="preserve"> </w:t>
      </w:r>
      <w:r w:rsidR="000E489F" w:rsidRPr="00D9483F">
        <w:rPr>
          <w:rFonts w:ascii="Times New Roman" w:hAnsi="Times New Roman" w:cs="Times New Roman"/>
          <w:sz w:val="24"/>
          <w:szCs w:val="24"/>
          <w:lang w:val="nl-BE"/>
        </w:rPr>
        <w:t>(32)(16) 89.60.60</w:t>
      </w:r>
    </w:p>
    <w:p w14:paraId="13407FB9" w14:textId="77777777" w:rsidR="000E489F" w:rsidRPr="001822E6" w:rsidRDefault="001822E6" w:rsidP="001822E6">
      <w:pPr>
        <w:bidi/>
        <w:ind w:left="567"/>
        <w:rPr>
          <w:rFonts w:ascii="Traditional Arabic" w:hAnsi="Traditional Arabic" w:cs="Traditional Arabic"/>
          <w:b/>
          <w:bCs/>
          <w:lang w:val="de-DE"/>
        </w:rPr>
      </w:pPr>
      <w:r w:rsidRPr="001822E6">
        <w:rPr>
          <w:rFonts w:ascii="Traditional Arabic" w:hAnsi="Traditional Arabic" w:cs="Traditional Arabic"/>
          <w:b/>
          <w:bCs/>
          <w:sz w:val="28"/>
          <w:szCs w:val="28"/>
          <w:rtl/>
          <w:lang w:val="de-DE"/>
        </w:rPr>
        <w:t>البريد الإليكترونى:</w:t>
      </w:r>
      <w:r>
        <w:rPr>
          <w:rFonts w:ascii="Traditional Arabic" w:hAnsi="Traditional Arabic" w:cs="Traditional Arabic" w:hint="cs"/>
          <w:b/>
          <w:bCs/>
          <w:sz w:val="28"/>
          <w:szCs w:val="28"/>
          <w:rtl/>
          <w:lang w:val="de-DE"/>
        </w:rPr>
        <w:tab/>
      </w:r>
      <w:r>
        <w:rPr>
          <w:rFonts w:ascii="Traditional Arabic" w:hAnsi="Traditional Arabic" w:cs="Traditional Arabic" w:hint="cs"/>
          <w:b/>
          <w:bCs/>
          <w:sz w:val="28"/>
          <w:szCs w:val="28"/>
          <w:rtl/>
          <w:lang w:val="de-DE"/>
        </w:rPr>
        <w:tab/>
      </w:r>
      <w:r w:rsidR="000E489F" w:rsidRPr="00D9483F">
        <w:rPr>
          <w:rFonts w:ascii="Times New Roman" w:hAnsi="Times New Roman" w:cs="Times New Roman"/>
          <w:sz w:val="24"/>
          <w:szCs w:val="24"/>
          <w:lang w:val="de-DE"/>
        </w:rPr>
        <w:t xml:space="preserve">ils.hq@telenet.be – Web: </w:t>
      </w:r>
      <w:hyperlink r:id="rId9" w:history="1">
        <w:r w:rsidR="000E489F" w:rsidRPr="00D9483F">
          <w:rPr>
            <w:rFonts w:ascii="Times New Roman" w:hAnsi="Times New Roman" w:cs="Times New Roman"/>
            <w:sz w:val="24"/>
            <w:szCs w:val="24"/>
            <w:lang w:val="de-DE"/>
          </w:rPr>
          <w:t>http://www.ilsf.org</w:t>
        </w:r>
      </w:hyperlink>
    </w:p>
    <w:p w14:paraId="2C708EB6" w14:textId="77777777" w:rsidR="000E489F" w:rsidRDefault="000E489F" w:rsidP="000E489F">
      <w:pPr>
        <w:bidi/>
        <w:jc w:val="both"/>
        <w:rPr>
          <w:rFonts w:ascii="Traditional Arabic" w:hAnsi="Traditional Arabic" w:cs="Traditional Arabic" w:hint="cs"/>
          <w:b/>
          <w:bCs/>
          <w:sz w:val="28"/>
          <w:szCs w:val="28"/>
          <w:rtl/>
          <w:lang w:val="de-DE"/>
        </w:rPr>
      </w:pPr>
    </w:p>
    <w:p w14:paraId="751F9FED" w14:textId="77777777" w:rsidR="000E2A50" w:rsidRDefault="00AA19F8" w:rsidP="001171E1">
      <w:pPr>
        <w:bidi/>
        <w:jc w:val="both"/>
        <w:rPr>
          <w:rFonts w:ascii="Traditional Arabic" w:hAnsi="Traditional Arabic" w:cs="Traditional Arabic" w:hint="cs"/>
          <w:b/>
          <w:bCs/>
          <w:color w:val="0000FF"/>
          <w:sz w:val="28"/>
          <w:szCs w:val="28"/>
          <w:rtl/>
          <w:lang w:val="de-DE"/>
        </w:rPr>
      </w:pPr>
      <w:r>
        <w:rPr>
          <w:noProof/>
        </w:rPr>
        <w:pict w14:anchorId="3F0DFFF8">
          <v:shape id="Picture 8" o:spid="_x0000_s1029" type="#_x0000_t75" style="position:absolute;left:0;text-align:left;margin-left:6.05pt;margin-top:13.15pt;width:67.85pt;height:89.9pt;z-index:3;visibility:visible">
            <v:imagedata r:id="rId10" o:title=""/>
            <w10:wrap type="square"/>
          </v:shape>
        </w:pict>
      </w:r>
      <w:r w:rsidR="001171E1" w:rsidRPr="00E6315F">
        <w:rPr>
          <w:rFonts w:ascii="Traditional Arabic" w:hAnsi="Traditional Arabic" w:cs="Traditional Arabic" w:hint="cs"/>
          <w:b/>
          <w:bCs/>
          <w:color w:val="0000FF"/>
          <w:sz w:val="28"/>
          <w:szCs w:val="28"/>
          <w:rtl/>
          <w:lang w:val="de-DE"/>
        </w:rPr>
        <w:t xml:space="preserve">2. </w:t>
      </w:r>
      <w:r w:rsidR="000E2A50">
        <w:rPr>
          <w:rFonts w:ascii="Traditional Arabic" w:hAnsi="Traditional Arabic" w:cs="Traditional Arabic" w:hint="cs"/>
          <w:b/>
          <w:bCs/>
          <w:color w:val="0000FF"/>
          <w:sz w:val="28"/>
          <w:szCs w:val="28"/>
          <w:rtl/>
          <w:lang w:val="de-DE"/>
        </w:rPr>
        <w:t xml:space="preserve">الإتحاد الدولى للإنقاذ </w:t>
      </w:r>
      <w:r w:rsidR="000E2A50">
        <w:rPr>
          <w:rFonts w:ascii="Traditional Arabic" w:hAnsi="Traditional Arabic" w:cs="Traditional Arabic"/>
          <w:b/>
          <w:bCs/>
          <w:color w:val="0000FF"/>
          <w:sz w:val="28"/>
          <w:szCs w:val="28"/>
          <w:rtl/>
          <w:lang w:val="de-DE"/>
        </w:rPr>
        <w:t>–</w:t>
      </w:r>
      <w:r w:rsidR="000E2A50">
        <w:rPr>
          <w:rFonts w:ascii="Traditional Arabic" w:hAnsi="Traditional Arabic" w:cs="Traditional Arabic" w:hint="cs"/>
          <w:b/>
          <w:bCs/>
          <w:color w:val="0000FF"/>
          <w:sz w:val="28"/>
          <w:szCs w:val="28"/>
          <w:rtl/>
          <w:lang w:val="de-DE"/>
        </w:rPr>
        <w:t xml:space="preserve"> فرع أفريقيا</w:t>
      </w:r>
    </w:p>
    <w:p w14:paraId="59472FB2" w14:textId="77777777" w:rsidR="00B35E50" w:rsidRDefault="00B35E50" w:rsidP="005B7A2D">
      <w:pPr>
        <w:bidi/>
        <w:ind w:left="281"/>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قام الإتحاد الدولى للإنقاذ بإلغاء اللامركزية فى متابعة شئونه ومهامه وذلك بإنشاء أربعة فروع إقليمية له.</w:t>
      </w:r>
      <w:r w:rsidR="00E65791">
        <w:rPr>
          <w:rFonts w:ascii="Traditional Arabic" w:hAnsi="Traditional Arabic" w:cs="Traditional Arabic" w:hint="cs"/>
          <w:b/>
          <w:bCs/>
          <w:sz w:val="28"/>
          <w:szCs w:val="28"/>
          <w:rtl/>
          <w:lang w:val="de-DE"/>
        </w:rPr>
        <w:t xml:space="preserve"> وهذه </w:t>
      </w:r>
      <w:r w:rsidR="005B7A2D">
        <w:rPr>
          <w:rFonts w:ascii="Traditional Arabic" w:hAnsi="Traditional Arabic" w:cs="Traditional Arabic" w:hint="cs"/>
          <w:b/>
          <w:bCs/>
          <w:sz w:val="28"/>
          <w:szCs w:val="28"/>
          <w:rtl/>
          <w:lang w:val="de-DE"/>
        </w:rPr>
        <w:t>الفروع موجودة</w:t>
      </w:r>
      <w:r w:rsidR="00E65791">
        <w:rPr>
          <w:rFonts w:ascii="Traditional Arabic" w:hAnsi="Traditional Arabic" w:cs="Traditional Arabic" w:hint="cs"/>
          <w:b/>
          <w:bCs/>
          <w:sz w:val="28"/>
          <w:szCs w:val="28"/>
          <w:rtl/>
          <w:lang w:val="de-DE"/>
        </w:rPr>
        <w:t xml:space="preserve"> فى: أفريقيا،</w:t>
      </w:r>
      <w:r w:rsidR="005B7A2D">
        <w:rPr>
          <w:rFonts w:ascii="Traditional Arabic" w:hAnsi="Traditional Arabic" w:cs="Traditional Arabic" w:hint="cs"/>
          <w:b/>
          <w:bCs/>
          <w:sz w:val="28"/>
          <w:szCs w:val="28"/>
          <w:rtl/>
          <w:lang w:val="de-DE"/>
        </w:rPr>
        <w:t xml:space="preserve"> الأمريكتين، آسيا والهادى، أوروبا.  وهذه الفروع مسئولة عن تنظيم وتنسيق والإشراف لى الأنشطة الإقليمية كل فى منطقته.</w:t>
      </w:r>
    </w:p>
    <w:p w14:paraId="1AFDAF62" w14:textId="77777777" w:rsidR="00766557" w:rsidRDefault="00766557" w:rsidP="00766557">
      <w:pPr>
        <w:bidi/>
        <w:ind w:left="281"/>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للتواصل مع فرع أفريقيا:</w:t>
      </w:r>
    </w:p>
    <w:p w14:paraId="113E15C6" w14:textId="77777777" w:rsidR="00766557" w:rsidRDefault="00766557" w:rsidP="00766557">
      <w:pPr>
        <w:bidi/>
        <w:ind w:left="565"/>
        <w:rPr>
          <w:rFonts w:ascii="Arial" w:hAnsi="Arial" w:hint="cs"/>
          <w:rtl/>
          <w:lang w:val="nl-BE"/>
        </w:rPr>
      </w:pPr>
      <w:r w:rsidRPr="001822E6">
        <w:rPr>
          <w:rFonts w:ascii="Traditional Arabic" w:hAnsi="Traditional Arabic" w:cs="Traditional Arabic"/>
          <w:b/>
          <w:bCs/>
          <w:sz w:val="28"/>
          <w:szCs w:val="28"/>
          <w:rtl/>
          <w:lang w:val="nl-BE"/>
        </w:rPr>
        <w:t>العنوان البريدى:</w:t>
      </w:r>
      <w:r>
        <w:rPr>
          <w:rFonts w:ascii="Arial" w:hAnsi="Arial" w:hint="cs"/>
          <w:rtl/>
          <w:lang w:val="nl-BE"/>
        </w:rPr>
        <w:t xml:space="preserve">    </w:t>
      </w:r>
      <w:r w:rsidRPr="00D9483F">
        <w:rPr>
          <w:rFonts w:ascii="Times New Roman" w:hAnsi="Times New Roman" w:cs="Times New Roman"/>
          <w:sz w:val="24"/>
          <w:szCs w:val="24"/>
          <w:lang w:val="fr-BE"/>
        </w:rPr>
        <w:t xml:space="preserve">ILS-Africa, Complexe Sportif </w:t>
      </w:r>
      <w:proofErr w:type="spellStart"/>
      <w:r w:rsidRPr="00D9483F">
        <w:rPr>
          <w:rFonts w:ascii="Times New Roman" w:hAnsi="Times New Roman" w:cs="Times New Roman"/>
          <w:sz w:val="24"/>
          <w:szCs w:val="24"/>
          <w:lang w:val="fr-BE"/>
        </w:rPr>
        <w:t>Moullay</w:t>
      </w:r>
      <w:proofErr w:type="spellEnd"/>
      <w:r w:rsidRPr="00D9483F">
        <w:rPr>
          <w:rFonts w:ascii="Times New Roman" w:hAnsi="Times New Roman" w:cs="Times New Roman"/>
          <w:sz w:val="24"/>
          <w:szCs w:val="24"/>
          <w:lang w:val="fr-BE"/>
        </w:rPr>
        <w:t xml:space="preserve"> Abdellah, Rabat 10090, Maroc</w:t>
      </w:r>
    </w:p>
    <w:p w14:paraId="15D6183C" w14:textId="77777777" w:rsidR="00766557" w:rsidRPr="006F14AB" w:rsidRDefault="00766557" w:rsidP="006F14AB">
      <w:pPr>
        <w:bidi/>
        <w:ind w:left="565"/>
        <w:rPr>
          <w:rFonts w:ascii="Arial" w:hAnsi="Arial" w:hint="cs"/>
          <w:rtl/>
          <w:lang w:val="nl-BE"/>
        </w:rPr>
      </w:pPr>
      <w:r w:rsidRPr="001822E6">
        <w:rPr>
          <w:rFonts w:ascii="Traditional Arabic" w:hAnsi="Traditional Arabic" w:cs="Traditional Arabic"/>
          <w:b/>
          <w:bCs/>
          <w:sz w:val="28"/>
          <w:szCs w:val="28"/>
          <w:rtl/>
          <w:lang w:val="nl-BE"/>
        </w:rPr>
        <w:t>التليفون:</w:t>
      </w:r>
      <w:r>
        <w:rPr>
          <w:rFonts w:ascii="Traditional Arabic" w:hAnsi="Traditional Arabic" w:cs="Traditional Arabic" w:hint="cs"/>
          <w:b/>
          <w:bCs/>
          <w:sz w:val="28"/>
          <w:szCs w:val="28"/>
          <w:rtl/>
          <w:lang w:val="nl-BE"/>
        </w:rPr>
        <w:tab/>
      </w:r>
      <w:r>
        <w:rPr>
          <w:rFonts w:ascii="Traditional Arabic" w:hAnsi="Traditional Arabic" w:cs="Traditional Arabic" w:hint="cs"/>
          <w:b/>
          <w:bCs/>
          <w:sz w:val="28"/>
          <w:szCs w:val="28"/>
          <w:rtl/>
          <w:lang w:val="nl-BE"/>
        </w:rPr>
        <w:tab/>
      </w:r>
      <w:r>
        <w:rPr>
          <w:rFonts w:ascii="Traditional Arabic" w:hAnsi="Traditional Arabic" w:cs="Traditional Arabic" w:hint="cs"/>
          <w:b/>
          <w:bCs/>
          <w:sz w:val="28"/>
          <w:szCs w:val="28"/>
          <w:rtl/>
          <w:lang w:val="nl-BE"/>
        </w:rPr>
        <w:tab/>
      </w:r>
      <w:r w:rsidRPr="001822E6">
        <w:rPr>
          <w:rFonts w:ascii="Traditional Arabic" w:hAnsi="Traditional Arabic" w:cs="Traditional Arabic"/>
          <w:b/>
          <w:bCs/>
          <w:sz w:val="28"/>
          <w:szCs w:val="28"/>
          <w:rtl/>
          <w:lang w:val="nl-BE"/>
        </w:rPr>
        <w:t xml:space="preserve"> </w:t>
      </w:r>
      <w:r w:rsidRPr="00D9483F">
        <w:rPr>
          <w:rFonts w:ascii="Times New Roman" w:hAnsi="Times New Roman" w:cs="Times New Roman"/>
          <w:sz w:val="24"/>
          <w:szCs w:val="24"/>
          <w:lang w:val="fr-BE"/>
        </w:rPr>
        <w:t>Tel: +212 661 200 801</w:t>
      </w:r>
      <w:r w:rsidRPr="00D9483F">
        <w:rPr>
          <w:rFonts w:ascii="Times New Roman" w:hAnsi="Times New Roman" w:cs="Times New Roman"/>
          <w:sz w:val="24"/>
          <w:szCs w:val="24"/>
          <w:rtl/>
          <w:lang w:val="fr-BE"/>
        </w:rPr>
        <w:t xml:space="preserve">           </w:t>
      </w:r>
      <w:r w:rsidRPr="00D9483F">
        <w:rPr>
          <w:rFonts w:ascii="Times New Roman" w:hAnsi="Times New Roman" w:cs="Times New Roman"/>
          <w:sz w:val="24"/>
          <w:szCs w:val="24"/>
          <w:lang w:val="fr-BE"/>
        </w:rPr>
        <w:t xml:space="preserve"> Mobile: +237 677 54 19 84</w:t>
      </w:r>
    </w:p>
    <w:p w14:paraId="516C7E54" w14:textId="77777777" w:rsidR="00260180" w:rsidRPr="00E6315F" w:rsidRDefault="008C2E37" w:rsidP="00260180">
      <w:pPr>
        <w:bidi/>
        <w:jc w:val="both"/>
        <w:rPr>
          <w:rFonts w:ascii="Traditional Arabic" w:hAnsi="Traditional Arabic" w:cs="Traditional Arabic" w:hint="cs"/>
          <w:b/>
          <w:bCs/>
          <w:color w:val="0000FF"/>
          <w:sz w:val="28"/>
          <w:szCs w:val="28"/>
          <w:rtl/>
          <w:lang w:val="de-DE"/>
        </w:rPr>
      </w:pPr>
      <w:r>
        <w:rPr>
          <w:noProof/>
        </w:rPr>
        <w:lastRenderedPageBreak/>
        <w:pict w14:anchorId="17219E8B">
          <v:shape id="Picture 4" o:spid="_x0000_s1030" type="#_x0000_t75" alt="Logo_AAS" style="position:absolute;left:0;text-align:left;margin-left:-.6pt;margin-top:19.65pt;width:60.9pt;height:61.2pt;z-index:4;visibility:visible">
            <v:imagedata r:id="rId11" o:title="Logo_AAS"/>
            <w10:wrap type="square"/>
          </v:shape>
        </w:pict>
      </w:r>
      <w:r w:rsidR="00260180">
        <w:rPr>
          <w:rFonts w:ascii="Traditional Arabic" w:hAnsi="Traditional Arabic" w:cs="Traditional Arabic" w:hint="cs"/>
          <w:b/>
          <w:bCs/>
          <w:color w:val="0000FF"/>
          <w:sz w:val="28"/>
          <w:szCs w:val="28"/>
          <w:rtl/>
          <w:lang w:val="de-DE"/>
        </w:rPr>
        <w:t xml:space="preserve">3. </w:t>
      </w:r>
      <w:r w:rsidR="00260180" w:rsidRPr="00E6315F">
        <w:rPr>
          <w:rFonts w:ascii="Traditional Arabic" w:hAnsi="Traditional Arabic" w:cs="Traditional Arabic" w:hint="cs"/>
          <w:b/>
          <w:bCs/>
          <w:color w:val="0000FF"/>
          <w:sz w:val="28"/>
          <w:szCs w:val="28"/>
          <w:rtl/>
          <w:lang w:val="de-DE"/>
        </w:rPr>
        <w:t>الإتحاد ال</w:t>
      </w:r>
      <w:r w:rsidR="00260180">
        <w:rPr>
          <w:rFonts w:ascii="Traditional Arabic" w:hAnsi="Traditional Arabic" w:cs="Traditional Arabic" w:hint="cs"/>
          <w:b/>
          <w:bCs/>
          <w:color w:val="0000FF"/>
          <w:sz w:val="28"/>
          <w:szCs w:val="28"/>
          <w:rtl/>
          <w:lang w:val="de-DE"/>
        </w:rPr>
        <w:t>دولى</w:t>
      </w:r>
      <w:r w:rsidR="00260180" w:rsidRPr="00E6315F">
        <w:rPr>
          <w:rFonts w:ascii="Traditional Arabic" w:hAnsi="Traditional Arabic" w:cs="Traditional Arabic" w:hint="cs"/>
          <w:b/>
          <w:bCs/>
          <w:color w:val="0000FF"/>
          <w:sz w:val="28"/>
          <w:szCs w:val="28"/>
          <w:rtl/>
          <w:lang w:val="de-DE"/>
        </w:rPr>
        <w:t xml:space="preserve"> للإنقاذ</w:t>
      </w:r>
      <w:r w:rsidR="00260180">
        <w:rPr>
          <w:rFonts w:ascii="Traditional Arabic" w:hAnsi="Traditional Arabic" w:cs="Traditional Arabic" w:hint="cs"/>
          <w:b/>
          <w:bCs/>
          <w:color w:val="0000FF"/>
          <w:sz w:val="28"/>
          <w:szCs w:val="28"/>
          <w:rtl/>
          <w:lang w:val="de-DE"/>
        </w:rPr>
        <w:t xml:space="preserve"> </w:t>
      </w:r>
      <w:r w:rsidR="00260180">
        <w:rPr>
          <w:rFonts w:ascii="Traditional Arabic" w:hAnsi="Traditional Arabic" w:cs="Traditional Arabic"/>
          <w:b/>
          <w:bCs/>
          <w:color w:val="0000FF"/>
          <w:sz w:val="28"/>
          <w:szCs w:val="28"/>
          <w:rtl/>
          <w:lang w:val="de-DE"/>
        </w:rPr>
        <w:t>–</w:t>
      </w:r>
      <w:r w:rsidR="00260180">
        <w:rPr>
          <w:rFonts w:ascii="Traditional Arabic" w:hAnsi="Traditional Arabic" w:cs="Traditional Arabic" w:hint="cs"/>
          <w:b/>
          <w:bCs/>
          <w:color w:val="0000FF"/>
          <w:sz w:val="28"/>
          <w:szCs w:val="28"/>
          <w:rtl/>
          <w:lang w:val="de-DE"/>
        </w:rPr>
        <w:t xml:space="preserve"> الأكاديمية الأفريقية للإنقاذ</w:t>
      </w:r>
    </w:p>
    <w:p w14:paraId="4A372FC3" w14:textId="77777777" w:rsidR="00260180" w:rsidRDefault="009B17F8" w:rsidP="009B17F8">
      <w:pPr>
        <w:bidi/>
        <w:ind w:left="281"/>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قام الفرع الإقليمى للإتحاد الدولى للإنقاذ فى أفريقيا بإنشاء أكاديمية أفريقيا للإنقاذ. وتتولى هذه الأكاديمية مسئولية إدارة الأبحاث والبرامج التعليمية فى مجال إنقاذ الحياة.</w:t>
      </w:r>
    </w:p>
    <w:p w14:paraId="42301E1C" w14:textId="77777777" w:rsidR="00383BC4" w:rsidRDefault="00383BC4" w:rsidP="00383BC4">
      <w:pPr>
        <w:bidi/>
        <w:ind w:left="281"/>
        <w:jc w:val="both"/>
        <w:rPr>
          <w:rFonts w:ascii="Traditional Arabic" w:hAnsi="Traditional Arabic" w:cs="Traditional Arabic" w:hint="cs"/>
          <w:b/>
          <w:bCs/>
          <w:sz w:val="28"/>
          <w:szCs w:val="28"/>
          <w:rtl/>
          <w:lang w:val="de-DE"/>
        </w:rPr>
      </w:pPr>
      <w:r>
        <w:rPr>
          <w:rFonts w:ascii="Traditional Arabic" w:hAnsi="Traditional Arabic" w:cs="Traditional Arabic" w:hint="cs"/>
          <w:b/>
          <w:bCs/>
          <w:sz w:val="28"/>
          <w:szCs w:val="28"/>
          <w:rtl/>
          <w:lang w:val="de-DE"/>
        </w:rPr>
        <w:t>للتواصل مع الأكاديمية:</w:t>
      </w:r>
    </w:p>
    <w:p w14:paraId="4B0002F2" w14:textId="77777777" w:rsidR="00383BC4" w:rsidRDefault="00383BC4" w:rsidP="00383BC4">
      <w:pPr>
        <w:bidi/>
        <w:ind w:left="565"/>
        <w:rPr>
          <w:rFonts w:ascii="Arial" w:hAnsi="Arial" w:hint="cs"/>
          <w:rtl/>
          <w:lang w:val="nl-BE"/>
        </w:rPr>
      </w:pPr>
      <w:r w:rsidRPr="001822E6">
        <w:rPr>
          <w:rFonts w:ascii="Traditional Arabic" w:hAnsi="Traditional Arabic" w:cs="Traditional Arabic"/>
          <w:b/>
          <w:bCs/>
          <w:sz w:val="28"/>
          <w:szCs w:val="28"/>
          <w:rtl/>
          <w:lang w:val="nl-BE"/>
        </w:rPr>
        <w:t>العنوان البريدى:</w:t>
      </w:r>
      <w:r>
        <w:rPr>
          <w:rFonts w:ascii="Arial" w:hAnsi="Arial" w:hint="cs"/>
          <w:rtl/>
          <w:lang w:val="nl-BE"/>
        </w:rPr>
        <w:t xml:space="preserve">    </w:t>
      </w:r>
      <w:r w:rsidRPr="00383BC4">
        <w:rPr>
          <w:rFonts w:ascii="Times New Roman" w:hAnsi="Times New Roman" w:cs="Times New Roman"/>
          <w:sz w:val="24"/>
          <w:szCs w:val="24"/>
          <w:lang w:val="fr-BE"/>
        </w:rPr>
        <w:t xml:space="preserve">ILS-Africa, Complexe Sportif </w:t>
      </w:r>
      <w:proofErr w:type="spellStart"/>
      <w:r w:rsidRPr="00383BC4">
        <w:rPr>
          <w:rFonts w:ascii="Times New Roman" w:hAnsi="Times New Roman" w:cs="Times New Roman"/>
          <w:sz w:val="24"/>
          <w:szCs w:val="24"/>
          <w:lang w:val="fr-BE"/>
        </w:rPr>
        <w:t>Moullay</w:t>
      </w:r>
      <w:proofErr w:type="spellEnd"/>
      <w:r w:rsidRPr="00383BC4">
        <w:rPr>
          <w:rFonts w:ascii="Times New Roman" w:hAnsi="Times New Roman" w:cs="Times New Roman"/>
          <w:sz w:val="24"/>
          <w:szCs w:val="24"/>
          <w:lang w:val="fr-BE"/>
        </w:rPr>
        <w:t xml:space="preserve"> Abdellah, Rabat 10090, Maroc</w:t>
      </w:r>
    </w:p>
    <w:p w14:paraId="5A7DD188" w14:textId="77777777" w:rsidR="00383BC4" w:rsidRPr="006F14AB" w:rsidRDefault="00383BC4" w:rsidP="00383BC4">
      <w:pPr>
        <w:bidi/>
        <w:ind w:left="565"/>
        <w:rPr>
          <w:rFonts w:ascii="Arial" w:hAnsi="Arial" w:hint="cs"/>
          <w:rtl/>
          <w:lang w:val="nl-BE"/>
        </w:rPr>
      </w:pPr>
      <w:r w:rsidRPr="001822E6">
        <w:rPr>
          <w:rFonts w:ascii="Traditional Arabic" w:hAnsi="Traditional Arabic" w:cs="Traditional Arabic"/>
          <w:b/>
          <w:bCs/>
          <w:sz w:val="28"/>
          <w:szCs w:val="28"/>
          <w:rtl/>
          <w:lang w:val="nl-BE"/>
        </w:rPr>
        <w:t>التليفون:</w:t>
      </w:r>
      <w:r>
        <w:rPr>
          <w:rFonts w:ascii="Traditional Arabic" w:hAnsi="Traditional Arabic" w:cs="Traditional Arabic" w:hint="cs"/>
          <w:b/>
          <w:bCs/>
          <w:sz w:val="28"/>
          <w:szCs w:val="28"/>
          <w:rtl/>
          <w:lang w:val="nl-BE"/>
        </w:rPr>
        <w:tab/>
      </w:r>
      <w:r>
        <w:rPr>
          <w:rFonts w:ascii="Traditional Arabic" w:hAnsi="Traditional Arabic" w:cs="Traditional Arabic" w:hint="cs"/>
          <w:b/>
          <w:bCs/>
          <w:sz w:val="28"/>
          <w:szCs w:val="28"/>
          <w:rtl/>
          <w:lang w:val="nl-BE"/>
        </w:rPr>
        <w:tab/>
      </w:r>
      <w:r>
        <w:rPr>
          <w:rFonts w:ascii="Traditional Arabic" w:hAnsi="Traditional Arabic" w:cs="Traditional Arabic" w:hint="cs"/>
          <w:b/>
          <w:bCs/>
          <w:sz w:val="28"/>
          <w:szCs w:val="28"/>
          <w:rtl/>
          <w:lang w:val="nl-BE"/>
        </w:rPr>
        <w:tab/>
      </w:r>
      <w:r w:rsidRPr="001822E6">
        <w:rPr>
          <w:rFonts w:ascii="Traditional Arabic" w:hAnsi="Traditional Arabic" w:cs="Traditional Arabic"/>
          <w:b/>
          <w:bCs/>
          <w:sz w:val="28"/>
          <w:szCs w:val="28"/>
          <w:rtl/>
          <w:lang w:val="nl-BE"/>
        </w:rPr>
        <w:t xml:space="preserve"> </w:t>
      </w:r>
      <w:r w:rsidRPr="00383BC4">
        <w:rPr>
          <w:rFonts w:ascii="Times New Roman" w:hAnsi="Times New Roman" w:cs="Times New Roman"/>
          <w:sz w:val="24"/>
          <w:szCs w:val="24"/>
          <w:lang w:val="fr-BE"/>
        </w:rPr>
        <w:t>Tel: +212 661 200 801</w:t>
      </w:r>
      <w:r w:rsidRPr="00383BC4">
        <w:rPr>
          <w:rFonts w:ascii="Times New Roman" w:hAnsi="Times New Roman" w:cs="Times New Roman"/>
          <w:sz w:val="24"/>
          <w:szCs w:val="24"/>
          <w:rtl/>
          <w:lang w:val="fr-BE"/>
        </w:rPr>
        <w:t xml:space="preserve">           </w:t>
      </w:r>
      <w:r w:rsidRPr="00383BC4">
        <w:rPr>
          <w:rFonts w:ascii="Times New Roman" w:hAnsi="Times New Roman" w:cs="Times New Roman"/>
          <w:sz w:val="24"/>
          <w:szCs w:val="24"/>
          <w:lang w:val="fr-BE"/>
        </w:rPr>
        <w:t xml:space="preserve"> Mobile: +237 677 54 19 84</w:t>
      </w:r>
    </w:p>
    <w:p w14:paraId="27DC4385" w14:textId="77777777" w:rsidR="00260180" w:rsidRDefault="00260180" w:rsidP="00260180">
      <w:pPr>
        <w:bidi/>
        <w:jc w:val="both"/>
        <w:rPr>
          <w:rFonts w:ascii="Traditional Arabic" w:hAnsi="Traditional Arabic" w:cs="Traditional Arabic" w:hint="cs"/>
          <w:b/>
          <w:bCs/>
          <w:color w:val="0000FF"/>
          <w:sz w:val="28"/>
          <w:szCs w:val="28"/>
          <w:rtl/>
          <w:lang w:val="de-DE"/>
        </w:rPr>
      </w:pPr>
    </w:p>
    <w:p w14:paraId="48171B7C" w14:textId="77777777" w:rsidR="001171E1" w:rsidRPr="00E6315F" w:rsidRDefault="00C10A1F" w:rsidP="00260180">
      <w:pPr>
        <w:bidi/>
        <w:jc w:val="both"/>
        <w:rPr>
          <w:rFonts w:ascii="Traditional Arabic" w:hAnsi="Traditional Arabic" w:cs="Traditional Arabic" w:hint="cs"/>
          <w:b/>
          <w:bCs/>
          <w:color w:val="0000FF"/>
          <w:sz w:val="28"/>
          <w:szCs w:val="28"/>
          <w:rtl/>
          <w:lang w:val="de-DE"/>
        </w:rPr>
      </w:pPr>
      <w:r>
        <w:rPr>
          <w:rFonts w:ascii="Traditional Arabic" w:hAnsi="Traditional Arabic" w:cs="Traditional Arabic" w:hint="cs"/>
          <w:b/>
          <w:bCs/>
          <w:color w:val="0000FF"/>
          <w:sz w:val="28"/>
          <w:szCs w:val="28"/>
          <w:rtl/>
          <w:lang w:val="de-DE"/>
        </w:rPr>
        <w:t xml:space="preserve">4. </w:t>
      </w:r>
      <w:r w:rsidR="0078173E" w:rsidRPr="00E6315F">
        <w:rPr>
          <w:rFonts w:ascii="Traditional Arabic" w:hAnsi="Traditional Arabic" w:cs="Traditional Arabic" w:hint="cs"/>
          <w:b/>
          <w:bCs/>
          <w:color w:val="0000FF"/>
          <w:sz w:val="28"/>
          <w:szCs w:val="28"/>
          <w:rtl/>
          <w:lang w:val="de-DE"/>
        </w:rPr>
        <w:t>الإتحاد الوطنى للإنقاذ</w:t>
      </w:r>
    </w:p>
    <w:p w14:paraId="3986398A" w14:textId="77777777" w:rsidR="006E784E" w:rsidRDefault="006E784E" w:rsidP="00D10F6C">
      <w:pPr>
        <w:bidi/>
        <w:ind w:left="281"/>
        <w:jc w:val="both"/>
        <w:rPr>
          <w:rFonts w:ascii="Traditional Arabic" w:hAnsi="Traditional Arabic" w:cs="Traditional Arabic"/>
          <w:b/>
          <w:bCs/>
          <w:sz w:val="28"/>
          <w:szCs w:val="28"/>
        </w:rPr>
      </w:pPr>
      <w:r>
        <w:rPr>
          <w:rFonts w:ascii="Traditional Arabic" w:hAnsi="Traditional Arabic" w:cs="Traditional Arabic" w:hint="cs"/>
          <w:b/>
          <w:bCs/>
          <w:sz w:val="28"/>
          <w:szCs w:val="28"/>
          <w:rtl/>
          <w:lang w:val="de-DE"/>
        </w:rPr>
        <w:t>الإتحاد الوطنى للإنقاذ (</w:t>
      </w:r>
      <w:r w:rsidRPr="006E784E">
        <w:rPr>
          <w:rFonts w:ascii="Traditional Arabic" w:hAnsi="Traditional Arabic" w:cs="Traditional Arabic"/>
          <w:sz w:val="28"/>
          <w:szCs w:val="28"/>
          <w:lang w:val="en-US" w:bidi="ar-EG"/>
        </w:rPr>
        <w:t>NLF</w:t>
      </w:r>
      <w:r>
        <w:rPr>
          <w:rFonts w:ascii="Traditional Arabic" w:hAnsi="Traditional Arabic" w:cs="Traditional Arabic" w:hint="cs"/>
          <w:b/>
          <w:bCs/>
          <w:sz w:val="28"/>
          <w:szCs w:val="28"/>
          <w:rtl/>
          <w:lang w:val="de-DE"/>
        </w:rPr>
        <w:t xml:space="preserve">) </w:t>
      </w:r>
      <w:r w:rsidR="00A42CD8">
        <w:rPr>
          <w:rFonts w:ascii="Traditional Arabic" w:hAnsi="Traditional Arabic" w:cs="Traditional Arabic" w:hint="cs"/>
          <w:b/>
          <w:bCs/>
          <w:sz w:val="28"/>
          <w:szCs w:val="28"/>
          <w:rtl/>
          <w:lang w:val="de-DE"/>
        </w:rPr>
        <w:t>هو</w:t>
      </w:r>
      <w:r>
        <w:rPr>
          <w:rFonts w:ascii="Traditional Arabic" w:hAnsi="Traditional Arabic" w:cs="Traditional Arabic" w:hint="cs"/>
          <w:b/>
          <w:bCs/>
          <w:sz w:val="28"/>
          <w:szCs w:val="28"/>
          <w:rtl/>
          <w:lang w:val="de-DE"/>
        </w:rPr>
        <w:t xml:space="preserve"> منظمة محلية تعمل داخل نطاق الدولة.</w:t>
      </w:r>
      <w:r w:rsidR="00A42CD8">
        <w:rPr>
          <w:rFonts w:ascii="Traditional Arabic" w:hAnsi="Traditional Arabic" w:cs="Traditional Arabic"/>
          <w:b/>
          <w:bCs/>
          <w:sz w:val="28"/>
          <w:szCs w:val="28"/>
          <w:lang w:val="de-DE"/>
        </w:rPr>
        <w:t xml:space="preserve"> </w:t>
      </w:r>
      <w:r w:rsidR="00234664">
        <w:rPr>
          <w:rFonts w:ascii="Traditional Arabic" w:hAnsi="Traditional Arabic" w:cs="Traditional Arabic" w:hint="cs"/>
          <w:b/>
          <w:bCs/>
          <w:sz w:val="28"/>
          <w:szCs w:val="28"/>
          <w:rtl/>
          <w:lang w:val="de-DE"/>
        </w:rPr>
        <w:t xml:space="preserve">ويعتبر الإتحاد الوطنى للإنقاذ عضو كامل العضوية عامل وفعال فى الإتحاد الدولى للإنقاذ.  هذا الإاحاد مهمته إدارة شئون مجالات الوقاية من الغرق والسلامة المائية والإنقاذ فى المياه </w:t>
      </w:r>
      <w:r w:rsidR="00234664">
        <w:rPr>
          <w:rFonts w:ascii="Traditional Arabic" w:hAnsi="Traditional Arabic" w:cs="Traditional Arabic" w:hint="cs"/>
          <w:b/>
          <w:bCs/>
          <w:sz w:val="28"/>
          <w:szCs w:val="28"/>
          <w:rtl/>
        </w:rPr>
        <w:t>وإنقاذ الحياة وحراسة الحياة ورياضة إنقاذ الحياة.</w:t>
      </w:r>
      <w:r w:rsidR="004173D4">
        <w:rPr>
          <w:rFonts w:ascii="Traditional Arabic" w:hAnsi="Traditional Arabic" w:cs="Traditional Arabic" w:hint="cs"/>
          <w:b/>
          <w:bCs/>
          <w:sz w:val="28"/>
          <w:szCs w:val="28"/>
          <w:rtl/>
        </w:rPr>
        <w:t xml:space="preserve">  ولهذا الإتحاد الحق، بجانب</w:t>
      </w:r>
      <w:r w:rsidR="007E5D64">
        <w:rPr>
          <w:rFonts w:ascii="Traditional Arabic" w:hAnsi="Traditional Arabic" w:cs="Traditional Arabic" w:hint="cs"/>
          <w:b/>
          <w:bCs/>
          <w:sz w:val="28"/>
          <w:szCs w:val="28"/>
          <w:rtl/>
        </w:rPr>
        <w:t xml:space="preserve"> حقوقه الأخرى، فى تنظيم مسابقات محلية ووطنية ودولية فى رياضة إنقاذ الحياة، ويحق له أيضا المشاركة فى المسابقات الدولية فى رياضة إنقاذ الحياة، كذلك يمكنه تنظيم دورات تدريبية وطنية فى مجالات إنقاذ الحياة وحراسة الحياة والإسعافات الأولية</w:t>
      </w:r>
      <w:r w:rsidR="006B13C2">
        <w:rPr>
          <w:rFonts w:ascii="Traditional Arabic" w:hAnsi="Traditional Arabic" w:cs="Traditional Arabic" w:hint="cs"/>
          <w:b/>
          <w:bCs/>
          <w:sz w:val="28"/>
          <w:szCs w:val="28"/>
          <w:rtl/>
        </w:rPr>
        <w:t xml:space="preserve"> والإنعاش</w:t>
      </w:r>
      <w:r w:rsidR="007E5D64">
        <w:rPr>
          <w:rFonts w:ascii="Traditional Arabic" w:hAnsi="Traditional Arabic" w:cs="Traditional Arabic" w:hint="cs"/>
          <w:b/>
          <w:bCs/>
          <w:sz w:val="28"/>
          <w:szCs w:val="28"/>
          <w:rtl/>
        </w:rPr>
        <w:t>، وإصدار شهادات إنقاذ الحياة محلية ودولية داخل نطاق الدولة.</w:t>
      </w:r>
    </w:p>
    <w:p w14:paraId="6D5A46A3" w14:textId="77777777" w:rsidR="005B1D39" w:rsidRDefault="005B1D39" w:rsidP="00E7158C">
      <w:pPr>
        <w:bidi/>
        <w:ind w:left="281"/>
        <w:jc w:val="both"/>
        <w:rPr>
          <w:rFonts w:ascii="Traditional Arabic" w:hAnsi="Traditional Arabic" w:cs="Traditional Arabic" w:hint="cs"/>
          <w:b/>
          <w:bCs/>
          <w:sz w:val="28"/>
          <w:szCs w:val="28"/>
          <w:rtl/>
          <w:lang w:bidi="ar-EG"/>
        </w:rPr>
      </w:pPr>
      <w:r>
        <w:rPr>
          <w:rFonts w:ascii="Traditional Arabic" w:hAnsi="Traditional Arabic" w:cs="Traditional Arabic" w:hint="cs"/>
          <w:b/>
          <w:bCs/>
          <w:sz w:val="28"/>
          <w:szCs w:val="28"/>
          <w:rtl/>
          <w:lang w:bidi="ar-EG"/>
        </w:rPr>
        <w:t>وقد وافقت الجهات التالية من المنظمات الوطنية لإنقاذ الحياة على إتباع ال</w:t>
      </w:r>
      <w:r w:rsidR="00E7158C">
        <w:rPr>
          <w:rFonts w:ascii="Traditional Arabic" w:hAnsi="Traditional Arabic" w:cs="Traditional Arabic" w:hint="cs"/>
          <w:b/>
          <w:bCs/>
          <w:sz w:val="28"/>
          <w:szCs w:val="28"/>
          <w:rtl/>
          <w:lang w:bidi="ar-EG"/>
        </w:rPr>
        <w:t>تعليمات والمعايير المذكورة لاحقا</w:t>
      </w:r>
      <w:r>
        <w:rPr>
          <w:rFonts w:ascii="Traditional Arabic" w:hAnsi="Traditional Arabic" w:cs="Traditional Arabic" w:hint="cs"/>
          <w:b/>
          <w:bCs/>
          <w:sz w:val="28"/>
          <w:szCs w:val="28"/>
          <w:rtl/>
          <w:lang w:bidi="ar-EG"/>
        </w:rPr>
        <w:t xml:space="preserve"> عند تدريب وتعليم حراس الحياة داخل دولهم: </w:t>
      </w:r>
    </w:p>
    <w:tbl>
      <w:tblPr>
        <w:bidiVisual/>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096"/>
      </w:tblGrid>
      <w:tr w:rsidR="001D06C6" w:rsidRPr="003A591B" w14:paraId="0F453E7F" w14:textId="77777777" w:rsidTr="003A591B">
        <w:tc>
          <w:tcPr>
            <w:tcW w:w="2693" w:type="dxa"/>
            <w:shd w:val="clear" w:color="auto" w:fill="00FFFF"/>
          </w:tcPr>
          <w:p w14:paraId="3B54BD72" w14:textId="77777777" w:rsidR="001D06C6" w:rsidRPr="003A591B" w:rsidRDefault="001D06C6" w:rsidP="003A591B">
            <w:pPr>
              <w:bidi/>
              <w:jc w:val="center"/>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الدولة</w:t>
            </w:r>
          </w:p>
        </w:tc>
        <w:tc>
          <w:tcPr>
            <w:tcW w:w="6096" w:type="dxa"/>
            <w:shd w:val="clear" w:color="auto" w:fill="00FFFF"/>
          </w:tcPr>
          <w:p w14:paraId="3CF49D59" w14:textId="77777777" w:rsidR="001D06C6" w:rsidRPr="003A591B" w:rsidRDefault="001D06C6" w:rsidP="003A591B">
            <w:pPr>
              <w:bidi/>
              <w:jc w:val="center"/>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إسم المنظمة</w:t>
            </w:r>
          </w:p>
        </w:tc>
      </w:tr>
      <w:tr w:rsidR="001D06C6" w:rsidRPr="003A591B" w14:paraId="509FF7DB" w14:textId="77777777" w:rsidTr="003A591B">
        <w:tc>
          <w:tcPr>
            <w:tcW w:w="2693" w:type="dxa"/>
            <w:shd w:val="clear" w:color="auto" w:fill="auto"/>
          </w:tcPr>
          <w:p w14:paraId="6E7B3579" w14:textId="77777777" w:rsidR="001D06C6" w:rsidRPr="003A591B" w:rsidRDefault="009B7722"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الجزائر</w:t>
            </w:r>
          </w:p>
        </w:tc>
        <w:tc>
          <w:tcPr>
            <w:tcW w:w="6096" w:type="dxa"/>
            <w:shd w:val="clear" w:color="auto" w:fill="auto"/>
          </w:tcPr>
          <w:p w14:paraId="07BF4AA9" w14:textId="77777777" w:rsidR="001D06C6" w:rsidRPr="003A591B" w:rsidRDefault="009B7722"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الإتحاد الجزائرى للإنقاذ والإسعافات الأولية والأنشطة المائية (</w:t>
            </w:r>
            <w:r w:rsidR="00163522" w:rsidRPr="003A591B">
              <w:rPr>
                <w:rFonts w:ascii="Traditional Arabic" w:hAnsi="Traditional Arabic" w:cs="Traditional Arabic"/>
                <w:sz w:val="28"/>
                <w:szCs w:val="28"/>
                <w:lang w:bidi="ar-EG"/>
              </w:rPr>
              <w:t>FASSAS</w:t>
            </w:r>
            <w:r w:rsidRPr="003A591B">
              <w:rPr>
                <w:rFonts w:ascii="Traditional Arabic" w:hAnsi="Traditional Arabic" w:cs="Traditional Arabic" w:hint="cs"/>
                <w:b/>
                <w:bCs/>
                <w:sz w:val="28"/>
                <w:szCs w:val="28"/>
                <w:rtl/>
                <w:lang w:bidi="ar-EG"/>
              </w:rPr>
              <w:t>)</w:t>
            </w:r>
          </w:p>
        </w:tc>
      </w:tr>
      <w:tr w:rsidR="00294D83" w:rsidRPr="003A591B" w14:paraId="4EA6A882" w14:textId="77777777" w:rsidTr="003A591B">
        <w:tc>
          <w:tcPr>
            <w:tcW w:w="2693" w:type="dxa"/>
            <w:shd w:val="clear" w:color="auto" w:fill="auto"/>
          </w:tcPr>
          <w:p w14:paraId="23F46AD2" w14:textId="77777777" w:rsidR="00294D83" w:rsidRPr="003A591B" w:rsidRDefault="00294D83"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بوركينا فاسو</w:t>
            </w:r>
          </w:p>
        </w:tc>
        <w:tc>
          <w:tcPr>
            <w:tcW w:w="6096" w:type="dxa"/>
            <w:shd w:val="clear" w:color="auto" w:fill="auto"/>
          </w:tcPr>
          <w:p w14:paraId="72B2C118" w14:textId="77777777" w:rsidR="00294D83" w:rsidRPr="003A591B" w:rsidRDefault="00294D83"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إتحاد بوركينا فاسو للإنقاذ</w:t>
            </w:r>
          </w:p>
        </w:tc>
      </w:tr>
      <w:tr w:rsidR="001D06C6" w:rsidRPr="003A591B" w14:paraId="50B714EA" w14:textId="77777777" w:rsidTr="003A591B">
        <w:tc>
          <w:tcPr>
            <w:tcW w:w="2693" w:type="dxa"/>
            <w:shd w:val="clear" w:color="auto" w:fill="auto"/>
          </w:tcPr>
          <w:p w14:paraId="6A9B678E" w14:textId="77777777" w:rsidR="001D06C6" w:rsidRPr="003A591B" w:rsidRDefault="009B7722"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الكاميرون</w:t>
            </w:r>
          </w:p>
        </w:tc>
        <w:tc>
          <w:tcPr>
            <w:tcW w:w="6096" w:type="dxa"/>
            <w:shd w:val="clear" w:color="auto" w:fill="auto"/>
          </w:tcPr>
          <w:p w14:paraId="66E094BD" w14:textId="77777777" w:rsidR="001D06C6" w:rsidRPr="003A591B" w:rsidRDefault="00D56E92"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الجمعية الملكية لإنقاذ الحياة</w:t>
            </w:r>
            <w:r w:rsidR="0067532D" w:rsidRPr="003A591B">
              <w:rPr>
                <w:rFonts w:ascii="Traditional Arabic" w:hAnsi="Traditional Arabic" w:cs="Traditional Arabic" w:hint="cs"/>
                <w:b/>
                <w:bCs/>
                <w:sz w:val="28"/>
                <w:szCs w:val="28"/>
                <w:rtl/>
                <w:lang w:bidi="ar-EG"/>
              </w:rPr>
              <w:t xml:space="preserve"> </w:t>
            </w:r>
            <w:r w:rsidR="0067532D" w:rsidRPr="003A591B">
              <w:rPr>
                <w:rFonts w:ascii="Traditional Arabic" w:hAnsi="Traditional Arabic" w:cs="Traditional Arabic"/>
                <w:b/>
                <w:bCs/>
                <w:sz w:val="28"/>
                <w:szCs w:val="28"/>
                <w:rtl/>
                <w:lang w:bidi="ar-EG"/>
              </w:rPr>
              <w:t>–</w:t>
            </w:r>
            <w:r w:rsidR="0067532D" w:rsidRPr="003A591B">
              <w:rPr>
                <w:rFonts w:ascii="Traditional Arabic" w:hAnsi="Traditional Arabic" w:cs="Traditional Arabic" w:hint="cs"/>
                <w:b/>
                <w:bCs/>
                <w:sz w:val="28"/>
                <w:szCs w:val="28"/>
                <w:rtl/>
                <w:lang w:bidi="ar-EG"/>
              </w:rPr>
              <w:t xml:space="preserve"> الكاميرون (</w:t>
            </w:r>
            <w:r w:rsidR="00163522" w:rsidRPr="003A591B">
              <w:rPr>
                <w:rFonts w:ascii="Traditional Arabic" w:hAnsi="Traditional Arabic" w:cs="Traditional Arabic"/>
                <w:sz w:val="28"/>
                <w:szCs w:val="28"/>
                <w:lang w:bidi="ar-EG"/>
              </w:rPr>
              <w:t>RLSS</w:t>
            </w:r>
            <w:r w:rsidR="0067532D" w:rsidRPr="003A591B">
              <w:rPr>
                <w:rFonts w:ascii="Traditional Arabic" w:hAnsi="Traditional Arabic" w:cs="Traditional Arabic" w:hint="cs"/>
                <w:b/>
                <w:bCs/>
                <w:sz w:val="28"/>
                <w:szCs w:val="28"/>
                <w:rtl/>
                <w:lang w:bidi="ar-EG"/>
              </w:rPr>
              <w:t xml:space="preserve"> </w:t>
            </w:r>
            <w:r w:rsidR="0067532D" w:rsidRPr="003A591B">
              <w:rPr>
                <w:rFonts w:ascii="Traditional Arabic" w:hAnsi="Traditional Arabic" w:cs="Traditional Arabic"/>
                <w:b/>
                <w:bCs/>
                <w:sz w:val="28"/>
                <w:szCs w:val="28"/>
                <w:rtl/>
                <w:lang w:bidi="ar-EG"/>
              </w:rPr>
              <w:t>–</w:t>
            </w:r>
            <w:r w:rsidR="0067532D" w:rsidRPr="003A591B">
              <w:rPr>
                <w:rFonts w:ascii="Traditional Arabic" w:hAnsi="Traditional Arabic" w:cs="Traditional Arabic" w:hint="cs"/>
                <w:b/>
                <w:bCs/>
                <w:sz w:val="28"/>
                <w:szCs w:val="28"/>
                <w:rtl/>
                <w:lang w:bidi="ar-EG"/>
              </w:rPr>
              <w:t xml:space="preserve"> الكاميرون)</w:t>
            </w:r>
          </w:p>
        </w:tc>
      </w:tr>
      <w:tr w:rsidR="00294D83" w:rsidRPr="003A591B" w14:paraId="520430A5" w14:textId="77777777" w:rsidTr="003A591B">
        <w:tc>
          <w:tcPr>
            <w:tcW w:w="2693" w:type="dxa"/>
            <w:shd w:val="clear" w:color="auto" w:fill="auto"/>
          </w:tcPr>
          <w:p w14:paraId="1AAA3152" w14:textId="77777777" w:rsidR="00294D83" w:rsidRPr="003A591B" w:rsidRDefault="00294D83"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جمهورية أفريقيا الوسطى</w:t>
            </w:r>
          </w:p>
        </w:tc>
        <w:tc>
          <w:tcPr>
            <w:tcW w:w="6096" w:type="dxa"/>
            <w:shd w:val="clear" w:color="auto" w:fill="auto"/>
          </w:tcPr>
          <w:p w14:paraId="0E32E83D" w14:textId="77777777" w:rsidR="00294D83" w:rsidRPr="003A591B" w:rsidRDefault="00294D83"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إتحاد أفريقيا الوسطى للإنقاذ والإسعافات الأولية (</w:t>
            </w:r>
            <w:r w:rsidRPr="003A591B">
              <w:rPr>
                <w:rFonts w:ascii="Traditional Arabic" w:hAnsi="Traditional Arabic" w:cs="Traditional Arabic"/>
                <w:sz w:val="28"/>
                <w:szCs w:val="28"/>
                <w:lang w:val="en-US" w:bidi="ar-EG"/>
              </w:rPr>
              <w:t>FCSS</w:t>
            </w:r>
            <w:r w:rsidRPr="003A591B">
              <w:rPr>
                <w:rFonts w:ascii="Traditional Arabic" w:hAnsi="Traditional Arabic" w:cs="Traditional Arabic" w:hint="cs"/>
                <w:b/>
                <w:bCs/>
                <w:sz w:val="28"/>
                <w:szCs w:val="28"/>
                <w:rtl/>
                <w:lang w:bidi="ar-EG"/>
              </w:rPr>
              <w:t xml:space="preserve">) </w:t>
            </w:r>
          </w:p>
        </w:tc>
      </w:tr>
      <w:tr w:rsidR="00BC16D9" w:rsidRPr="003A591B" w14:paraId="4CFD4FD0" w14:textId="77777777" w:rsidTr="003A591B">
        <w:tc>
          <w:tcPr>
            <w:tcW w:w="2693" w:type="dxa"/>
            <w:shd w:val="clear" w:color="auto" w:fill="auto"/>
          </w:tcPr>
          <w:p w14:paraId="05CB0489" w14:textId="77777777" w:rsidR="00BC16D9" w:rsidRPr="003A591B" w:rsidRDefault="00BC16D9"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تشاد</w:t>
            </w:r>
          </w:p>
        </w:tc>
        <w:tc>
          <w:tcPr>
            <w:tcW w:w="6096" w:type="dxa"/>
            <w:shd w:val="clear" w:color="auto" w:fill="auto"/>
          </w:tcPr>
          <w:p w14:paraId="5879A009" w14:textId="77777777" w:rsidR="00BC16D9" w:rsidRPr="003A591B" w:rsidRDefault="00BC16D9"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إتحاد تشاد للإنقاذ</w:t>
            </w:r>
          </w:p>
        </w:tc>
      </w:tr>
      <w:tr w:rsidR="001D06C6" w:rsidRPr="003A591B" w14:paraId="7F03F239" w14:textId="77777777" w:rsidTr="003A591B">
        <w:tc>
          <w:tcPr>
            <w:tcW w:w="2693" w:type="dxa"/>
            <w:shd w:val="clear" w:color="auto" w:fill="auto"/>
          </w:tcPr>
          <w:p w14:paraId="2CEBB089" w14:textId="77777777" w:rsidR="001D06C6" w:rsidRPr="003A591B" w:rsidRDefault="009B7722"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جيبوتى</w:t>
            </w:r>
          </w:p>
        </w:tc>
        <w:tc>
          <w:tcPr>
            <w:tcW w:w="6096" w:type="dxa"/>
            <w:shd w:val="clear" w:color="auto" w:fill="auto"/>
          </w:tcPr>
          <w:p w14:paraId="68E046AB" w14:textId="77777777" w:rsidR="001D06C6" w:rsidRPr="003A591B" w:rsidRDefault="008142DA"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الإتحاد الجيبوتى للغوص والإنقاذ</w:t>
            </w:r>
          </w:p>
        </w:tc>
      </w:tr>
      <w:tr w:rsidR="001D06C6" w:rsidRPr="003A591B" w14:paraId="5A14BF0E" w14:textId="77777777" w:rsidTr="003A591B">
        <w:tc>
          <w:tcPr>
            <w:tcW w:w="2693" w:type="dxa"/>
            <w:shd w:val="clear" w:color="auto" w:fill="auto"/>
          </w:tcPr>
          <w:p w14:paraId="55706852" w14:textId="77777777" w:rsidR="001D06C6" w:rsidRPr="003A591B" w:rsidRDefault="009B7722"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مصر</w:t>
            </w:r>
          </w:p>
        </w:tc>
        <w:tc>
          <w:tcPr>
            <w:tcW w:w="6096" w:type="dxa"/>
            <w:shd w:val="clear" w:color="auto" w:fill="auto"/>
          </w:tcPr>
          <w:p w14:paraId="545EF61E" w14:textId="77777777" w:rsidR="001D06C6" w:rsidRPr="003A591B" w:rsidRDefault="002452FF"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الإتحاد المصرى للغوص والإنقاذ (</w:t>
            </w:r>
            <w:r w:rsidR="00163522" w:rsidRPr="003A591B">
              <w:rPr>
                <w:rFonts w:ascii="Traditional Arabic" w:hAnsi="Traditional Arabic" w:cs="Traditional Arabic"/>
                <w:sz w:val="28"/>
                <w:szCs w:val="28"/>
                <w:lang w:bidi="ar-EG"/>
              </w:rPr>
              <w:t>EDLF</w:t>
            </w:r>
            <w:r w:rsidRPr="003A591B">
              <w:rPr>
                <w:rFonts w:ascii="Traditional Arabic" w:hAnsi="Traditional Arabic" w:cs="Traditional Arabic" w:hint="cs"/>
                <w:b/>
                <w:bCs/>
                <w:sz w:val="28"/>
                <w:szCs w:val="28"/>
                <w:rtl/>
                <w:lang w:bidi="ar-EG"/>
              </w:rPr>
              <w:t>)</w:t>
            </w:r>
          </w:p>
        </w:tc>
      </w:tr>
      <w:tr w:rsidR="00A803D9" w:rsidRPr="003A591B" w14:paraId="2F363BCD" w14:textId="77777777" w:rsidTr="003A591B">
        <w:tc>
          <w:tcPr>
            <w:tcW w:w="2693" w:type="dxa"/>
            <w:shd w:val="clear" w:color="auto" w:fill="auto"/>
          </w:tcPr>
          <w:p w14:paraId="68F253FA" w14:textId="77777777" w:rsidR="00A803D9" w:rsidRPr="003A591B" w:rsidRDefault="00A803D9"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جامبيا</w:t>
            </w:r>
          </w:p>
        </w:tc>
        <w:tc>
          <w:tcPr>
            <w:tcW w:w="6096" w:type="dxa"/>
            <w:shd w:val="clear" w:color="auto" w:fill="auto"/>
          </w:tcPr>
          <w:p w14:paraId="338C7A22" w14:textId="77777777" w:rsidR="00A803D9" w:rsidRPr="003A591B" w:rsidRDefault="00A803D9"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جمعية جامبيا للسباحة والرياضات المائية (</w:t>
            </w:r>
            <w:r w:rsidR="00EE6172" w:rsidRPr="003A591B">
              <w:rPr>
                <w:rFonts w:ascii="Traditional Arabic" w:hAnsi="Traditional Arabic" w:cs="Traditional Arabic"/>
                <w:sz w:val="28"/>
                <w:szCs w:val="28"/>
                <w:lang w:val="en-US" w:bidi="ar-EG"/>
              </w:rPr>
              <w:t>GSASA</w:t>
            </w:r>
            <w:r w:rsidRPr="003A591B">
              <w:rPr>
                <w:rFonts w:ascii="Traditional Arabic" w:hAnsi="Traditional Arabic" w:cs="Traditional Arabic" w:hint="cs"/>
                <w:b/>
                <w:bCs/>
                <w:sz w:val="28"/>
                <w:szCs w:val="28"/>
                <w:rtl/>
                <w:lang w:bidi="ar-EG"/>
              </w:rPr>
              <w:t>)</w:t>
            </w:r>
          </w:p>
        </w:tc>
      </w:tr>
      <w:tr w:rsidR="001D06C6" w:rsidRPr="003A591B" w14:paraId="3682C1D9" w14:textId="77777777" w:rsidTr="003A591B">
        <w:tc>
          <w:tcPr>
            <w:tcW w:w="2693" w:type="dxa"/>
            <w:shd w:val="clear" w:color="auto" w:fill="auto"/>
          </w:tcPr>
          <w:p w14:paraId="4EA0EBF5" w14:textId="77777777" w:rsidR="001D06C6" w:rsidRPr="003A591B" w:rsidRDefault="009B7722"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غانا</w:t>
            </w:r>
          </w:p>
        </w:tc>
        <w:tc>
          <w:tcPr>
            <w:tcW w:w="6096" w:type="dxa"/>
            <w:shd w:val="clear" w:color="auto" w:fill="auto"/>
          </w:tcPr>
          <w:p w14:paraId="0E88F098" w14:textId="77777777" w:rsidR="001D06C6" w:rsidRPr="003A591B" w:rsidRDefault="00B43E95"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جمعية غانا للغوص والإنقاذ (</w:t>
            </w:r>
            <w:r w:rsidR="008C32E9" w:rsidRPr="003A591B">
              <w:rPr>
                <w:rFonts w:ascii="Traditional Arabic" w:hAnsi="Traditional Arabic" w:cs="Traditional Arabic"/>
                <w:sz w:val="28"/>
                <w:szCs w:val="28"/>
                <w:lang w:val="en-US" w:bidi="ar-EG"/>
              </w:rPr>
              <w:t>GHALDA</w:t>
            </w:r>
            <w:r w:rsidRPr="003A591B">
              <w:rPr>
                <w:rFonts w:ascii="Traditional Arabic" w:hAnsi="Traditional Arabic" w:cs="Traditional Arabic" w:hint="cs"/>
                <w:b/>
                <w:bCs/>
                <w:sz w:val="28"/>
                <w:szCs w:val="28"/>
                <w:rtl/>
                <w:lang w:bidi="ar-EG"/>
              </w:rPr>
              <w:t>)</w:t>
            </w:r>
          </w:p>
        </w:tc>
      </w:tr>
      <w:tr w:rsidR="008F31FD" w:rsidRPr="003A591B" w14:paraId="7FE86FBA" w14:textId="77777777" w:rsidTr="003A591B">
        <w:tc>
          <w:tcPr>
            <w:tcW w:w="2693" w:type="dxa"/>
            <w:shd w:val="clear" w:color="auto" w:fill="auto"/>
          </w:tcPr>
          <w:p w14:paraId="51537860" w14:textId="77777777" w:rsidR="008F31FD" w:rsidRPr="003A591B" w:rsidRDefault="0007433B"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غينيا بيساو</w:t>
            </w:r>
          </w:p>
        </w:tc>
        <w:tc>
          <w:tcPr>
            <w:tcW w:w="6096" w:type="dxa"/>
            <w:shd w:val="clear" w:color="auto" w:fill="auto"/>
          </w:tcPr>
          <w:p w14:paraId="0A3DCCDA" w14:textId="77777777" w:rsidR="008F31FD" w:rsidRPr="003A591B" w:rsidRDefault="00831EF4"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جمعية غينيا بيساو للإنقاذ المائى (</w:t>
            </w:r>
            <w:r w:rsidRPr="003A591B">
              <w:rPr>
                <w:rFonts w:ascii="Traditional Arabic" w:hAnsi="Traditional Arabic" w:cs="Traditional Arabic"/>
                <w:sz w:val="28"/>
                <w:szCs w:val="28"/>
                <w:lang w:val="en-US" w:bidi="ar-EG"/>
              </w:rPr>
              <w:t>ASAGB</w:t>
            </w:r>
            <w:r w:rsidRPr="003A591B">
              <w:rPr>
                <w:rFonts w:ascii="Traditional Arabic" w:hAnsi="Traditional Arabic" w:cs="Traditional Arabic" w:hint="cs"/>
                <w:b/>
                <w:bCs/>
                <w:sz w:val="28"/>
                <w:szCs w:val="28"/>
                <w:rtl/>
                <w:lang w:bidi="ar-EG"/>
              </w:rPr>
              <w:t>)</w:t>
            </w:r>
          </w:p>
        </w:tc>
      </w:tr>
      <w:tr w:rsidR="008F31FD" w:rsidRPr="003A591B" w14:paraId="3FCC435B" w14:textId="77777777" w:rsidTr="003A591B">
        <w:tc>
          <w:tcPr>
            <w:tcW w:w="2693" w:type="dxa"/>
            <w:shd w:val="clear" w:color="auto" w:fill="auto"/>
          </w:tcPr>
          <w:p w14:paraId="13133D0A" w14:textId="77777777" w:rsidR="008F31FD" w:rsidRPr="003A591B" w:rsidRDefault="00DC63B7"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كينيا</w:t>
            </w:r>
          </w:p>
        </w:tc>
        <w:tc>
          <w:tcPr>
            <w:tcW w:w="6096" w:type="dxa"/>
            <w:shd w:val="clear" w:color="auto" w:fill="auto"/>
          </w:tcPr>
          <w:p w14:paraId="641975E2" w14:textId="77777777" w:rsidR="008F31FD" w:rsidRPr="003A591B" w:rsidRDefault="00DC63B7"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إتحاد كينيا للإنقاذ (</w:t>
            </w:r>
            <w:r w:rsidRPr="003A591B">
              <w:rPr>
                <w:rFonts w:ascii="Traditional Arabic" w:hAnsi="Traditional Arabic" w:cs="Traditional Arabic"/>
                <w:sz w:val="28"/>
                <w:szCs w:val="28"/>
                <w:lang w:val="en-US" w:bidi="ar-EG"/>
              </w:rPr>
              <w:t>KLA</w:t>
            </w:r>
            <w:r w:rsidRPr="003A591B">
              <w:rPr>
                <w:rFonts w:ascii="Traditional Arabic" w:hAnsi="Traditional Arabic" w:cs="Traditional Arabic" w:hint="cs"/>
                <w:b/>
                <w:bCs/>
                <w:sz w:val="28"/>
                <w:szCs w:val="28"/>
                <w:rtl/>
                <w:lang w:bidi="ar-EG"/>
              </w:rPr>
              <w:t>)</w:t>
            </w:r>
          </w:p>
        </w:tc>
      </w:tr>
      <w:tr w:rsidR="008F31FD" w:rsidRPr="003A591B" w14:paraId="26B92C7E" w14:textId="77777777" w:rsidTr="003A591B">
        <w:tc>
          <w:tcPr>
            <w:tcW w:w="2693" w:type="dxa"/>
            <w:shd w:val="clear" w:color="auto" w:fill="auto"/>
          </w:tcPr>
          <w:p w14:paraId="1A40D540" w14:textId="77777777" w:rsidR="008F31FD" w:rsidRPr="003A591B" w:rsidRDefault="008078C1"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ليبيا</w:t>
            </w:r>
          </w:p>
        </w:tc>
        <w:tc>
          <w:tcPr>
            <w:tcW w:w="6096" w:type="dxa"/>
            <w:shd w:val="clear" w:color="auto" w:fill="auto"/>
          </w:tcPr>
          <w:p w14:paraId="4441ADE6" w14:textId="77777777" w:rsidR="008F31FD" w:rsidRPr="003A591B" w:rsidRDefault="008078C1"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إتحاد ليبيا للإنقاذ</w:t>
            </w:r>
          </w:p>
        </w:tc>
      </w:tr>
      <w:tr w:rsidR="008F31FD" w:rsidRPr="003A591B" w14:paraId="4A81BD40" w14:textId="77777777" w:rsidTr="003A591B">
        <w:tc>
          <w:tcPr>
            <w:tcW w:w="2693" w:type="dxa"/>
            <w:shd w:val="clear" w:color="auto" w:fill="auto"/>
          </w:tcPr>
          <w:p w14:paraId="28ECB2BE" w14:textId="77777777" w:rsidR="008F31FD" w:rsidRPr="003A591B" w:rsidRDefault="008078C1"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مالى</w:t>
            </w:r>
          </w:p>
        </w:tc>
        <w:tc>
          <w:tcPr>
            <w:tcW w:w="6096" w:type="dxa"/>
            <w:shd w:val="clear" w:color="auto" w:fill="auto"/>
          </w:tcPr>
          <w:p w14:paraId="1B91FC1E" w14:textId="77777777" w:rsidR="008F31FD" w:rsidRPr="003A591B" w:rsidRDefault="008078C1"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إتحاد مالى للإنقاذ</w:t>
            </w:r>
          </w:p>
        </w:tc>
      </w:tr>
      <w:tr w:rsidR="001D06C6" w:rsidRPr="003A591B" w14:paraId="5F184095" w14:textId="77777777" w:rsidTr="003A591B">
        <w:tc>
          <w:tcPr>
            <w:tcW w:w="2693" w:type="dxa"/>
            <w:shd w:val="clear" w:color="auto" w:fill="auto"/>
          </w:tcPr>
          <w:p w14:paraId="6E461C7C" w14:textId="77777777" w:rsidR="001D06C6" w:rsidRPr="003A591B" w:rsidRDefault="009B7722"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موريتانيا</w:t>
            </w:r>
          </w:p>
        </w:tc>
        <w:tc>
          <w:tcPr>
            <w:tcW w:w="6096" w:type="dxa"/>
            <w:shd w:val="clear" w:color="auto" w:fill="auto"/>
          </w:tcPr>
          <w:p w14:paraId="12BFB1E4" w14:textId="77777777" w:rsidR="001D06C6" w:rsidRPr="003A591B" w:rsidRDefault="00024799"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منظمة موريتانيا للإنقاذ</w:t>
            </w:r>
          </w:p>
        </w:tc>
      </w:tr>
      <w:tr w:rsidR="001D06C6" w:rsidRPr="003A591B" w14:paraId="156DFDB6" w14:textId="77777777" w:rsidTr="003A591B">
        <w:tc>
          <w:tcPr>
            <w:tcW w:w="2693" w:type="dxa"/>
            <w:shd w:val="clear" w:color="auto" w:fill="auto"/>
          </w:tcPr>
          <w:p w14:paraId="40727C48" w14:textId="77777777" w:rsidR="001D06C6" w:rsidRPr="003A591B" w:rsidRDefault="009B7722"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المغرب</w:t>
            </w:r>
          </w:p>
        </w:tc>
        <w:tc>
          <w:tcPr>
            <w:tcW w:w="6096" w:type="dxa"/>
            <w:shd w:val="clear" w:color="auto" w:fill="auto"/>
          </w:tcPr>
          <w:p w14:paraId="03169C12" w14:textId="77777777" w:rsidR="001D06C6" w:rsidRPr="003A591B" w:rsidRDefault="005A2D12"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الإتحاد الملكى المغربى للإنقاذ (</w:t>
            </w:r>
            <w:r w:rsidRPr="003A591B">
              <w:rPr>
                <w:rFonts w:ascii="Traditional Arabic" w:hAnsi="Traditional Arabic" w:cs="Traditional Arabic"/>
                <w:sz w:val="28"/>
                <w:szCs w:val="28"/>
                <w:lang w:val="en-US" w:bidi="ar-EG"/>
              </w:rPr>
              <w:t>FRMS</w:t>
            </w:r>
            <w:r w:rsidRPr="003A591B">
              <w:rPr>
                <w:rFonts w:ascii="Traditional Arabic" w:hAnsi="Traditional Arabic" w:cs="Traditional Arabic" w:hint="cs"/>
                <w:b/>
                <w:bCs/>
                <w:sz w:val="28"/>
                <w:szCs w:val="28"/>
                <w:rtl/>
                <w:lang w:bidi="ar-EG"/>
              </w:rPr>
              <w:t>)</w:t>
            </w:r>
          </w:p>
        </w:tc>
      </w:tr>
      <w:tr w:rsidR="001D06C6" w:rsidRPr="003A591B" w14:paraId="4E5C4706" w14:textId="77777777" w:rsidTr="003A591B">
        <w:tc>
          <w:tcPr>
            <w:tcW w:w="2693" w:type="dxa"/>
            <w:shd w:val="clear" w:color="auto" w:fill="auto"/>
          </w:tcPr>
          <w:p w14:paraId="37AAF82D" w14:textId="77777777" w:rsidR="001D06C6" w:rsidRPr="003A591B" w:rsidRDefault="009B7722"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lastRenderedPageBreak/>
              <w:t>النيجر</w:t>
            </w:r>
          </w:p>
        </w:tc>
        <w:tc>
          <w:tcPr>
            <w:tcW w:w="6096" w:type="dxa"/>
            <w:shd w:val="clear" w:color="auto" w:fill="auto"/>
          </w:tcPr>
          <w:p w14:paraId="34FFA4A6" w14:textId="77777777" w:rsidR="001D06C6" w:rsidRPr="003A591B" w:rsidRDefault="00D912A4"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إتحاد جمهورية النيجر للإنقاذ والإسعافات الأولية (</w:t>
            </w:r>
            <w:r w:rsidRPr="003A591B">
              <w:rPr>
                <w:rFonts w:ascii="Traditional Arabic" w:hAnsi="Traditional Arabic" w:cs="Traditional Arabic"/>
                <w:sz w:val="28"/>
                <w:szCs w:val="28"/>
                <w:lang w:val="en-US" w:bidi="ar-EG"/>
              </w:rPr>
              <w:t>FNSS</w:t>
            </w:r>
            <w:r w:rsidRPr="003A591B">
              <w:rPr>
                <w:rFonts w:ascii="Traditional Arabic" w:hAnsi="Traditional Arabic" w:cs="Traditional Arabic" w:hint="cs"/>
                <w:b/>
                <w:bCs/>
                <w:sz w:val="28"/>
                <w:szCs w:val="28"/>
                <w:rtl/>
                <w:lang w:bidi="ar-EG"/>
              </w:rPr>
              <w:t>)</w:t>
            </w:r>
          </w:p>
        </w:tc>
      </w:tr>
      <w:tr w:rsidR="008575AC" w:rsidRPr="003A591B" w14:paraId="6634E70F" w14:textId="77777777" w:rsidTr="003A591B">
        <w:tc>
          <w:tcPr>
            <w:tcW w:w="2693" w:type="dxa"/>
            <w:shd w:val="clear" w:color="auto" w:fill="auto"/>
          </w:tcPr>
          <w:p w14:paraId="451D9F66" w14:textId="77777777" w:rsidR="008575AC" w:rsidRPr="003A591B" w:rsidRDefault="008575AC" w:rsidP="00D9483F">
            <w:pPr>
              <w:bidi/>
              <w:jc w:val="both"/>
              <w:rPr>
                <w:rFonts w:ascii="Traditional Arabic" w:hAnsi="Traditional Arabic" w:cs="Traditional Arabic" w:hint="cs"/>
                <w:b/>
                <w:bCs/>
                <w:sz w:val="28"/>
                <w:szCs w:val="28"/>
                <w:rtl/>
              </w:rPr>
            </w:pPr>
            <w:r>
              <w:rPr>
                <w:rFonts w:ascii="Traditional Arabic" w:hAnsi="Traditional Arabic" w:cs="Traditional Arabic" w:hint="cs"/>
                <w:b/>
                <w:bCs/>
                <w:sz w:val="28"/>
                <w:szCs w:val="28"/>
                <w:rtl/>
              </w:rPr>
              <w:t>قطر</w:t>
            </w:r>
          </w:p>
        </w:tc>
        <w:tc>
          <w:tcPr>
            <w:tcW w:w="6096" w:type="dxa"/>
            <w:shd w:val="clear" w:color="auto" w:fill="auto"/>
          </w:tcPr>
          <w:p w14:paraId="1C78ED50" w14:textId="77777777" w:rsidR="008575AC" w:rsidRPr="003A591B" w:rsidRDefault="008575AC" w:rsidP="00D9483F">
            <w:pPr>
              <w:bidi/>
              <w:jc w:val="both"/>
              <w:rPr>
                <w:rFonts w:ascii="Traditional Arabic" w:hAnsi="Traditional Arabic" w:cs="Traditional Arabic" w:hint="cs"/>
                <w:b/>
                <w:bCs/>
                <w:sz w:val="28"/>
                <w:szCs w:val="28"/>
                <w:rtl/>
                <w:lang w:bidi="ar-EG"/>
              </w:rPr>
            </w:pPr>
            <w:r>
              <w:rPr>
                <w:rFonts w:ascii="Traditional Arabic" w:hAnsi="Traditional Arabic" w:cs="Traditional Arabic" w:hint="cs"/>
                <w:b/>
                <w:bCs/>
                <w:sz w:val="28"/>
                <w:szCs w:val="28"/>
                <w:rtl/>
                <w:lang w:bidi="ar-EG"/>
              </w:rPr>
              <w:t>جم</w:t>
            </w:r>
            <w:r>
              <w:rPr>
                <w:rFonts w:ascii="Traditional Arabic" w:hAnsi="Traditional Arabic" w:cs="Traditional Arabic" w:hint="cs"/>
                <w:b/>
                <w:bCs/>
                <w:sz w:val="28"/>
                <w:szCs w:val="28"/>
                <w:rtl/>
              </w:rPr>
              <w:t>ع</w:t>
            </w:r>
            <w:r>
              <w:rPr>
                <w:rFonts w:ascii="Traditional Arabic" w:hAnsi="Traditional Arabic" w:cs="Traditional Arabic" w:hint="cs"/>
                <w:b/>
                <w:bCs/>
                <w:sz w:val="28"/>
                <w:szCs w:val="28"/>
                <w:rtl/>
                <w:lang w:bidi="ar-EG"/>
              </w:rPr>
              <w:t xml:space="preserve">ية قطر للسباحة </w:t>
            </w:r>
            <w:r>
              <w:rPr>
                <w:rFonts w:ascii="Traditional Arabic" w:hAnsi="Traditional Arabic" w:cs="Traditional Arabic"/>
                <w:b/>
                <w:bCs/>
                <w:sz w:val="28"/>
                <w:szCs w:val="28"/>
                <w:rtl/>
                <w:lang w:bidi="ar-EG"/>
              </w:rPr>
              <w:t>–</w:t>
            </w:r>
            <w:r>
              <w:rPr>
                <w:rFonts w:ascii="Traditional Arabic" w:hAnsi="Traditional Arabic" w:cs="Traditional Arabic" w:hint="cs"/>
                <w:b/>
                <w:bCs/>
                <w:sz w:val="28"/>
                <w:szCs w:val="28"/>
                <w:rtl/>
                <w:lang w:bidi="ar-EG"/>
              </w:rPr>
              <w:t xml:space="preserve"> قطاع الإنقاذ (</w:t>
            </w:r>
            <w:r>
              <w:rPr>
                <w:rFonts w:ascii="Traditional Arabic" w:hAnsi="Traditional Arabic" w:cs="Traditional Arabic"/>
                <w:sz w:val="28"/>
                <w:szCs w:val="28"/>
                <w:lang w:val="en-US" w:bidi="ar-EG"/>
              </w:rPr>
              <w:t>QSA</w:t>
            </w:r>
            <w:r>
              <w:rPr>
                <w:rFonts w:ascii="Traditional Arabic" w:hAnsi="Traditional Arabic" w:cs="Traditional Arabic" w:hint="cs"/>
                <w:b/>
                <w:bCs/>
                <w:sz w:val="28"/>
                <w:szCs w:val="28"/>
                <w:rtl/>
                <w:lang w:bidi="ar-EG"/>
              </w:rPr>
              <w:t>)</w:t>
            </w:r>
          </w:p>
        </w:tc>
      </w:tr>
      <w:tr w:rsidR="008575AC" w:rsidRPr="003A591B" w14:paraId="3ADA6B30" w14:textId="77777777" w:rsidTr="003A591B">
        <w:tc>
          <w:tcPr>
            <w:tcW w:w="2693" w:type="dxa"/>
            <w:shd w:val="clear" w:color="auto" w:fill="auto"/>
          </w:tcPr>
          <w:p w14:paraId="169111DA" w14:textId="77777777" w:rsidR="008575AC" w:rsidRPr="003A591B" w:rsidRDefault="008575AC"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رواندا</w:t>
            </w:r>
          </w:p>
        </w:tc>
        <w:tc>
          <w:tcPr>
            <w:tcW w:w="6096" w:type="dxa"/>
            <w:shd w:val="clear" w:color="auto" w:fill="auto"/>
          </w:tcPr>
          <w:p w14:paraId="5666A525" w14:textId="77777777" w:rsidR="008575AC" w:rsidRPr="003A591B" w:rsidRDefault="008575AC"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جمعية رواندا للإنقاذ</w:t>
            </w:r>
          </w:p>
        </w:tc>
      </w:tr>
      <w:tr w:rsidR="008575AC" w:rsidRPr="003A591B" w14:paraId="255C9395" w14:textId="77777777" w:rsidTr="003A591B">
        <w:tc>
          <w:tcPr>
            <w:tcW w:w="2693" w:type="dxa"/>
            <w:shd w:val="clear" w:color="auto" w:fill="auto"/>
          </w:tcPr>
          <w:p w14:paraId="684ED5BE" w14:textId="77777777" w:rsidR="008575AC" w:rsidRPr="003A591B" w:rsidRDefault="008575AC"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السعودية</w:t>
            </w:r>
          </w:p>
        </w:tc>
        <w:tc>
          <w:tcPr>
            <w:tcW w:w="6096" w:type="dxa"/>
            <w:shd w:val="clear" w:color="auto" w:fill="auto"/>
          </w:tcPr>
          <w:p w14:paraId="336ADAE7" w14:textId="77777777" w:rsidR="008575AC" w:rsidRPr="003A591B" w:rsidRDefault="008575AC"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 xml:space="preserve">إتحاد السعودية للسباحة </w:t>
            </w:r>
            <w:r w:rsidRPr="003A591B">
              <w:rPr>
                <w:rFonts w:ascii="Traditional Arabic" w:hAnsi="Traditional Arabic" w:cs="Traditional Arabic"/>
                <w:b/>
                <w:bCs/>
                <w:sz w:val="28"/>
                <w:szCs w:val="28"/>
                <w:rtl/>
                <w:lang w:bidi="ar-EG"/>
              </w:rPr>
              <w:t>–</w:t>
            </w:r>
            <w:r w:rsidRPr="003A591B">
              <w:rPr>
                <w:rFonts w:ascii="Traditional Arabic" w:hAnsi="Traditional Arabic" w:cs="Traditional Arabic" w:hint="cs"/>
                <w:b/>
                <w:bCs/>
                <w:sz w:val="28"/>
                <w:szCs w:val="28"/>
                <w:rtl/>
                <w:lang w:bidi="ar-EG"/>
              </w:rPr>
              <w:t xml:space="preserve"> قطاع إنقاذ الحياة والإنقاذ</w:t>
            </w:r>
          </w:p>
        </w:tc>
      </w:tr>
      <w:tr w:rsidR="008575AC" w:rsidRPr="003A591B" w14:paraId="28456072" w14:textId="77777777" w:rsidTr="003A591B">
        <w:tc>
          <w:tcPr>
            <w:tcW w:w="2693" w:type="dxa"/>
            <w:shd w:val="clear" w:color="auto" w:fill="auto"/>
          </w:tcPr>
          <w:p w14:paraId="6B966F6D" w14:textId="77777777" w:rsidR="008575AC" w:rsidRPr="003A591B" w:rsidRDefault="008575AC"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سينيغال</w:t>
            </w:r>
          </w:p>
        </w:tc>
        <w:tc>
          <w:tcPr>
            <w:tcW w:w="6096" w:type="dxa"/>
            <w:shd w:val="clear" w:color="auto" w:fill="auto"/>
          </w:tcPr>
          <w:p w14:paraId="053DA090" w14:textId="77777777" w:rsidR="008575AC" w:rsidRPr="003A591B" w:rsidRDefault="008575AC"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إتحاد السينيغال للسباحة واالإنقاذ (</w:t>
            </w:r>
            <w:r w:rsidRPr="003A591B">
              <w:rPr>
                <w:rFonts w:ascii="Traditional Arabic" w:hAnsi="Traditional Arabic" w:cs="Traditional Arabic"/>
                <w:sz w:val="28"/>
                <w:szCs w:val="28"/>
                <w:lang w:val="en-US" w:bidi="ar-EG"/>
              </w:rPr>
              <w:t>FSNS</w:t>
            </w:r>
            <w:r w:rsidRPr="003A591B">
              <w:rPr>
                <w:rFonts w:ascii="Traditional Arabic" w:hAnsi="Traditional Arabic" w:cs="Traditional Arabic" w:hint="cs"/>
                <w:b/>
                <w:bCs/>
                <w:sz w:val="28"/>
                <w:szCs w:val="28"/>
                <w:rtl/>
                <w:lang w:bidi="ar-EG"/>
              </w:rPr>
              <w:t>)</w:t>
            </w:r>
          </w:p>
        </w:tc>
      </w:tr>
      <w:tr w:rsidR="008575AC" w:rsidRPr="003A591B" w14:paraId="18E55EAD" w14:textId="77777777" w:rsidTr="003A591B">
        <w:tc>
          <w:tcPr>
            <w:tcW w:w="2693" w:type="dxa"/>
            <w:shd w:val="clear" w:color="auto" w:fill="auto"/>
          </w:tcPr>
          <w:p w14:paraId="0891CEBB" w14:textId="77777777" w:rsidR="008575AC" w:rsidRPr="003A591B" w:rsidRDefault="008575AC"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صومال</w:t>
            </w:r>
          </w:p>
        </w:tc>
        <w:tc>
          <w:tcPr>
            <w:tcW w:w="6096" w:type="dxa"/>
            <w:shd w:val="clear" w:color="auto" w:fill="auto"/>
          </w:tcPr>
          <w:p w14:paraId="5CB4A330" w14:textId="77777777" w:rsidR="008575AC" w:rsidRPr="003A591B" w:rsidRDefault="008575AC"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جمعية الصومال للإنقاذ</w:t>
            </w:r>
          </w:p>
        </w:tc>
      </w:tr>
      <w:tr w:rsidR="008575AC" w:rsidRPr="003A591B" w14:paraId="44EEBBD6" w14:textId="77777777" w:rsidTr="003A591B">
        <w:tc>
          <w:tcPr>
            <w:tcW w:w="2693" w:type="dxa"/>
            <w:shd w:val="clear" w:color="auto" w:fill="auto"/>
          </w:tcPr>
          <w:p w14:paraId="326DDE74" w14:textId="77777777" w:rsidR="008575AC" w:rsidRPr="003A591B" w:rsidRDefault="008575AC"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السودان</w:t>
            </w:r>
          </w:p>
        </w:tc>
        <w:tc>
          <w:tcPr>
            <w:tcW w:w="6096" w:type="dxa"/>
            <w:shd w:val="clear" w:color="auto" w:fill="auto"/>
          </w:tcPr>
          <w:p w14:paraId="3BFBC62F" w14:textId="77777777" w:rsidR="008575AC" w:rsidRPr="003A591B" w:rsidRDefault="008575AC"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الكشافة البحرية السودانية (</w:t>
            </w:r>
            <w:r w:rsidRPr="003A591B">
              <w:rPr>
                <w:rFonts w:ascii="Traditional Arabic" w:hAnsi="Traditional Arabic" w:cs="Traditional Arabic"/>
                <w:sz w:val="28"/>
                <w:szCs w:val="28"/>
                <w:lang w:val="en-US" w:bidi="ar-EG"/>
              </w:rPr>
              <w:t>SSS</w:t>
            </w:r>
            <w:r w:rsidRPr="003A591B">
              <w:rPr>
                <w:rFonts w:ascii="Traditional Arabic" w:hAnsi="Traditional Arabic" w:cs="Traditional Arabic" w:hint="cs"/>
                <w:b/>
                <w:bCs/>
                <w:sz w:val="28"/>
                <w:szCs w:val="28"/>
                <w:rtl/>
                <w:lang w:bidi="ar-EG"/>
              </w:rPr>
              <w:t>)</w:t>
            </w:r>
          </w:p>
        </w:tc>
      </w:tr>
      <w:tr w:rsidR="008575AC" w:rsidRPr="003A591B" w14:paraId="1AABABB9" w14:textId="77777777" w:rsidTr="003A591B">
        <w:tc>
          <w:tcPr>
            <w:tcW w:w="2693" w:type="dxa"/>
            <w:shd w:val="clear" w:color="auto" w:fill="auto"/>
          </w:tcPr>
          <w:p w14:paraId="15A8D484" w14:textId="77777777" w:rsidR="008575AC" w:rsidRPr="003A591B" w:rsidRDefault="008575AC"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تانزانيا</w:t>
            </w:r>
          </w:p>
        </w:tc>
        <w:tc>
          <w:tcPr>
            <w:tcW w:w="6096" w:type="dxa"/>
            <w:shd w:val="clear" w:color="auto" w:fill="auto"/>
          </w:tcPr>
          <w:p w14:paraId="08ED8248" w14:textId="77777777" w:rsidR="008575AC" w:rsidRPr="003A591B" w:rsidRDefault="008575AC"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جمعية تانزانيا للإنقاذ</w:t>
            </w:r>
          </w:p>
        </w:tc>
      </w:tr>
      <w:tr w:rsidR="008575AC" w:rsidRPr="003A591B" w14:paraId="691E9186" w14:textId="77777777" w:rsidTr="003A591B">
        <w:tc>
          <w:tcPr>
            <w:tcW w:w="2693" w:type="dxa"/>
            <w:shd w:val="clear" w:color="auto" w:fill="auto"/>
          </w:tcPr>
          <w:p w14:paraId="46E78816" w14:textId="77777777" w:rsidR="008575AC" w:rsidRPr="003A591B" w:rsidRDefault="008575AC"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توجو</w:t>
            </w:r>
          </w:p>
        </w:tc>
        <w:tc>
          <w:tcPr>
            <w:tcW w:w="6096" w:type="dxa"/>
            <w:shd w:val="clear" w:color="auto" w:fill="auto"/>
          </w:tcPr>
          <w:p w14:paraId="3B5C9074" w14:textId="77777777" w:rsidR="008575AC" w:rsidRPr="003A591B" w:rsidRDefault="008575AC"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جمعية توجو للإنقاذ والإسعافات الأولية (</w:t>
            </w:r>
            <w:r w:rsidRPr="003A591B">
              <w:rPr>
                <w:rFonts w:ascii="Traditional Arabic" w:hAnsi="Traditional Arabic" w:cs="Traditional Arabic"/>
                <w:sz w:val="28"/>
                <w:szCs w:val="28"/>
                <w:lang w:val="en-US" w:bidi="ar-EG"/>
              </w:rPr>
              <w:t>ATSS</w:t>
            </w:r>
            <w:r w:rsidRPr="003A591B">
              <w:rPr>
                <w:rFonts w:ascii="Traditional Arabic" w:hAnsi="Traditional Arabic" w:cs="Traditional Arabic" w:hint="cs"/>
                <w:b/>
                <w:bCs/>
                <w:sz w:val="28"/>
                <w:szCs w:val="28"/>
                <w:rtl/>
                <w:lang w:bidi="ar-EG"/>
              </w:rPr>
              <w:t>)</w:t>
            </w:r>
          </w:p>
        </w:tc>
      </w:tr>
      <w:tr w:rsidR="008575AC" w:rsidRPr="003A591B" w14:paraId="59123E82" w14:textId="77777777" w:rsidTr="003A591B">
        <w:tc>
          <w:tcPr>
            <w:tcW w:w="2693" w:type="dxa"/>
            <w:shd w:val="clear" w:color="auto" w:fill="auto"/>
          </w:tcPr>
          <w:p w14:paraId="54C1A449" w14:textId="77777777" w:rsidR="008575AC" w:rsidRPr="003A591B" w:rsidRDefault="008575AC"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تونس</w:t>
            </w:r>
          </w:p>
        </w:tc>
        <w:tc>
          <w:tcPr>
            <w:tcW w:w="6096" w:type="dxa"/>
            <w:shd w:val="clear" w:color="auto" w:fill="auto"/>
          </w:tcPr>
          <w:p w14:paraId="23C85FDC" w14:textId="77777777" w:rsidR="008575AC" w:rsidRPr="003A591B" w:rsidRDefault="008575AC"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الإتحاد التونسى للأنشطة تحت الماء والإنقاذ المائى</w:t>
            </w:r>
          </w:p>
        </w:tc>
      </w:tr>
      <w:tr w:rsidR="008575AC" w:rsidRPr="003A591B" w14:paraId="12F12F31" w14:textId="77777777" w:rsidTr="003A591B">
        <w:tc>
          <w:tcPr>
            <w:tcW w:w="2693" w:type="dxa"/>
            <w:shd w:val="clear" w:color="auto" w:fill="auto"/>
          </w:tcPr>
          <w:p w14:paraId="2BF4D4EC" w14:textId="77777777" w:rsidR="008575AC" w:rsidRPr="003A591B" w:rsidRDefault="008575AC"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أوغندا</w:t>
            </w:r>
          </w:p>
        </w:tc>
        <w:tc>
          <w:tcPr>
            <w:tcW w:w="6096" w:type="dxa"/>
            <w:shd w:val="clear" w:color="auto" w:fill="auto"/>
          </w:tcPr>
          <w:p w14:paraId="6A993773" w14:textId="77777777" w:rsidR="008575AC" w:rsidRPr="003A591B" w:rsidRDefault="008575AC"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إتحاد أوغندا للإنقاذ</w:t>
            </w:r>
          </w:p>
        </w:tc>
      </w:tr>
      <w:tr w:rsidR="008575AC" w:rsidRPr="003A591B" w14:paraId="65B7D16A" w14:textId="77777777" w:rsidTr="003A591B">
        <w:tc>
          <w:tcPr>
            <w:tcW w:w="2693" w:type="dxa"/>
            <w:shd w:val="clear" w:color="auto" w:fill="auto"/>
          </w:tcPr>
          <w:p w14:paraId="49AC1A4E" w14:textId="77777777" w:rsidR="008575AC" w:rsidRPr="003A591B" w:rsidRDefault="008575AC"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الإمارات العربية المتحدة</w:t>
            </w:r>
          </w:p>
        </w:tc>
        <w:tc>
          <w:tcPr>
            <w:tcW w:w="6096" w:type="dxa"/>
            <w:shd w:val="clear" w:color="auto" w:fill="auto"/>
          </w:tcPr>
          <w:p w14:paraId="6A7A0251" w14:textId="77777777" w:rsidR="008575AC" w:rsidRPr="003A591B" w:rsidRDefault="008575AC" w:rsidP="003A591B">
            <w:pPr>
              <w:bidi/>
              <w:jc w:val="both"/>
              <w:rPr>
                <w:rFonts w:ascii="Traditional Arabic" w:hAnsi="Traditional Arabic" w:cs="Traditional Arabic" w:hint="cs"/>
                <w:b/>
                <w:bCs/>
                <w:sz w:val="28"/>
                <w:szCs w:val="28"/>
                <w:rtl/>
                <w:lang w:bidi="ar-EG"/>
              </w:rPr>
            </w:pPr>
            <w:r w:rsidRPr="003A591B">
              <w:rPr>
                <w:rFonts w:ascii="Traditional Arabic" w:hAnsi="Traditional Arabic" w:cs="Traditional Arabic" w:hint="cs"/>
                <w:b/>
                <w:bCs/>
                <w:sz w:val="28"/>
                <w:szCs w:val="28"/>
                <w:rtl/>
                <w:lang w:bidi="ar-EG"/>
              </w:rPr>
              <w:t>إتحاد الإمارات العربية المتحدة للسباحة - قطاع الإنقاذ</w:t>
            </w:r>
          </w:p>
        </w:tc>
      </w:tr>
    </w:tbl>
    <w:p w14:paraId="57E9B03D" w14:textId="77777777" w:rsidR="00290C36" w:rsidRDefault="00290C36" w:rsidP="00290C36">
      <w:pPr>
        <w:bidi/>
        <w:jc w:val="both"/>
        <w:rPr>
          <w:rFonts w:ascii="Traditional Arabic" w:hAnsi="Traditional Arabic" w:cs="Traditional Arabic" w:hint="cs"/>
          <w:b/>
          <w:bCs/>
          <w:color w:val="0000FF"/>
          <w:sz w:val="28"/>
          <w:szCs w:val="28"/>
          <w:rtl/>
          <w:lang w:val="de-DE"/>
        </w:rPr>
      </w:pPr>
    </w:p>
    <w:p w14:paraId="3B1B011B" w14:textId="77777777" w:rsidR="00756DDC" w:rsidRPr="00E6315F" w:rsidRDefault="000D1C5C" w:rsidP="00290C36">
      <w:pPr>
        <w:bidi/>
        <w:jc w:val="both"/>
        <w:rPr>
          <w:rFonts w:ascii="Traditional Arabic" w:hAnsi="Traditional Arabic" w:cs="Traditional Arabic" w:hint="cs"/>
          <w:b/>
          <w:bCs/>
          <w:color w:val="0000FF"/>
          <w:sz w:val="28"/>
          <w:szCs w:val="28"/>
          <w:rtl/>
          <w:lang w:val="de-DE"/>
        </w:rPr>
      </w:pPr>
      <w:r>
        <w:rPr>
          <w:rFonts w:ascii="Traditional Arabic" w:hAnsi="Traditional Arabic" w:cs="Traditional Arabic" w:hint="cs"/>
          <w:b/>
          <w:bCs/>
          <w:color w:val="0000FF"/>
          <w:sz w:val="28"/>
          <w:szCs w:val="28"/>
          <w:rtl/>
          <w:lang w:val="de-DE"/>
        </w:rPr>
        <w:t>5</w:t>
      </w:r>
      <w:r w:rsidR="00756DDC" w:rsidRPr="00E6315F">
        <w:rPr>
          <w:rFonts w:ascii="Traditional Arabic" w:hAnsi="Traditional Arabic" w:cs="Traditional Arabic" w:hint="cs"/>
          <w:b/>
          <w:bCs/>
          <w:color w:val="0000FF"/>
          <w:sz w:val="28"/>
          <w:szCs w:val="28"/>
          <w:rtl/>
          <w:lang w:val="de-DE"/>
        </w:rPr>
        <w:t xml:space="preserve">. </w:t>
      </w:r>
      <w:r w:rsidR="00756DDC">
        <w:rPr>
          <w:rFonts w:ascii="Traditional Arabic" w:hAnsi="Traditional Arabic" w:cs="Traditional Arabic" w:hint="cs"/>
          <w:b/>
          <w:bCs/>
          <w:color w:val="0000FF"/>
          <w:sz w:val="28"/>
          <w:szCs w:val="28"/>
          <w:rtl/>
          <w:lang w:val="de-DE"/>
        </w:rPr>
        <w:t>المدربين</w:t>
      </w:r>
    </w:p>
    <w:p w14:paraId="160646B2" w14:textId="77777777" w:rsidR="005B1D39" w:rsidRDefault="00785441" w:rsidP="005B1D39">
      <w:pPr>
        <w:bidi/>
        <w:ind w:left="281"/>
        <w:jc w:val="both"/>
        <w:rPr>
          <w:rFonts w:ascii="Traditional Arabic" w:hAnsi="Traditional Arabic" w:cs="Traditional Arabic" w:hint="cs"/>
          <w:b/>
          <w:bCs/>
          <w:sz w:val="28"/>
          <w:szCs w:val="28"/>
          <w:rtl/>
          <w:lang w:val="en-US" w:bidi="ar-EG"/>
        </w:rPr>
      </w:pPr>
      <w:r>
        <w:rPr>
          <w:rFonts w:ascii="Traditional Arabic" w:hAnsi="Traditional Arabic" w:cs="Traditional Arabic" w:hint="cs"/>
          <w:b/>
          <w:bCs/>
          <w:sz w:val="28"/>
          <w:szCs w:val="28"/>
          <w:rtl/>
          <w:lang w:val="en-US" w:bidi="ar-EG"/>
        </w:rPr>
        <w:t>المدربي</w:t>
      </w:r>
      <w:r w:rsidR="00231854">
        <w:rPr>
          <w:rFonts w:ascii="Traditional Arabic" w:hAnsi="Traditional Arabic" w:cs="Traditional Arabic" w:hint="cs"/>
          <w:b/>
          <w:bCs/>
          <w:sz w:val="28"/>
          <w:szCs w:val="28"/>
          <w:rtl/>
          <w:lang w:val="en-US" w:bidi="ar-EG"/>
        </w:rPr>
        <w:t xml:space="preserve">ن المعترف بهم من </w:t>
      </w:r>
      <w:r w:rsidR="000D1C5C">
        <w:rPr>
          <w:rFonts w:ascii="Traditional Arabic" w:hAnsi="Traditional Arabic" w:cs="Traditional Arabic" w:hint="cs"/>
          <w:b/>
          <w:bCs/>
          <w:sz w:val="28"/>
          <w:szCs w:val="28"/>
          <w:rtl/>
          <w:lang w:val="en-US" w:bidi="ar-EG"/>
        </w:rPr>
        <w:t>الإتحاد الدولى للإنقاذ و</w:t>
      </w:r>
      <w:r w:rsidR="00231854">
        <w:rPr>
          <w:rFonts w:ascii="Traditional Arabic" w:hAnsi="Traditional Arabic" w:cs="Traditional Arabic" w:hint="cs"/>
          <w:b/>
          <w:bCs/>
          <w:sz w:val="28"/>
          <w:szCs w:val="28"/>
          <w:rtl/>
          <w:lang w:val="en-US" w:bidi="ar-EG"/>
        </w:rPr>
        <w:t>الإتح</w:t>
      </w:r>
      <w:r>
        <w:rPr>
          <w:rFonts w:ascii="Traditional Arabic" w:hAnsi="Traditional Arabic" w:cs="Traditional Arabic" w:hint="cs"/>
          <w:b/>
          <w:bCs/>
          <w:sz w:val="28"/>
          <w:szCs w:val="28"/>
          <w:rtl/>
          <w:lang w:val="en-US" w:bidi="ar-EG"/>
        </w:rPr>
        <w:t>اد الوطنى للإنقاذ هم فقط من لهم</w:t>
      </w:r>
      <w:r w:rsidR="00231854">
        <w:rPr>
          <w:rFonts w:ascii="Traditional Arabic" w:hAnsi="Traditional Arabic" w:cs="Traditional Arabic" w:hint="cs"/>
          <w:b/>
          <w:bCs/>
          <w:sz w:val="28"/>
          <w:szCs w:val="28"/>
          <w:rtl/>
          <w:lang w:val="en-US" w:bidi="ar-EG"/>
        </w:rPr>
        <w:t xml:space="preserve"> </w:t>
      </w:r>
      <w:r>
        <w:rPr>
          <w:rFonts w:ascii="Traditional Arabic" w:hAnsi="Traditional Arabic" w:cs="Traditional Arabic" w:hint="cs"/>
          <w:b/>
          <w:bCs/>
          <w:sz w:val="28"/>
          <w:szCs w:val="28"/>
          <w:rtl/>
          <w:lang w:val="en-US" w:bidi="ar-EG"/>
        </w:rPr>
        <w:t>الحق فى تدريس دورات الإنقاذ (دورة منقذ حمامات سباحة، دورة منقذ مياه مفتوحة، دورة منقذ شواطئ)</w:t>
      </w:r>
      <w:r w:rsidR="00A803B4">
        <w:rPr>
          <w:rFonts w:ascii="Traditional Arabic" w:hAnsi="Traditional Arabic" w:cs="Traditional Arabic" w:hint="cs"/>
          <w:b/>
          <w:bCs/>
          <w:sz w:val="28"/>
          <w:szCs w:val="28"/>
          <w:rtl/>
          <w:lang w:val="en-US" w:bidi="ar-EG"/>
        </w:rPr>
        <w:t xml:space="preserve"> للإتحاد الوطنى للإنقاذ</w:t>
      </w:r>
      <w:r>
        <w:rPr>
          <w:rFonts w:ascii="Traditional Arabic" w:hAnsi="Traditional Arabic" w:cs="Traditional Arabic" w:hint="cs"/>
          <w:b/>
          <w:bCs/>
          <w:sz w:val="28"/>
          <w:szCs w:val="28"/>
          <w:rtl/>
          <w:lang w:val="en-US" w:bidi="ar-EG"/>
        </w:rPr>
        <w:t>.</w:t>
      </w:r>
    </w:p>
    <w:p w14:paraId="09D2E4FF" w14:textId="77777777" w:rsidR="006203CD" w:rsidRDefault="006203CD" w:rsidP="006203CD">
      <w:pPr>
        <w:bidi/>
        <w:ind w:left="281"/>
        <w:jc w:val="both"/>
        <w:rPr>
          <w:rFonts w:ascii="Traditional Arabic" w:hAnsi="Traditional Arabic" w:cs="Traditional Arabic" w:hint="cs"/>
          <w:b/>
          <w:bCs/>
          <w:sz w:val="28"/>
          <w:szCs w:val="28"/>
          <w:rtl/>
          <w:lang w:val="en-US" w:bidi="ar-EG"/>
        </w:rPr>
      </w:pPr>
    </w:p>
    <w:p w14:paraId="7AA7C54D" w14:textId="77777777" w:rsidR="006203CD" w:rsidRDefault="006203CD" w:rsidP="006203CD">
      <w:pPr>
        <w:bidi/>
        <w:ind w:left="281"/>
        <w:jc w:val="both"/>
        <w:rPr>
          <w:rFonts w:ascii="Traditional Arabic" w:hAnsi="Traditional Arabic" w:cs="Traditional Arabic" w:hint="cs"/>
          <w:b/>
          <w:bCs/>
          <w:sz w:val="28"/>
          <w:szCs w:val="28"/>
          <w:rtl/>
          <w:lang w:val="en-US" w:bidi="ar-EG"/>
        </w:rPr>
      </w:pPr>
      <w:r>
        <w:rPr>
          <w:rFonts w:ascii="Traditional Arabic" w:hAnsi="Traditional Arabic" w:cs="Traditional Arabic" w:hint="cs"/>
          <w:b/>
          <w:bCs/>
          <w:sz w:val="28"/>
          <w:szCs w:val="28"/>
          <w:rtl/>
          <w:lang w:val="en-US" w:bidi="ar-EG"/>
        </w:rPr>
        <w:t>للتأهل لدرجة مدرب، يجب على المتقدم أن:</w:t>
      </w:r>
    </w:p>
    <w:p w14:paraId="114923CB" w14:textId="77777777" w:rsidR="006203CD" w:rsidRDefault="00C247CB" w:rsidP="00C247CB">
      <w:pPr>
        <w:numPr>
          <w:ilvl w:val="0"/>
          <w:numId w:val="19"/>
        </w:numPr>
        <w:bidi/>
        <w:ind w:left="281" w:hanging="11"/>
        <w:jc w:val="both"/>
        <w:rPr>
          <w:rFonts w:ascii="Traditional Arabic" w:hAnsi="Traditional Arabic" w:cs="Traditional Arabic" w:hint="cs"/>
          <w:b/>
          <w:bCs/>
          <w:sz w:val="28"/>
          <w:szCs w:val="28"/>
          <w:lang w:val="en-US" w:bidi="ar-EG"/>
        </w:rPr>
      </w:pPr>
      <w:r>
        <w:rPr>
          <w:rFonts w:ascii="Traditional Arabic" w:hAnsi="Traditional Arabic" w:cs="Traditional Arabic" w:hint="cs"/>
          <w:b/>
          <w:bCs/>
          <w:sz w:val="28"/>
          <w:szCs w:val="28"/>
          <w:rtl/>
          <w:lang w:val="en-US" w:bidi="ar-EG"/>
        </w:rPr>
        <w:t>لا يقل فى السن عن 21 عام.</w:t>
      </w:r>
    </w:p>
    <w:p w14:paraId="3DEEF04C" w14:textId="77777777" w:rsidR="00C247CB" w:rsidRDefault="00076CAB" w:rsidP="00C247CB">
      <w:pPr>
        <w:numPr>
          <w:ilvl w:val="0"/>
          <w:numId w:val="19"/>
        </w:numPr>
        <w:bidi/>
        <w:ind w:left="281" w:hanging="11"/>
        <w:jc w:val="both"/>
        <w:rPr>
          <w:rFonts w:ascii="Traditional Arabic" w:hAnsi="Traditional Arabic" w:cs="Traditional Arabic"/>
          <w:b/>
          <w:bCs/>
          <w:sz w:val="28"/>
          <w:szCs w:val="28"/>
          <w:lang w:val="en-US" w:bidi="ar-EG"/>
        </w:rPr>
      </w:pPr>
      <w:r>
        <w:rPr>
          <w:rFonts w:ascii="Traditional Arabic" w:hAnsi="Traditional Arabic" w:cs="Traditional Arabic" w:hint="cs"/>
          <w:b/>
          <w:bCs/>
          <w:sz w:val="28"/>
          <w:szCs w:val="28"/>
          <w:rtl/>
          <w:lang w:val="en-US" w:bidi="ar-EG"/>
        </w:rPr>
        <w:t>على الأقل حاصل على شهادة منقذ حمامات سباحة أو منقذ شواطئ، وإجتاز إختبارات هذه الشهادة بنتيجة 1300 نقطة على الأقل من 1500 نقطة (87%).</w:t>
      </w:r>
    </w:p>
    <w:p w14:paraId="12856D60" w14:textId="77777777" w:rsidR="001E2396" w:rsidRDefault="001E2396" w:rsidP="001E2396">
      <w:pPr>
        <w:numPr>
          <w:ilvl w:val="0"/>
          <w:numId w:val="19"/>
        </w:numPr>
        <w:bidi/>
        <w:ind w:left="281" w:hanging="11"/>
        <w:jc w:val="both"/>
        <w:rPr>
          <w:rFonts w:ascii="Traditional Arabic" w:hAnsi="Traditional Arabic" w:cs="Traditional Arabic"/>
          <w:b/>
          <w:bCs/>
          <w:sz w:val="28"/>
          <w:szCs w:val="28"/>
          <w:lang w:val="en-US" w:bidi="ar-EG"/>
        </w:rPr>
      </w:pPr>
      <w:r>
        <w:rPr>
          <w:rFonts w:ascii="Traditional Arabic" w:hAnsi="Traditional Arabic" w:cs="Traditional Arabic" w:hint="cs"/>
          <w:b/>
          <w:bCs/>
          <w:sz w:val="28"/>
          <w:szCs w:val="28"/>
          <w:rtl/>
          <w:lang w:val="en-US" w:bidi="ar-EG"/>
        </w:rPr>
        <w:t>شارك كمساعد</w:t>
      </w:r>
      <w:r w:rsidR="00ED50E8">
        <w:rPr>
          <w:rFonts w:ascii="Traditional Arabic" w:hAnsi="Traditional Arabic" w:cs="Traditional Arabic" w:hint="cs"/>
          <w:b/>
          <w:bCs/>
          <w:sz w:val="28"/>
          <w:szCs w:val="28"/>
          <w:rtl/>
          <w:lang w:val="en-US" w:bidi="ar-EG"/>
        </w:rPr>
        <w:t xml:space="preserve"> مدرب فى دورة تدريب منقذ كاملة، وبدون أجر، وبنسبة حضور لا تقل عن 80%.</w:t>
      </w:r>
    </w:p>
    <w:p w14:paraId="23C1C695" w14:textId="77777777" w:rsidR="00172161" w:rsidRDefault="00172161" w:rsidP="00172161">
      <w:pPr>
        <w:numPr>
          <w:ilvl w:val="0"/>
          <w:numId w:val="19"/>
        </w:numPr>
        <w:bidi/>
        <w:ind w:left="281" w:hanging="11"/>
        <w:jc w:val="both"/>
        <w:rPr>
          <w:rFonts w:ascii="Traditional Arabic" w:hAnsi="Traditional Arabic" w:cs="Traditional Arabic" w:hint="cs"/>
          <w:b/>
          <w:bCs/>
          <w:sz w:val="28"/>
          <w:szCs w:val="28"/>
          <w:lang w:val="en-US" w:bidi="ar-EG"/>
        </w:rPr>
      </w:pPr>
      <w:r>
        <w:rPr>
          <w:rFonts w:ascii="Traditional Arabic" w:hAnsi="Traditional Arabic" w:cs="Traditional Arabic" w:hint="cs"/>
          <w:b/>
          <w:bCs/>
          <w:sz w:val="28"/>
          <w:szCs w:val="28"/>
          <w:rtl/>
          <w:lang w:val="en-US" w:bidi="ar-EG"/>
        </w:rPr>
        <w:t>حصل على تقييم إيجابى من المدرب.</w:t>
      </w:r>
    </w:p>
    <w:p w14:paraId="5BEBF946" w14:textId="77777777" w:rsidR="00172161" w:rsidRDefault="00172161" w:rsidP="00172161">
      <w:pPr>
        <w:numPr>
          <w:ilvl w:val="0"/>
          <w:numId w:val="19"/>
        </w:numPr>
        <w:bidi/>
        <w:ind w:left="281" w:hanging="11"/>
        <w:jc w:val="both"/>
        <w:rPr>
          <w:rFonts w:ascii="Traditional Arabic" w:hAnsi="Traditional Arabic" w:cs="Traditional Arabic" w:hint="cs"/>
          <w:b/>
          <w:bCs/>
          <w:sz w:val="28"/>
          <w:szCs w:val="28"/>
          <w:lang w:val="en-US" w:bidi="ar-EG"/>
        </w:rPr>
      </w:pPr>
      <w:r>
        <w:rPr>
          <w:rFonts w:ascii="Traditional Arabic" w:hAnsi="Traditional Arabic" w:cs="Traditional Arabic" w:hint="cs"/>
          <w:b/>
          <w:bCs/>
          <w:sz w:val="28"/>
          <w:szCs w:val="28"/>
          <w:rtl/>
          <w:lang w:val="en-US" w:bidi="ar-EG"/>
        </w:rPr>
        <w:t>يستطيع القراءة والكتابة بإحدى اللغات الوطنية لدولته.</w:t>
      </w:r>
    </w:p>
    <w:p w14:paraId="06C6E6A6" w14:textId="77777777" w:rsidR="00172161" w:rsidRDefault="007610E3" w:rsidP="00172161">
      <w:pPr>
        <w:numPr>
          <w:ilvl w:val="0"/>
          <w:numId w:val="19"/>
        </w:numPr>
        <w:bidi/>
        <w:ind w:left="281" w:hanging="11"/>
        <w:jc w:val="both"/>
        <w:rPr>
          <w:rFonts w:ascii="Traditional Arabic" w:hAnsi="Traditional Arabic" w:cs="Traditional Arabic" w:hint="cs"/>
          <w:b/>
          <w:bCs/>
          <w:sz w:val="28"/>
          <w:szCs w:val="28"/>
          <w:lang w:val="en-US" w:bidi="ar-EG"/>
        </w:rPr>
      </w:pPr>
      <w:r>
        <w:rPr>
          <w:rFonts w:ascii="Traditional Arabic" w:hAnsi="Traditional Arabic" w:cs="Traditional Arabic" w:hint="cs"/>
          <w:b/>
          <w:bCs/>
          <w:sz w:val="28"/>
          <w:szCs w:val="28"/>
          <w:rtl/>
          <w:lang w:val="en-US" w:bidi="ar-EG"/>
        </w:rPr>
        <w:t>سليم السمع والنظر ويستطيع التحدث.</w:t>
      </w:r>
    </w:p>
    <w:p w14:paraId="178B1738" w14:textId="77777777" w:rsidR="003A11A5" w:rsidRDefault="003A11A5" w:rsidP="003A11A5">
      <w:pPr>
        <w:numPr>
          <w:ilvl w:val="0"/>
          <w:numId w:val="19"/>
        </w:numPr>
        <w:bidi/>
        <w:ind w:left="281" w:hanging="11"/>
        <w:jc w:val="both"/>
        <w:rPr>
          <w:rFonts w:ascii="Traditional Arabic" w:hAnsi="Traditional Arabic" w:cs="Traditional Arabic" w:hint="cs"/>
          <w:b/>
          <w:bCs/>
          <w:sz w:val="28"/>
          <w:szCs w:val="28"/>
          <w:lang w:val="en-US" w:bidi="ar-EG"/>
        </w:rPr>
      </w:pPr>
      <w:r>
        <w:rPr>
          <w:rFonts w:ascii="Traditional Arabic" w:hAnsi="Traditional Arabic" w:cs="Traditional Arabic" w:hint="cs"/>
          <w:b/>
          <w:bCs/>
          <w:sz w:val="28"/>
          <w:szCs w:val="28"/>
          <w:rtl/>
          <w:lang w:val="en-US" w:bidi="ar-EG"/>
        </w:rPr>
        <w:t>حاصل على الشهادة الثانوية على الأقل.</w:t>
      </w:r>
    </w:p>
    <w:p w14:paraId="4E067990" w14:textId="77777777" w:rsidR="00227E54" w:rsidRDefault="00227E54" w:rsidP="00227E54">
      <w:pPr>
        <w:numPr>
          <w:ilvl w:val="0"/>
          <w:numId w:val="19"/>
        </w:numPr>
        <w:bidi/>
        <w:ind w:left="281" w:hanging="11"/>
        <w:jc w:val="both"/>
        <w:rPr>
          <w:rFonts w:ascii="Traditional Arabic" w:hAnsi="Traditional Arabic" w:cs="Traditional Arabic" w:hint="cs"/>
          <w:b/>
          <w:bCs/>
          <w:sz w:val="28"/>
          <w:szCs w:val="28"/>
          <w:lang w:val="en-US" w:bidi="ar-EG"/>
        </w:rPr>
      </w:pPr>
      <w:r>
        <w:rPr>
          <w:rFonts w:ascii="Traditional Arabic" w:hAnsi="Traditional Arabic" w:cs="Traditional Arabic" w:hint="cs"/>
          <w:b/>
          <w:bCs/>
          <w:sz w:val="28"/>
          <w:szCs w:val="28"/>
          <w:rtl/>
          <w:lang w:val="en-US" w:bidi="ar-EG"/>
        </w:rPr>
        <w:t>له القدرة على التدريس.</w:t>
      </w:r>
    </w:p>
    <w:p w14:paraId="69726852" w14:textId="77777777" w:rsidR="002D0793" w:rsidRDefault="002D0793" w:rsidP="00346C18">
      <w:pPr>
        <w:bidi/>
        <w:ind w:left="281"/>
        <w:jc w:val="both"/>
        <w:rPr>
          <w:rFonts w:ascii="Traditional Arabic" w:hAnsi="Traditional Arabic" w:cs="Traditional Arabic" w:hint="cs"/>
          <w:b/>
          <w:bCs/>
          <w:sz w:val="28"/>
          <w:szCs w:val="28"/>
          <w:rtl/>
          <w:lang w:val="en-US" w:bidi="ar-EG"/>
        </w:rPr>
      </w:pPr>
      <w:r>
        <w:rPr>
          <w:rFonts w:ascii="Traditional Arabic" w:hAnsi="Traditional Arabic" w:cs="Traditional Arabic" w:hint="cs"/>
          <w:b/>
          <w:bCs/>
          <w:sz w:val="28"/>
          <w:szCs w:val="28"/>
          <w:rtl/>
          <w:lang w:val="en-US" w:bidi="ar-EG"/>
        </w:rPr>
        <w:t>ويجب على المتقدم للحصول على دورة مدرب إنقاذ أن يسدد رسوم الدورة المحدد</w:t>
      </w:r>
      <w:r w:rsidR="000B1013">
        <w:rPr>
          <w:rFonts w:ascii="Traditional Arabic" w:hAnsi="Traditional Arabic" w:cs="Traditional Arabic" w:hint="cs"/>
          <w:b/>
          <w:bCs/>
          <w:sz w:val="28"/>
          <w:szCs w:val="28"/>
          <w:rtl/>
          <w:lang w:val="en-US" w:bidi="ar-EG"/>
        </w:rPr>
        <w:t>ة بواسطة الإتحاد الوطنى للإنقاذ، و</w:t>
      </w:r>
      <w:r w:rsidR="00346C18">
        <w:rPr>
          <w:rFonts w:ascii="Traditional Arabic" w:hAnsi="Traditional Arabic" w:cs="Traditional Arabic" w:hint="cs"/>
          <w:b/>
          <w:bCs/>
          <w:sz w:val="28"/>
          <w:szCs w:val="28"/>
          <w:rtl/>
          <w:lang w:val="en-US" w:bidi="ar-EG"/>
        </w:rPr>
        <w:t xml:space="preserve">أن </w:t>
      </w:r>
      <w:r w:rsidR="000B1013">
        <w:rPr>
          <w:rFonts w:ascii="Traditional Arabic" w:hAnsi="Traditional Arabic" w:cs="Traditional Arabic" w:hint="cs"/>
          <w:b/>
          <w:bCs/>
          <w:sz w:val="28"/>
          <w:szCs w:val="28"/>
          <w:rtl/>
          <w:lang w:val="en-US" w:bidi="ar-EG"/>
        </w:rPr>
        <w:t>يجتاز دورة مدرب</w:t>
      </w:r>
      <w:r w:rsidR="00346C18">
        <w:rPr>
          <w:rFonts w:ascii="Traditional Arabic" w:hAnsi="Traditional Arabic" w:cs="Traditional Arabic" w:hint="cs"/>
          <w:b/>
          <w:bCs/>
          <w:sz w:val="28"/>
          <w:szCs w:val="28"/>
          <w:rtl/>
          <w:lang w:val="en-US" w:bidi="ar-EG"/>
        </w:rPr>
        <w:t xml:space="preserve"> بنسبة 80% على الأقل من التقاط.</w:t>
      </w:r>
    </w:p>
    <w:p w14:paraId="6518F7EA" w14:textId="77777777" w:rsidR="00C7677A" w:rsidRDefault="00C7677A" w:rsidP="00C7677A">
      <w:pPr>
        <w:bidi/>
        <w:jc w:val="both"/>
        <w:rPr>
          <w:rFonts w:ascii="Traditional Arabic" w:hAnsi="Traditional Arabic" w:cs="Traditional Arabic" w:hint="cs"/>
          <w:b/>
          <w:bCs/>
          <w:sz w:val="28"/>
          <w:szCs w:val="28"/>
          <w:rtl/>
          <w:lang w:val="en-US" w:bidi="ar-EG"/>
        </w:rPr>
      </w:pPr>
    </w:p>
    <w:p w14:paraId="09EBBBF4" w14:textId="77777777" w:rsidR="00290C36" w:rsidRDefault="00290C36" w:rsidP="00290C36">
      <w:pPr>
        <w:bidi/>
        <w:jc w:val="both"/>
        <w:rPr>
          <w:rFonts w:ascii="Traditional Arabic" w:hAnsi="Traditional Arabic" w:cs="Traditional Arabic" w:hint="cs"/>
          <w:b/>
          <w:bCs/>
          <w:sz w:val="28"/>
          <w:szCs w:val="28"/>
          <w:rtl/>
          <w:lang w:val="en-US" w:bidi="ar-EG"/>
        </w:rPr>
      </w:pPr>
    </w:p>
    <w:p w14:paraId="3396415B" w14:textId="77777777" w:rsidR="00290C36" w:rsidRDefault="00290C36" w:rsidP="00290C36">
      <w:pPr>
        <w:bidi/>
        <w:jc w:val="both"/>
        <w:rPr>
          <w:rFonts w:ascii="Traditional Arabic" w:hAnsi="Traditional Arabic" w:cs="Traditional Arabic" w:hint="cs"/>
          <w:b/>
          <w:bCs/>
          <w:sz w:val="28"/>
          <w:szCs w:val="28"/>
          <w:rtl/>
          <w:lang w:val="en-US" w:bidi="ar-EG"/>
        </w:rPr>
      </w:pPr>
    </w:p>
    <w:p w14:paraId="2655FF00" w14:textId="77777777" w:rsidR="00C7677A" w:rsidRPr="00E6315F" w:rsidRDefault="004C0ABE" w:rsidP="00C7677A">
      <w:pPr>
        <w:bidi/>
        <w:jc w:val="both"/>
        <w:rPr>
          <w:rFonts w:ascii="Traditional Arabic" w:hAnsi="Traditional Arabic" w:cs="Traditional Arabic" w:hint="cs"/>
          <w:b/>
          <w:bCs/>
          <w:color w:val="0000FF"/>
          <w:sz w:val="28"/>
          <w:szCs w:val="28"/>
          <w:rtl/>
          <w:lang w:val="de-DE"/>
        </w:rPr>
      </w:pPr>
      <w:r>
        <w:rPr>
          <w:rFonts w:ascii="Traditional Arabic" w:hAnsi="Traditional Arabic" w:cs="Traditional Arabic" w:hint="cs"/>
          <w:b/>
          <w:bCs/>
          <w:color w:val="0000FF"/>
          <w:sz w:val="28"/>
          <w:szCs w:val="28"/>
          <w:rtl/>
          <w:lang w:val="de-DE"/>
        </w:rPr>
        <w:lastRenderedPageBreak/>
        <w:t>6</w:t>
      </w:r>
      <w:r w:rsidR="00C7677A" w:rsidRPr="00E6315F">
        <w:rPr>
          <w:rFonts w:ascii="Traditional Arabic" w:hAnsi="Traditional Arabic" w:cs="Traditional Arabic" w:hint="cs"/>
          <w:b/>
          <w:bCs/>
          <w:color w:val="0000FF"/>
          <w:sz w:val="28"/>
          <w:szCs w:val="28"/>
          <w:rtl/>
          <w:lang w:val="de-DE"/>
        </w:rPr>
        <w:t xml:space="preserve">. </w:t>
      </w:r>
      <w:r w:rsidR="00C7677A">
        <w:rPr>
          <w:rFonts w:ascii="Traditional Arabic" w:hAnsi="Traditional Arabic" w:cs="Traditional Arabic" w:hint="cs"/>
          <w:b/>
          <w:bCs/>
          <w:color w:val="0000FF"/>
          <w:sz w:val="28"/>
          <w:szCs w:val="28"/>
          <w:rtl/>
          <w:lang w:val="de-DE"/>
        </w:rPr>
        <w:t>صلاحية المدربين</w:t>
      </w:r>
      <w:r>
        <w:rPr>
          <w:rFonts w:ascii="Traditional Arabic" w:hAnsi="Traditional Arabic" w:cs="Traditional Arabic" w:hint="cs"/>
          <w:b/>
          <w:bCs/>
          <w:color w:val="0000FF"/>
          <w:sz w:val="28"/>
          <w:szCs w:val="28"/>
          <w:rtl/>
          <w:lang w:val="de-DE"/>
        </w:rPr>
        <w:t xml:space="preserve"> الدوليين</w:t>
      </w:r>
    </w:p>
    <w:p w14:paraId="4C246CA7" w14:textId="77777777" w:rsidR="00C7677A" w:rsidRDefault="009F22E7" w:rsidP="007B69FC">
      <w:pPr>
        <w:bidi/>
        <w:ind w:left="281"/>
        <w:jc w:val="both"/>
        <w:rPr>
          <w:rFonts w:ascii="Traditional Arabic" w:hAnsi="Traditional Arabic" w:cs="Traditional Arabic" w:hint="cs"/>
          <w:b/>
          <w:bCs/>
          <w:sz w:val="28"/>
          <w:szCs w:val="28"/>
          <w:rtl/>
          <w:lang w:val="en-US" w:bidi="ar-EG"/>
        </w:rPr>
      </w:pPr>
      <w:r>
        <w:rPr>
          <w:rFonts w:ascii="Traditional Arabic" w:hAnsi="Traditional Arabic" w:cs="Traditional Arabic" w:hint="cs"/>
          <w:b/>
          <w:bCs/>
          <w:sz w:val="28"/>
          <w:szCs w:val="28"/>
          <w:rtl/>
          <w:lang w:val="en-US" w:bidi="ar-EG"/>
        </w:rPr>
        <w:t xml:space="preserve">فى كل عام ينظم الإتحاد الوطنى للإنقاذ دورتين </w:t>
      </w:r>
      <w:r w:rsidR="00B932B3">
        <w:rPr>
          <w:rFonts w:ascii="Traditional Arabic" w:hAnsi="Traditional Arabic" w:cs="Traditional Arabic" w:hint="cs"/>
          <w:b/>
          <w:bCs/>
          <w:sz w:val="28"/>
          <w:szCs w:val="28"/>
          <w:rtl/>
          <w:lang w:val="en-US" w:bidi="ar-EG"/>
        </w:rPr>
        <w:t xml:space="preserve">على الأقل </w:t>
      </w:r>
      <w:r>
        <w:rPr>
          <w:rFonts w:ascii="Traditional Arabic" w:hAnsi="Traditional Arabic" w:cs="Traditional Arabic" w:hint="cs"/>
          <w:b/>
          <w:bCs/>
          <w:sz w:val="28"/>
          <w:szCs w:val="28"/>
          <w:rtl/>
          <w:lang w:val="en-US" w:bidi="ar-EG"/>
        </w:rPr>
        <w:t xml:space="preserve">لصقل المدربين. يجب </w:t>
      </w:r>
      <w:r w:rsidR="00B932B3">
        <w:rPr>
          <w:rFonts w:ascii="Traditional Arabic" w:hAnsi="Traditional Arabic" w:cs="Traditional Arabic" w:hint="cs"/>
          <w:b/>
          <w:bCs/>
          <w:sz w:val="28"/>
          <w:szCs w:val="28"/>
          <w:rtl/>
          <w:lang w:val="en-US" w:bidi="ar-EG"/>
        </w:rPr>
        <w:t>على كل</w:t>
      </w:r>
      <w:r>
        <w:rPr>
          <w:rFonts w:ascii="Traditional Arabic" w:hAnsi="Traditional Arabic" w:cs="Traditional Arabic" w:hint="cs"/>
          <w:b/>
          <w:bCs/>
          <w:sz w:val="28"/>
          <w:szCs w:val="28"/>
          <w:rtl/>
          <w:lang w:val="en-US" w:bidi="ar-EG"/>
        </w:rPr>
        <w:t xml:space="preserve"> مدرب أن</w:t>
      </w:r>
      <w:r w:rsidR="00B932B3">
        <w:rPr>
          <w:rFonts w:ascii="Traditional Arabic" w:hAnsi="Traditional Arabic" w:cs="Traditional Arabic" w:hint="cs"/>
          <w:b/>
          <w:bCs/>
          <w:sz w:val="28"/>
          <w:szCs w:val="28"/>
          <w:rtl/>
          <w:lang w:val="en-US" w:bidi="ar-EG"/>
        </w:rPr>
        <w:t xml:space="preserve"> يحضر</w:t>
      </w:r>
      <w:r>
        <w:rPr>
          <w:rFonts w:ascii="Traditional Arabic" w:hAnsi="Traditional Arabic" w:cs="Traditional Arabic" w:hint="cs"/>
          <w:b/>
          <w:bCs/>
          <w:sz w:val="28"/>
          <w:szCs w:val="28"/>
          <w:rtl/>
          <w:lang w:val="en-US" w:bidi="ar-EG"/>
        </w:rPr>
        <w:t xml:space="preserve"> إحدى </w:t>
      </w:r>
      <w:r w:rsidR="00B932B3">
        <w:rPr>
          <w:rFonts w:ascii="Traditional Arabic" w:hAnsi="Traditional Arabic" w:cs="Traditional Arabic" w:hint="cs"/>
          <w:b/>
          <w:bCs/>
          <w:sz w:val="28"/>
          <w:szCs w:val="28"/>
          <w:rtl/>
          <w:lang w:val="en-US" w:bidi="ar-EG"/>
        </w:rPr>
        <w:t>تلك</w:t>
      </w:r>
      <w:r>
        <w:rPr>
          <w:rFonts w:ascii="Traditional Arabic" w:hAnsi="Traditional Arabic" w:cs="Traditional Arabic" w:hint="cs"/>
          <w:b/>
          <w:bCs/>
          <w:sz w:val="28"/>
          <w:szCs w:val="28"/>
          <w:rtl/>
          <w:lang w:val="en-US" w:bidi="ar-EG"/>
        </w:rPr>
        <w:t xml:space="preserve"> الدورات</w:t>
      </w:r>
      <w:r w:rsidR="001F3F33">
        <w:rPr>
          <w:rFonts w:ascii="Traditional Arabic" w:hAnsi="Traditional Arabic" w:cs="Traditional Arabic" w:hint="cs"/>
          <w:b/>
          <w:bCs/>
          <w:sz w:val="28"/>
          <w:szCs w:val="28"/>
          <w:rtl/>
          <w:lang w:val="en-US" w:bidi="ar-EG"/>
        </w:rPr>
        <w:t xml:space="preserve"> سنويا</w:t>
      </w:r>
      <w:r>
        <w:rPr>
          <w:rFonts w:ascii="Traditional Arabic" w:hAnsi="Traditional Arabic" w:cs="Traditional Arabic" w:hint="cs"/>
          <w:b/>
          <w:bCs/>
          <w:sz w:val="28"/>
          <w:szCs w:val="28"/>
          <w:rtl/>
          <w:lang w:val="en-US" w:bidi="ar-EG"/>
        </w:rPr>
        <w:t>.</w:t>
      </w:r>
      <w:r w:rsidR="0098307A">
        <w:rPr>
          <w:rFonts w:ascii="Traditional Arabic" w:hAnsi="Traditional Arabic" w:cs="Traditional Arabic" w:hint="cs"/>
          <w:b/>
          <w:bCs/>
          <w:sz w:val="28"/>
          <w:szCs w:val="28"/>
          <w:rtl/>
          <w:lang w:val="en-US" w:bidi="ar-EG"/>
        </w:rPr>
        <w:t xml:space="preserve"> إذا لم يستطع أى مدرب حضور </w:t>
      </w:r>
      <w:r w:rsidR="009C3FAF">
        <w:rPr>
          <w:rFonts w:ascii="Traditional Arabic" w:hAnsi="Traditional Arabic" w:cs="Traditional Arabic" w:hint="cs"/>
          <w:b/>
          <w:bCs/>
          <w:sz w:val="28"/>
          <w:szCs w:val="28"/>
          <w:rtl/>
          <w:lang w:val="en-US" w:bidi="ar-EG"/>
        </w:rPr>
        <w:t>أى دورة صقل فى أى عام</w:t>
      </w:r>
      <w:r w:rsidR="0098307A">
        <w:rPr>
          <w:rFonts w:ascii="Traditional Arabic" w:hAnsi="Traditional Arabic" w:cs="Traditional Arabic" w:hint="cs"/>
          <w:b/>
          <w:bCs/>
          <w:sz w:val="28"/>
          <w:szCs w:val="28"/>
          <w:rtl/>
          <w:lang w:val="en-US" w:bidi="ar-EG"/>
        </w:rPr>
        <w:t xml:space="preserve"> فسيتم إيقاف نشاطه لمدة عام، وإذا إستطاع حضور إحدى دورات الصقل فى العام التالى يتم تفعيل نشاطه مرة أخرى.</w:t>
      </w:r>
    </w:p>
    <w:p w14:paraId="2C6931B7" w14:textId="77777777" w:rsidR="00B963E0" w:rsidRDefault="00B963E0" w:rsidP="00B963E0">
      <w:pPr>
        <w:bidi/>
        <w:ind w:left="281"/>
        <w:jc w:val="both"/>
        <w:rPr>
          <w:rFonts w:ascii="Traditional Arabic" w:hAnsi="Traditional Arabic" w:cs="Traditional Arabic" w:hint="cs"/>
          <w:b/>
          <w:bCs/>
          <w:sz w:val="28"/>
          <w:szCs w:val="28"/>
          <w:rtl/>
          <w:lang w:val="en-US" w:bidi="ar-EG"/>
        </w:rPr>
      </w:pPr>
      <w:r>
        <w:rPr>
          <w:rFonts w:ascii="Traditional Arabic" w:hAnsi="Traditional Arabic" w:cs="Traditional Arabic" w:hint="cs"/>
          <w:b/>
          <w:bCs/>
          <w:sz w:val="28"/>
          <w:szCs w:val="28"/>
          <w:rtl/>
          <w:lang w:val="en-US" w:bidi="ar-EG"/>
        </w:rPr>
        <w:t>رسوم دورات الصقل يتم تحديدها بواسطة الإتحاد الوطنى للإنقاذ.</w:t>
      </w:r>
    </w:p>
    <w:p w14:paraId="5AA4F44C" w14:textId="77777777" w:rsidR="005E2231" w:rsidRDefault="005E2231" w:rsidP="005E2231">
      <w:pPr>
        <w:bidi/>
        <w:jc w:val="both"/>
        <w:rPr>
          <w:rFonts w:ascii="Traditional Arabic" w:hAnsi="Traditional Arabic" w:cs="Traditional Arabic" w:hint="cs"/>
          <w:b/>
          <w:bCs/>
          <w:sz w:val="28"/>
          <w:szCs w:val="28"/>
          <w:rtl/>
          <w:lang w:val="en-US" w:bidi="ar-EG"/>
        </w:rPr>
      </w:pPr>
    </w:p>
    <w:p w14:paraId="053CF801" w14:textId="77777777" w:rsidR="005E2231" w:rsidRPr="00E6315F" w:rsidRDefault="005A2499" w:rsidP="00FB3CB4">
      <w:pPr>
        <w:bidi/>
        <w:jc w:val="both"/>
        <w:rPr>
          <w:rFonts w:ascii="Traditional Arabic" w:hAnsi="Traditional Arabic" w:cs="Traditional Arabic" w:hint="cs"/>
          <w:b/>
          <w:bCs/>
          <w:color w:val="0000FF"/>
          <w:sz w:val="28"/>
          <w:szCs w:val="28"/>
          <w:rtl/>
          <w:lang w:val="de-DE"/>
        </w:rPr>
      </w:pPr>
      <w:r>
        <w:rPr>
          <w:rFonts w:ascii="Traditional Arabic" w:hAnsi="Traditional Arabic" w:cs="Traditional Arabic" w:hint="cs"/>
          <w:b/>
          <w:bCs/>
          <w:color w:val="0000FF"/>
          <w:sz w:val="28"/>
          <w:szCs w:val="28"/>
          <w:rtl/>
          <w:lang w:val="de-DE"/>
        </w:rPr>
        <w:t>7</w:t>
      </w:r>
      <w:r w:rsidR="005E2231" w:rsidRPr="00E6315F">
        <w:rPr>
          <w:rFonts w:ascii="Traditional Arabic" w:hAnsi="Traditional Arabic" w:cs="Traditional Arabic" w:hint="cs"/>
          <w:b/>
          <w:bCs/>
          <w:color w:val="0000FF"/>
          <w:sz w:val="28"/>
          <w:szCs w:val="28"/>
          <w:rtl/>
          <w:lang w:val="de-DE"/>
        </w:rPr>
        <w:t xml:space="preserve">. </w:t>
      </w:r>
      <w:r w:rsidR="00FB3CB4">
        <w:rPr>
          <w:rFonts w:ascii="Traditional Arabic" w:hAnsi="Traditional Arabic" w:cs="Traditional Arabic" w:hint="cs"/>
          <w:b/>
          <w:bCs/>
          <w:color w:val="0000FF"/>
          <w:sz w:val="28"/>
          <w:szCs w:val="28"/>
          <w:rtl/>
          <w:lang w:val="de-DE"/>
        </w:rPr>
        <w:t>نطاق</w:t>
      </w:r>
      <w:r w:rsidR="005E2231">
        <w:rPr>
          <w:rFonts w:ascii="Traditional Arabic" w:hAnsi="Traditional Arabic" w:cs="Traditional Arabic" w:hint="cs"/>
          <w:b/>
          <w:bCs/>
          <w:color w:val="0000FF"/>
          <w:sz w:val="28"/>
          <w:szCs w:val="28"/>
          <w:rtl/>
          <w:lang w:val="de-DE"/>
        </w:rPr>
        <w:t xml:space="preserve"> عمل المدرب</w:t>
      </w:r>
      <w:r w:rsidR="009B3046">
        <w:rPr>
          <w:rFonts w:ascii="Traditional Arabic" w:hAnsi="Traditional Arabic" w:cs="Traditional Arabic" w:hint="cs"/>
          <w:b/>
          <w:bCs/>
          <w:color w:val="0000FF"/>
          <w:sz w:val="28"/>
          <w:szCs w:val="28"/>
          <w:rtl/>
          <w:lang w:val="de-DE"/>
        </w:rPr>
        <w:t xml:space="preserve"> الدولى</w:t>
      </w:r>
    </w:p>
    <w:p w14:paraId="0F030387" w14:textId="77777777" w:rsidR="007B69FC" w:rsidRDefault="00C652FA" w:rsidP="007B69FC">
      <w:pPr>
        <w:bidi/>
        <w:ind w:left="281"/>
        <w:jc w:val="both"/>
        <w:rPr>
          <w:rFonts w:ascii="Traditional Arabic" w:hAnsi="Traditional Arabic" w:cs="Traditional Arabic" w:hint="cs"/>
          <w:b/>
          <w:bCs/>
          <w:sz w:val="28"/>
          <w:szCs w:val="28"/>
          <w:rtl/>
          <w:lang w:val="en-US" w:bidi="ar-EG"/>
        </w:rPr>
      </w:pPr>
      <w:r>
        <w:rPr>
          <w:rFonts w:ascii="Traditional Arabic" w:hAnsi="Traditional Arabic" w:cs="Traditional Arabic" w:hint="cs"/>
          <w:b/>
          <w:bCs/>
          <w:sz w:val="28"/>
          <w:szCs w:val="28"/>
          <w:rtl/>
          <w:lang w:val="en-US" w:bidi="ar-EG"/>
        </w:rPr>
        <w:t>المدربين المعترف بهم من الإتحاد الدولى للإنقاذ هم فقط من لهم الحق</w:t>
      </w:r>
      <w:r>
        <w:rPr>
          <w:rFonts w:ascii="Traditional Arabic" w:hAnsi="Traditional Arabic" w:cs="Traditional Arabic"/>
          <w:b/>
          <w:bCs/>
          <w:sz w:val="28"/>
          <w:szCs w:val="28"/>
          <w:lang w:val="en-US" w:bidi="ar-EG"/>
        </w:rPr>
        <w:t xml:space="preserve"> </w:t>
      </w:r>
      <w:r w:rsidR="00B342D2">
        <w:rPr>
          <w:rFonts w:ascii="Traditional Arabic" w:hAnsi="Traditional Arabic" w:cs="Traditional Arabic" w:hint="cs"/>
          <w:b/>
          <w:bCs/>
          <w:sz w:val="28"/>
          <w:szCs w:val="28"/>
          <w:rtl/>
          <w:lang w:val="en-US" w:bidi="ar-EG"/>
        </w:rPr>
        <w:t xml:space="preserve"> فى تدريس دورات دولية فى الإنقاذ (دورات منقذ حمامات سباحة، دورات منقذ مياه مفتوحة، دورات</w:t>
      </w:r>
      <w:r>
        <w:rPr>
          <w:rFonts w:ascii="Traditional Arabic" w:hAnsi="Traditional Arabic" w:cs="Traditional Arabic" w:hint="cs"/>
          <w:b/>
          <w:bCs/>
          <w:sz w:val="28"/>
          <w:szCs w:val="28"/>
          <w:rtl/>
          <w:lang w:val="en-US" w:bidi="ar-EG"/>
        </w:rPr>
        <w:t xml:space="preserve"> منقذ شواطئ).</w:t>
      </w:r>
    </w:p>
    <w:p w14:paraId="01AAF843" w14:textId="77777777" w:rsidR="007B69FC" w:rsidRDefault="007B69FC" w:rsidP="007B69FC">
      <w:pPr>
        <w:bidi/>
        <w:ind w:left="281"/>
        <w:jc w:val="both"/>
        <w:rPr>
          <w:rFonts w:ascii="Traditional Arabic" w:hAnsi="Traditional Arabic" w:cs="Traditional Arabic" w:hint="cs"/>
          <w:b/>
          <w:bCs/>
          <w:sz w:val="28"/>
          <w:szCs w:val="28"/>
          <w:rtl/>
          <w:lang w:val="en-US" w:bidi="ar-EG"/>
        </w:rPr>
      </w:pPr>
    </w:p>
    <w:p w14:paraId="1702C7E2" w14:textId="77777777" w:rsidR="007B69FC" w:rsidRPr="00DF1FBE" w:rsidRDefault="007B69FC" w:rsidP="007B69FC">
      <w:pPr>
        <w:bidi/>
        <w:ind w:left="281"/>
        <w:jc w:val="both"/>
        <w:rPr>
          <w:rFonts w:ascii="Traditional Arabic" w:hAnsi="Traditional Arabic" w:cs="Traditional Arabic" w:hint="cs"/>
          <w:b/>
          <w:bCs/>
          <w:sz w:val="28"/>
          <w:szCs w:val="28"/>
          <w:u w:val="single"/>
          <w:rtl/>
          <w:lang w:val="en-US" w:bidi="ar-EG"/>
        </w:rPr>
      </w:pPr>
      <w:r w:rsidRPr="00DF1FBE">
        <w:rPr>
          <w:rFonts w:ascii="Traditional Arabic" w:hAnsi="Traditional Arabic" w:cs="Traditional Arabic" w:hint="cs"/>
          <w:b/>
          <w:bCs/>
          <w:sz w:val="28"/>
          <w:szCs w:val="28"/>
          <w:u w:val="single"/>
          <w:rtl/>
          <w:lang w:val="en-US" w:bidi="ar-EG"/>
        </w:rPr>
        <w:t>الدورات داخل الدولة</w:t>
      </w:r>
      <w:r w:rsidR="00DF1FBE">
        <w:rPr>
          <w:rFonts w:ascii="Traditional Arabic" w:hAnsi="Traditional Arabic" w:cs="Traditional Arabic" w:hint="cs"/>
          <w:b/>
          <w:bCs/>
          <w:sz w:val="28"/>
          <w:szCs w:val="28"/>
          <w:u w:val="single"/>
          <w:rtl/>
          <w:lang w:val="en-US" w:bidi="ar-EG"/>
        </w:rPr>
        <w:t>:</w:t>
      </w:r>
    </w:p>
    <w:p w14:paraId="60BADCA7" w14:textId="77777777" w:rsidR="007B69FC" w:rsidRDefault="007B69FC" w:rsidP="007B69FC">
      <w:pPr>
        <w:bidi/>
        <w:ind w:left="281"/>
        <w:jc w:val="both"/>
        <w:rPr>
          <w:rFonts w:ascii="Traditional Arabic" w:hAnsi="Traditional Arabic" w:cs="Traditional Arabic" w:hint="cs"/>
          <w:b/>
          <w:bCs/>
          <w:sz w:val="28"/>
          <w:szCs w:val="28"/>
          <w:rtl/>
          <w:lang w:val="en-US" w:bidi="ar-EG"/>
        </w:rPr>
      </w:pPr>
      <w:r>
        <w:rPr>
          <w:rFonts w:ascii="Traditional Arabic" w:hAnsi="Traditional Arabic" w:cs="Traditional Arabic" w:hint="cs"/>
          <w:b/>
          <w:bCs/>
          <w:sz w:val="28"/>
          <w:szCs w:val="28"/>
          <w:rtl/>
          <w:lang w:val="en-US" w:bidi="ar-EG"/>
        </w:rPr>
        <w:t xml:space="preserve">يحق للمدرب الدولى أن يعقد دورات </w:t>
      </w:r>
      <w:r w:rsidR="004F404F">
        <w:rPr>
          <w:rFonts w:ascii="Traditional Arabic" w:hAnsi="Traditional Arabic" w:cs="Traditional Arabic" w:hint="cs"/>
          <w:b/>
          <w:bCs/>
          <w:sz w:val="28"/>
          <w:szCs w:val="28"/>
          <w:rtl/>
          <w:lang w:val="en-US" w:bidi="ar-EG"/>
        </w:rPr>
        <w:t xml:space="preserve">إنقاذ </w:t>
      </w:r>
      <w:r>
        <w:rPr>
          <w:rFonts w:ascii="Traditional Arabic" w:hAnsi="Traditional Arabic" w:cs="Traditional Arabic" w:hint="cs"/>
          <w:b/>
          <w:bCs/>
          <w:sz w:val="28"/>
          <w:szCs w:val="28"/>
          <w:rtl/>
          <w:lang w:val="en-US" w:bidi="ar-EG"/>
        </w:rPr>
        <w:t>داخل دولته ب</w:t>
      </w:r>
      <w:r w:rsidR="004F404F">
        <w:rPr>
          <w:rFonts w:ascii="Traditional Arabic" w:hAnsi="Traditional Arabic" w:cs="Traditional Arabic" w:hint="cs"/>
          <w:b/>
          <w:bCs/>
          <w:sz w:val="28"/>
          <w:szCs w:val="28"/>
          <w:rtl/>
          <w:lang w:val="en-US" w:bidi="ar-EG"/>
        </w:rPr>
        <w:t xml:space="preserve">شرط </w:t>
      </w:r>
      <w:r>
        <w:rPr>
          <w:rFonts w:ascii="Traditional Arabic" w:hAnsi="Traditional Arabic" w:cs="Traditional Arabic" w:hint="cs"/>
          <w:b/>
          <w:bCs/>
          <w:sz w:val="28"/>
          <w:szCs w:val="28"/>
          <w:rtl/>
          <w:lang w:val="en-US" w:bidi="ar-EG"/>
        </w:rPr>
        <w:t>موافقة الإتحاد الوطنى للإنقاذ بدولته.</w:t>
      </w:r>
    </w:p>
    <w:p w14:paraId="7BAFE24F" w14:textId="77777777" w:rsidR="007B69FC" w:rsidRDefault="007B69FC" w:rsidP="007B69FC">
      <w:pPr>
        <w:bidi/>
        <w:ind w:left="281"/>
        <w:jc w:val="both"/>
        <w:rPr>
          <w:rFonts w:ascii="Traditional Arabic" w:hAnsi="Traditional Arabic" w:cs="Traditional Arabic" w:hint="cs"/>
          <w:b/>
          <w:bCs/>
          <w:sz w:val="28"/>
          <w:szCs w:val="28"/>
          <w:rtl/>
          <w:lang w:val="en-US" w:bidi="ar-EG"/>
        </w:rPr>
      </w:pPr>
    </w:p>
    <w:p w14:paraId="2589E344" w14:textId="77777777" w:rsidR="00DF1FBE" w:rsidRPr="00DF1FBE" w:rsidRDefault="00DF1FBE" w:rsidP="00DF1FBE">
      <w:pPr>
        <w:bidi/>
        <w:ind w:left="281"/>
        <w:jc w:val="both"/>
        <w:rPr>
          <w:rFonts w:ascii="Traditional Arabic" w:hAnsi="Traditional Arabic" w:cs="Traditional Arabic" w:hint="cs"/>
          <w:b/>
          <w:bCs/>
          <w:sz w:val="28"/>
          <w:szCs w:val="28"/>
          <w:u w:val="single"/>
          <w:rtl/>
          <w:lang w:val="en-US" w:bidi="ar-EG"/>
        </w:rPr>
      </w:pPr>
      <w:r w:rsidRPr="00DF1FBE">
        <w:rPr>
          <w:rFonts w:ascii="Traditional Arabic" w:hAnsi="Traditional Arabic" w:cs="Traditional Arabic" w:hint="cs"/>
          <w:b/>
          <w:bCs/>
          <w:sz w:val="28"/>
          <w:szCs w:val="28"/>
          <w:u w:val="single"/>
          <w:rtl/>
          <w:lang w:val="en-US" w:bidi="ar-EG"/>
        </w:rPr>
        <w:t xml:space="preserve">الدورات </w:t>
      </w:r>
      <w:r>
        <w:rPr>
          <w:rFonts w:ascii="Traditional Arabic" w:hAnsi="Traditional Arabic" w:cs="Traditional Arabic" w:hint="cs"/>
          <w:b/>
          <w:bCs/>
          <w:sz w:val="28"/>
          <w:szCs w:val="28"/>
          <w:u w:val="single"/>
          <w:rtl/>
          <w:lang w:val="en-US" w:bidi="ar-EG"/>
        </w:rPr>
        <w:t>خارج</w:t>
      </w:r>
      <w:r w:rsidRPr="00DF1FBE">
        <w:rPr>
          <w:rFonts w:ascii="Traditional Arabic" w:hAnsi="Traditional Arabic" w:cs="Traditional Arabic" w:hint="cs"/>
          <w:b/>
          <w:bCs/>
          <w:sz w:val="28"/>
          <w:szCs w:val="28"/>
          <w:u w:val="single"/>
          <w:rtl/>
          <w:lang w:val="en-US" w:bidi="ar-EG"/>
        </w:rPr>
        <w:t xml:space="preserve"> الدولة</w:t>
      </w:r>
      <w:r>
        <w:rPr>
          <w:rFonts w:ascii="Traditional Arabic" w:hAnsi="Traditional Arabic" w:cs="Traditional Arabic" w:hint="cs"/>
          <w:b/>
          <w:bCs/>
          <w:sz w:val="28"/>
          <w:szCs w:val="28"/>
          <w:u w:val="single"/>
          <w:rtl/>
          <w:lang w:val="en-US" w:bidi="ar-EG"/>
        </w:rPr>
        <w:t>:</w:t>
      </w:r>
    </w:p>
    <w:p w14:paraId="35E07734" w14:textId="77777777" w:rsidR="00DF1FBE" w:rsidRDefault="004F404F" w:rsidP="00A21CF6">
      <w:pPr>
        <w:bidi/>
        <w:ind w:left="281"/>
        <w:jc w:val="both"/>
        <w:rPr>
          <w:rFonts w:ascii="Traditional Arabic" w:hAnsi="Traditional Arabic" w:cs="Traditional Arabic" w:hint="cs"/>
          <w:b/>
          <w:bCs/>
          <w:sz w:val="28"/>
          <w:szCs w:val="28"/>
          <w:rtl/>
          <w:lang w:val="en-US" w:bidi="ar-EG"/>
        </w:rPr>
      </w:pPr>
      <w:r>
        <w:rPr>
          <w:rFonts w:ascii="Traditional Arabic" w:hAnsi="Traditional Arabic" w:cs="Traditional Arabic" w:hint="cs"/>
          <w:b/>
          <w:bCs/>
          <w:sz w:val="28"/>
          <w:szCs w:val="28"/>
          <w:rtl/>
          <w:lang w:val="en-US" w:bidi="ar-EG"/>
        </w:rPr>
        <w:t>يمكن</w:t>
      </w:r>
      <w:r w:rsidR="00A803B4">
        <w:rPr>
          <w:rFonts w:ascii="Traditional Arabic" w:hAnsi="Traditional Arabic" w:cs="Traditional Arabic" w:hint="cs"/>
          <w:b/>
          <w:bCs/>
          <w:sz w:val="28"/>
          <w:szCs w:val="28"/>
          <w:rtl/>
          <w:lang w:val="en-US" w:bidi="ar-EG"/>
        </w:rPr>
        <w:t xml:space="preserve"> للمدرب الدولى </w:t>
      </w:r>
      <w:r>
        <w:rPr>
          <w:rFonts w:ascii="Traditional Arabic" w:hAnsi="Traditional Arabic" w:cs="Traditional Arabic" w:hint="cs"/>
          <w:b/>
          <w:bCs/>
          <w:sz w:val="28"/>
          <w:szCs w:val="28"/>
          <w:rtl/>
          <w:lang w:val="en-US" w:bidi="ar-EG"/>
        </w:rPr>
        <w:t xml:space="preserve">أن يعقد دورات إنقاذ </w:t>
      </w:r>
      <w:r w:rsidR="00BF7428">
        <w:rPr>
          <w:rFonts w:ascii="Traditional Arabic" w:hAnsi="Traditional Arabic" w:cs="Traditional Arabic" w:hint="cs"/>
          <w:b/>
          <w:bCs/>
          <w:sz w:val="28"/>
          <w:szCs w:val="28"/>
          <w:rtl/>
          <w:lang w:val="en-US" w:bidi="ar-EG"/>
        </w:rPr>
        <w:t>فى دولة أخرى غير</w:t>
      </w:r>
      <w:r>
        <w:rPr>
          <w:rFonts w:ascii="Traditional Arabic" w:hAnsi="Traditional Arabic" w:cs="Traditional Arabic" w:hint="cs"/>
          <w:b/>
          <w:bCs/>
          <w:sz w:val="28"/>
          <w:szCs w:val="28"/>
          <w:rtl/>
          <w:lang w:val="en-US" w:bidi="ar-EG"/>
        </w:rPr>
        <w:t xml:space="preserve"> دولته بشرط </w:t>
      </w:r>
      <w:r w:rsidR="00BF7428">
        <w:rPr>
          <w:rFonts w:ascii="Traditional Arabic" w:hAnsi="Traditional Arabic" w:cs="Traditional Arabic" w:hint="cs"/>
          <w:b/>
          <w:bCs/>
          <w:sz w:val="28"/>
          <w:szCs w:val="28"/>
          <w:rtl/>
          <w:lang w:val="en-US" w:bidi="ar-EG"/>
        </w:rPr>
        <w:t>الموافقة المسبقة للإتحاد الوطنى للإنقاذ فى هذه الدولة.</w:t>
      </w:r>
      <w:r w:rsidR="00B67060">
        <w:rPr>
          <w:rFonts w:ascii="Traditional Arabic" w:hAnsi="Traditional Arabic" w:cs="Traditional Arabic" w:hint="cs"/>
          <w:b/>
          <w:bCs/>
          <w:sz w:val="28"/>
          <w:szCs w:val="28"/>
          <w:rtl/>
          <w:lang w:val="en-US" w:bidi="ar-EG"/>
        </w:rPr>
        <w:t xml:space="preserve"> وإذا لم يتواجد إتحاد للإنقاذ فى هذه الدولة فيجب الحصول على موافقة مسبقة من </w:t>
      </w:r>
      <w:r w:rsidR="00A21CF6">
        <w:rPr>
          <w:rFonts w:ascii="Traditional Arabic" w:hAnsi="Traditional Arabic" w:cs="Traditional Arabic" w:hint="cs"/>
          <w:b/>
          <w:bCs/>
          <w:sz w:val="28"/>
          <w:szCs w:val="28"/>
          <w:rtl/>
          <w:lang w:val="en-US" w:bidi="ar-EG"/>
        </w:rPr>
        <w:t>الأكاديمية الأفريقية للإنقاذ للدورات داخل الدول الأفريقية، وموافقة الإتحاد الدولى للإنقاذ فى الدول خارج أفريقيا</w:t>
      </w:r>
      <w:r w:rsidR="00B67060">
        <w:rPr>
          <w:rFonts w:ascii="Traditional Arabic" w:hAnsi="Traditional Arabic" w:cs="Traditional Arabic" w:hint="cs"/>
          <w:b/>
          <w:bCs/>
          <w:sz w:val="28"/>
          <w:szCs w:val="28"/>
          <w:rtl/>
          <w:lang w:val="en-US" w:bidi="ar-EG"/>
        </w:rPr>
        <w:t>.</w:t>
      </w:r>
      <w:r w:rsidR="00F75392">
        <w:rPr>
          <w:rFonts w:ascii="Traditional Arabic" w:hAnsi="Traditional Arabic" w:cs="Traditional Arabic" w:hint="cs"/>
          <w:b/>
          <w:bCs/>
          <w:sz w:val="28"/>
          <w:szCs w:val="28"/>
          <w:rtl/>
          <w:lang w:val="en-US" w:bidi="ar-EG"/>
        </w:rPr>
        <w:t xml:space="preserve"> وفى حالة عقد دورة إنقاذ خارج الدولة يتم إستخراج الشهادة من الإتحاد الدولى للإنقاذ وبرسوم 20 يورو للشهادة.</w:t>
      </w:r>
    </w:p>
    <w:p w14:paraId="7F49D503" w14:textId="77777777" w:rsidR="00F004C0" w:rsidRDefault="00F004C0" w:rsidP="00F004C0">
      <w:pPr>
        <w:bidi/>
        <w:ind w:left="281"/>
        <w:jc w:val="both"/>
        <w:rPr>
          <w:rFonts w:ascii="Traditional Arabic" w:hAnsi="Traditional Arabic" w:cs="Traditional Arabic" w:hint="cs"/>
          <w:b/>
          <w:bCs/>
          <w:sz w:val="28"/>
          <w:szCs w:val="28"/>
          <w:rtl/>
          <w:lang w:val="en-US" w:bidi="ar-EG"/>
        </w:rPr>
      </w:pPr>
    </w:p>
    <w:p w14:paraId="4E7DCD19" w14:textId="77777777" w:rsidR="00F004C0" w:rsidRDefault="005A2499" w:rsidP="005A2499">
      <w:pPr>
        <w:bidi/>
        <w:jc w:val="both"/>
        <w:rPr>
          <w:rFonts w:ascii="Traditional Arabic" w:hAnsi="Traditional Arabic" w:cs="Traditional Arabic" w:hint="cs"/>
          <w:b/>
          <w:bCs/>
          <w:color w:val="0000FF"/>
          <w:sz w:val="28"/>
          <w:szCs w:val="28"/>
          <w:rtl/>
          <w:lang w:val="de-DE"/>
        </w:rPr>
      </w:pPr>
      <w:r>
        <w:rPr>
          <w:rFonts w:ascii="Traditional Arabic" w:hAnsi="Traditional Arabic" w:cs="Traditional Arabic" w:hint="cs"/>
          <w:b/>
          <w:bCs/>
          <w:color w:val="0000FF"/>
          <w:sz w:val="28"/>
          <w:szCs w:val="28"/>
          <w:rtl/>
          <w:lang w:val="de-DE"/>
        </w:rPr>
        <w:t>8</w:t>
      </w:r>
      <w:r w:rsidR="00F004C0" w:rsidRPr="00E6315F">
        <w:rPr>
          <w:rFonts w:ascii="Traditional Arabic" w:hAnsi="Traditional Arabic" w:cs="Traditional Arabic" w:hint="cs"/>
          <w:b/>
          <w:bCs/>
          <w:color w:val="0000FF"/>
          <w:sz w:val="28"/>
          <w:szCs w:val="28"/>
          <w:rtl/>
          <w:lang w:val="de-DE"/>
        </w:rPr>
        <w:t xml:space="preserve">. </w:t>
      </w:r>
      <w:r w:rsidR="00F004C0">
        <w:rPr>
          <w:rFonts w:ascii="Traditional Arabic" w:hAnsi="Traditional Arabic" w:cs="Traditional Arabic" w:hint="cs"/>
          <w:b/>
          <w:bCs/>
          <w:color w:val="0000FF"/>
          <w:sz w:val="28"/>
          <w:szCs w:val="28"/>
          <w:rtl/>
          <w:lang w:val="de-DE"/>
        </w:rPr>
        <w:t>مدرب</w:t>
      </w:r>
      <w:r w:rsidR="005C7CF9">
        <w:rPr>
          <w:rFonts w:ascii="Traditional Arabic" w:hAnsi="Traditional Arabic" w:cs="Traditional Arabic" w:hint="cs"/>
          <w:b/>
          <w:bCs/>
          <w:color w:val="0000FF"/>
          <w:sz w:val="28"/>
          <w:szCs w:val="28"/>
          <w:rtl/>
          <w:lang w:val="de-DE"/>
        </w:rPr>
        <w:t xml:space="preserve"> مدربين</w:t>
      </w:r>
    </w:p>
    <w:p w14:paraId="4B321F68" w14:textId="77777777" w:rsidR="00F004C0" w:rsidRDefault="005C7CF9" w:rsidP="000B1013">
      <w:pPr>
        <w:bidi/>
        <w:ind w:left="281"/>
        <w:jc w:val="both"/>
        <w:rPr>
          <w:rFonts w:ascii="Traditional Arabic" w:hAnsi="Traditional Arabic" w:cs="Traditional Arabic" w:hint="cs"/>
          <w:b/>
          <w:bCs/>
          <w:sz w:val="28"/>
          <w:szCs w:val="28"/>
          <w:rtl/>
          <w:lang w:val="de-DE"/>
        </w:rPr>
      </w:pPr>
      <w:r w:rsidRPr="00B5627B">
        <w:rPr>
          <w:rFonts w:ascii="Traditional Arabic" w:hAnsi="Traditional Arabic" w:cs="Traditional Arabic" w:hint="cs"/>
          <w:b/>
          <w:bCs/>
          <w:sz w:val="28"/>
          <w:szCs w:val="28"/>
          <w:rtl/>
          <w:lang w:val="de-DE"/>
        </w:rPr>
        <w:t xml:space="preserve">مدربى المدربين المعترف بهم من الإتحاد الدولى للإنقاذ </w:t>
      </w:r>
      <w:r w:rsidR="00290C36">
        <w:rPr>
          <w:rFonts w:ascii="Traditional Arabic" w:hAnsi="Traditional Arabic" w:cs="Traditional Arabic" w:hint="cs"/>
          <w:b/>
          <w:bCs/>
          <w:sz w:val="28"/>
          <w:szCs w:val="28"/>
          <w:rtl/>
          <w:lang w:val="de-DE"/>
        </w:rPr>
        <w:t xml:space="preserve">والإتحاد الوطنى للإنقاذ </w:t>
      </w:r>
      <w:r w:rsidRPr="00B5627B">
        <w:rPr>
          <w:rFonts w:ascii="Traditional Arabic" w:hAnsi="Traditional Arabic" w:cs="Traditional Arabic" w:hint="cs"/>
          <w:b/>
          <w:bCs/>
          <w:sz w:val="28"/>
          <w:szCs w:val="28"/>
          <w:rtl/>
          <w:lang w:val="de-DE"/>
        </w:rPr>
        <w:t xml:space="preserve">هم فقط من لهم الحق </w:t>
      </w:r>
      <w:r w:rsidR="000B1013">
        <w:rPr>
          <w:rFonts w:ascii="Traditional Arabic" w:hAnsi="Traditional Arabic" w:cs="Traditional Arabic" w:hint="cs"/>
          <w:b/>
          <w:bCs/>
          <w:sz w:val="28"/>
          <w:szCs w:val="28"/>
          <w:rtl/>
          <w:lang w:val="de-DE"/>
        </w:rPr>
        <w:t>فى</w:t>
      </w:r>
      <w:r w:rsidR="00AA7760">
        <w:rPr>
          <w:rFonts w:ascii="Traditional Arabic" w:hAnsi="Traditional Arabic" w:cs="Traditional Arabic" w:hint="cs"/>
          <w:b/>
          <w:bCs/>
          <w:sz w:val="28"/>
          <w:szCs w:val="28"/>
          <w:rtl/>
          <w:lang w:val="de-DE"/>
        </w:rPr>
        <w:t xml:space="preserve"> تدريس دورات المدربين الدوليين.</w:t>
      </w:r>
    </w:p>
    <w:p w14:paraId="5CEBC520" w14:textId="77777777" w:rsidR="000B1013" w:rsidRDefault="000B1013" w:rsidP="000B1013">
      <w:pPr>
        <w:bidi/>
        <w:ind w:left="281"/>
        <w:jc w:val="both"/>
        <w:rPr>
          <w:rFonts w:ascii="Traditional Arabic" w:hAnsi="Traditional Arabic" w:cs="Traditional Arabic" w:hint="cs"/>
          <w:b/>
          <w:bCs/>
          <w:sz w:val="28"/>
          <w:szCs w:val="28"/>
          <w:rtl/>
          <w:lang w:val="de-DE"/>
        </w:rPr>
      </w:pPr>
    </w:p>
    <w:p w14:paraId="5BF64F7D" w14:textId="77777777" w:rsidR="000B1013" w:rsidRDefault="000B1013" w:rsidP="000B1013">
      <w:pPr>
        <w:bidi/>
        <w:ind w:left="281"/>
        <w:jc w:val="both"/>
        <w:rPr>
          <w:rFonts w:ascii="Traditional Arabic" w:hAnsi="Traditional Arabic" w:cs="Traditional Arabic"/>
          <w:b/>
          <w:bCs/>
          <w:sz w:val="28"/>
          <w:szCs w:val="28"/>
          <w:lang w:val="en-US" w:bidi="ar-EG"/>
        </w:rPr>
      </w:pPr>
      <w:r>
        <w:rPr>
          <w:rFonts w:ascii="Traditional Arabic" w:hAnsi="Traditional Arabic" w:cs="Traditional Arabic" w:hint="cs"/>
          <w:b/>
          <w:bCs/>
          <w:sz w:val="28"/>
          <w:szCs w:val="28"/>
          <w:rtl/>
          <w:lang w:val="en-US" w:bidi="ar-EG"/>
        </w:rPr>
        <w:t>للتأهل لدرجة مدرب مدربين</w:t>
      </w:r>
      <w:r w:rsidR="00B963E0">
        <w:rPr>
          <w:rFonts w:ascii="Traditional Arabic" w:hAnsi="Traditional Arabic" w:cs="Traditional Arabic"/>
          <w:b/>
          <w:bCs/>
          <w:sz w:val="28"/>
          <w:szCs w:val="28"/>
          <w:lang w:val="en-US" w:bidi="ar-EG"/>
        </w:rPr>
        <w:t xml:space="preserve"> </w:t>
      </w:r>
      <w:r w:rsidR="00B963E0">
        <w:rPr>
          <w:rFonts w:ascii="Traditional Arabic" w:hAnsi="Traditional Arabic" w:cs="Traditional Arabic" w:hint="cs"/>
          <w:b/>
          <w:bCs/>
          <w:sz w:val="28"/>
          <w:szCs w:val="28"/>
          <w:rtl/>
          <w:lang w:val="en-US" w:bidi="ar-EG"/>
        </w:rPr>
        <w:t>دولى</w:t>
      </w:r>
      <w:r>
        <w:rPr>
          <w:rFonts w:ascii="Traditional Arabic" w:hAnsi="Traditional Arabic" w:cs="Traditional Arabic" w:hint="cs"/>
          <w:b/>
          <w:bCs/>
          <w:sz w:val="28"/>
          <w:szCs w:val="28"/>
          <w:rtl/>
          <w:lang w:val="en-US" w:bidi="ar-EG"/>
        </w:rPr>
        <w:t>، يجب على المتقدم أن</w:t>
      </w:r>
      <w:r w:rsidR="00FF1F7E">
        <w:rPr>
          <w:rFonts w:ascii="Traditional Arabic" w:hAnsi="Traditional Arabic" w:cs="Traditional Arabic"/>
          <w:b/>
          <w:bCs/>
          <w:sz w:val="28"/>
          <w:szCs w:val="28"/>
          <w:lang w:val="en-US" w:bidi="ar-EG"/>
        </w:rPr>
        <w:t xml:space="preserve"> :</w:t>
      </w:r>
    </w:p>
    <w:p w14:paraId="135459B6" w14:textId="77777777" w:rsidR="00E662F9" w:rsidRDefault="00FF1F7E" w:rsidP="00E662F9">
      <w:pPr>
        <w:numPr>
          <w:ilvl w:val="0"/>
          <w:numId w:val="20"/>
        </w:numPr>
        <w:bidi/>
        <w:ind w:left="281" w:hanging="11"/>
        <w:jc w:val="both"/>
        <w:rPr>
          <w:rFonts w:ascii="Traditional Arabic" w:hAnsi="Traditional Arabic" w:cs="Traditional Arabic" w:hint="cs"/>
          <w:b/>
          <w:bCs/>
          <w:sz w:val="28"/>
          <w:szCs w:val="28"/>
          <w:lang w:val="en-US" w:bidi="ar-EG"/>
        </w:rPr>
      </w:pPr>
      <w:r>
        <w:rPr>
          <w:rFonts w:ascii="Traditional Arabic" w:hAnsi="Traditional Arabic" w:cs="Traditional Arabic" w:hint="cs"/>
          <w:b/>
          <w:bCs/>
          <w:sz w:val="28"/>
          <w:szCs w:val="28"/>
          <w:rtl/>
          <w:lang w:val="en-US" w:bidi="ar-EG"/>
        </w:rPr>
        <w:t>لا يقل فى السن عن 30 عام.</w:t>
      </w:r>
    </w:p>
    <w:p w14:paraId="260252CA" w14:textId="77777777" w:rsidR="003D61BE" w:rsidRDefault="00E662F9" w:rsidP="003D61BE">
      <w:pPr>
        <w:numPr>
          <w:ilvl w:val="0"/>
          <w:numId w:val="20"/>
        </w:numPr>
        <w:bidi/>
        <w:ind w:left="706" w:hanging="425"/>
        <w:jc w:val="both"/>
        <w:rPr>
          <w:rFonts w:ascii="Traditional Arabic" w:hAnsi="Traditional Arabic" w:cs="Traditional Arabic" w:hint="cs"/>
          <w:b/>
          <w:bCs/>
          <w:sz w:val="28"/>
          <w:szCs w:val="28"/>
          <w:lang w:val="en-US" w:bidi="ar-EG"/>
        </w:rPr>
      </w:pPr>
      <w:r w:rsidRPr="00E662F9">
        <w:rPr>
          <w:rFonts w:ascii="Traditional Arabic" w:hAnsi="Traditional Arabic" w:cs="Traditional Arabic" w:hint="cs"/>
          <w:b/>
          <w:bCs/>
          <w:sz w:val="28"/>
          <w:szCs w:val="28"/>
          <w:rtl/>
          <w:lang w:val="en-US" w:bidi="ar-EG"/>
        </w:rPr>
        <w:t xml:space="preserve">على الأقل حاصل على شهادة </w:t>
      </w:r>
      <w:r w:rsidR="00E54D72">
        <w:rPr>
          <w:rFonts w:ascii="Traditional Arabic" w:hAnsi="Traditional Arabic" w:cs="Traditional Arabic" w:hint="cs"/>
          <w:b/>
          <w:bCs/>
          <w:sz w:val="28"/>
          <w:szCs w:val="28"/>
          <w:rtl/>
          <w:lang w:val="en-US" w:bidi="ar-EG"/>
        </w:rPr>
        <w:t>مدرب إنقاذ حمامات سباحة أو مدرب إنقاذ</w:t>
      </w:r>
      <w:r w:rsidRPr="00E662F9">
        <w:rPr>
          <w:rFonts w:ascii="Traditional Arabic" w:hAnsi="Traditional Arabic" w:cs="Traditional Arabic" w:hint="cs"/>
          <w:b/>
          <w:bCs/>
          <w:sz w:val="28"/>
          <w:szCs w:val="28"/>
          <w:rtl/>
          <w:lang w:val="en-US" w:bidi="ar-EG"/>
        </w:rPr>
        <w:t xml:space="preserve"> شواطئ، وإجتاز إختبارات هذه الشهادة بنتيجة 1300 نقطة على الأقل من 1500 نقطة (87%).</w:t>
      </w:r>
    </w:p>
    <w:p w14:paraId="422EE7A6" w14:textId="77777777" w:rsidR="003D61BE" w:rsidRDefault="007762C9" w:rsidP="003D61BE">
      <w:pPr>
        <w:numPr>
          <w:ilvl w:val="0"/>
          <w:numId w:val="20"/>
        </w:numPr>
        <w:bidi/>
        <w:ind w:left="706" w:hanging="425"/>
        <w:jc w:val="both"/>
        <w:rPr>
          <w:rFonts w:ascii="Traditional Arabic" w:hAnsi="Traditional Arabic" w:cs="Traditional Arabic" w:hint="cs"/>
          <w:b/>
          <w:bCs/>
          <w:sz w:val="28"/>
          <w:szCs w:val="28"/>
          <w:lang w:val="en-US" w:bidi="ar-EG"/>
        </w:rPr>
      </w:pPr>
      <w:r w:rsidRPr="003D61BE">
        <w:rPr>
          <w:rFonts w:ascii="Traditional Arabic" w:hAnsi="Traditional Arabic" w:cs="Traditional Arabic" w:hint="cs"/>
          <w:b/>
          <w:bCs/>
          <w:sz w:val="28"/>
          <w:szCs w:val="28"/>
          <w:rtl/>
          <w:lang w:val="en-US" w:bidi="ar-EG"/>
        </w:rPr>
        <w:t>عمل كمدرب إنق</w:t>
      </w:r>
      <w:r w:rsidR="00290C36">
        <w:rPr>
          <w:rFonts w:ascii="Traditional Arabic" w:hAnsi="Traditional Arabic" w:cs="Traditional Arabic" w:hint="cs"/>
          <w:b/>
          <w:bCs/>
          <w:sz w:val="28"/>
          <w:szCs w:val="28"/>
          <w:rtl/>
          <w:lang w:val="en-US" w:bidi="ar-EG"/>
        </w:rPr>
        <w:t>اذ دولى فى خمس دورات إنقاذ</w:t>
      </w:r>
      <w:r w:rsidRPr="003D61BE">
        <w:rPr>
          <w:rFonts w:ascii="Traditional Arabic" w:hAnsi="Traditional Arabic" w:cs="Traditional Arabic" w:hint="cs"/>
          <w:b/>
          <w:bCs/>
          <w:sz w:val="28"/>
          <w:szCs w:val="28"/>
          <w:rtl/>
          <w:lang w:val="en-US" w:bidi="ar-EG"/>
        </w:rPr>
        <w:t xml:space="preserve"> على الأقل.</w:t>
      </w:r>
      <w:r w:rsidR="005F5A8B" w:rsidRPr="003D61BE">
        <w:rPr>
          <w:rFonts w:ascii="Traditional Arabic" w:hAnsi="Traditional Arabic" w:cs="Traditional Arabic"/>
          <w:b/>
          <w:bCs/>
          <w:sz w:val="28"/>
          <w:szCs w:val="28"/>
          <w:lang w:val="en-US" w:bidi="ar-EG"/>
        </w:rPr>
        <w:t xml:space="preserve"> </w:t>
      </w:r>
      <w:r w:rsidR="005F5A8B" w:rsidRPr="003D61BE">
        <w:rPr>
          <w:rFonts w:ascii="Traditional Arabic" w:hAnsi="Traditional Arabic" w:cs="Traditional Arabic" w:hint="cs"/>
          <w:b/>
          <w:bCs/>
          <w:sz w:val="28"/>
          <w:szCs w:val="28"/>
          <w:rtl/>
          <w:lang w:val="en-US" w:bidi="ar-EG"/>
        </w:rPr>
        <w:t xml:space="preserve"> ويجب أن تكون هذه الدورات موثقة بالبيانات التالية: مكان الدورة (البلد أو الدولة)، موعد الدورة، موعد عقد إختبارات الدورة، موعد عقد إعادة الإختبارات للدورة، عدد المشتركين من الرجال والسيدات.</w:t>
      </w:r>
    </w:p>
    <w:p w14:paraId="1C79A419" w14:textId="77777777" w:rsidR="003D61BE" w:rsidRDefault="00F96584" w:rsidP="00F96584">
      <w:pPr>
        <w:numPr>
          <w:ilvl w:val="0"/>
          <w:numId w:val="20"/>
        </w:numPr>
        <w:bidi/>
        <w:ind w:left="706" w:hanging="425"/>
        <w:jc w:val="both"/>
        <w:rPr>
          <w:rFonts w:ascii="Traditional Arabic" w:hAnsi="Traditional Arabic" w:cs="Traditional Arabic" w:hint="cs"/>
          <w:b/>
          <w:bCs/>
          <w:sz w:val="28"/>
          <w:szCs w:val="28"/>
          <w:lang w:val="en-US" w:bidi="ar-EG"/>
        </w:rPr>
      </w:pPr>
      <w:r>
        <w:rPr>
          <w:rFonts w:ascii="Traditional Arabic" w:hAnsi="Traditional Arabic" w:cs="Traditional Arabic" w:hint="cs"/>
          <w:b/>
          <w:bCs/>
          <w:sz w:val="28"/>
          <w:szCs w:val="28"/>
          <w:rtl/>
          <w:lang w:val="en-US" w:bidi="ar-EG"/>
        </w:rPr>
        <w:t xml:space="preserve">إشترك فى ما لا يقل عن دورتين </w:t>
      </w:r>
      <w:r w:rsidR="00D427DD">
        <w:rPr>
          <w:rFonts w:ascii="Traditional Arabic" w:hAnsi="Traditional Arabic" w:cs="Traditional Arabic" w:hint="cs"/>
          <w:b/>
          <w:bCs/>
          <w:sz w:val="28"/>
          <w:szCs w:val="28"/>
          <w:rtl/>
          <w:lang w:val="en-US" w:bidi="ar-EG"/>
        </w:rPr>
        <w:t xml:space="preserve">دوليتين </w:t>
      </w:r>
      <w:r>
        <w:rPr>
          <w:rFonts w:ascii="Traditional Arabic" w:hAnsi="Traditional Arabic" w:cs="Traditional Arabic" w:hint="cs"/>
          <w:b/>
          <w:bCs/>
          <w:sz w:val="28"/>
          <w:szCs w:val="28"/>
          <w:rtl/>
          <w:lang w:val="en-US" w:bidi="ar-EG"/>
        </w:rPr>
        <w:t>لصقل المدربين.</w:t>
      </w:r>
    </w:p>
    <w:p w14:paraId="01990FEE" w14:textId="77777777" w:rsidR="00F96584" w:rsidRDefault="00F96584" w:rsidP="00F96584">
      <w:pPr>
        <w:numPr>
          <w:ilvl w:val="0"/>
          <w:numId w:val="20"/>
        </w:numPr>
        <w:bidi/>
        <w:ind w:left="706" w:hanging="425"/>
        <w:jc w:val="both"/>
        <w:rPr>
          <w:rFonts w:ascii="Traditional Arabic" w:hAnsi="Traditional Arabic" w:cs="Traditional Arabic" w:hint="cs"/>
          <w:b/>
          <w:bCs/>
          <w:sz w:val="28"/>
          <w:szCs w:val="28"/>
          <w:lang w:val="en-US" w:bidi="ar-EG"/>
        </w:rPr>
      </w:pPr>
      <w:r>
        <w:rPr>
          <w:rFonts w:ascii="Traditional Arabic" w:hAnsi="Traditional Arabic" w:cs="Traditional Arabic" w:hint="cs"/>
          <w:b/>
          <w:bCs/>
          <w:sz w:val="28"/>
          <w:szCs w:val="28"/>
          <w:rtl/>
          <w:lang w:val="en-US" w:bidi="ar-EG"/>
        </w:rPr>
        <w:t>عضو فى الإتحاد الوطنى للإنقاذ.</w:t>
      </w:r>
    </w:p>
    <w:p w14:paraId="6804BD74" w14:textId="77777777" w:rsidR="003D6DCC" w:rsidRDefault="003D6DCC" w:rsidP="003D6DCC">
      <w:pPr>
        <w:bidi/>
        <w:ind w:left="281"/>
        <w:jc w:val="both"/>
        <w:rPr>
          <w:rFonts w:ascii="Traditional Arabic" w:hAnsi="Traditional Arabic" w:cs="Traditional Arabic" w:hint="cs"/>
          <w:b/>
          <w:bCs/>
          <w:sz w:val="28"/>
          <w:szCs w:val="28"/>
          <w:rtl/>
          <w:lang w:val="en-US" w:bidi="ar-EG"/>
        </w:rPr>
      </w:pPr>
    </w:p>
    <w:p w14:paraId="18E4FA7D" w14:textId="77777777" w:rsidR="003D6DCC" w:rsidRPr="003D61BE" w:rsidRDefault="003D6DCC" w:rsidP="003D6DCC">
      <w:pPr>
        <w:bidi/>
        <w:ind w:left="281"/>
        <w:jc w:val="both"/>
        <w:rPr>
          <w:rFonts w:ascii="Traditional Arabic" w:hAnsi="Traditional Arabic" w:cs="Traditional Arabic" w:hint="cs"/>
          <w:b/>
          <w:bCs/>
          <w:sz w:val="28"/>
          <w:szCs w:val="28"/>
          <w:rtl/>
          <w:lang w:val="en-US" w:bidi="ar-EG"/>
        </w:rPr>
      </w:pPr>
      <w:r>
        <w:rPr>
          <w:rFonts w:ascii="Traditional Arabic" w:hAnsi="Traditional Arabic" w:cs="Traditional Arabic" w:hint="cs"/>
          <w:b/>
          <w:bCs/>
          <w:sz w:val="28"/>
          <w:szCs w:val="28"/>
          <w:rtl/>
          <w:lang w:val="en-US" w:bidi="ar-EG"/>
        </w:rPr>
        <w:t>ويتم تحديد مدربى المدربين بواسطة لجنة التعليم (أو ما يشابها من لجان) فى الإتحاد الوطنى للإنقاذ</w:t>
      </w:r>
      <w:r w:rsidR="00B55305">
        <w:rPr>
          <w:rFonts w:ascii="Traditional Arabic" w:hAnsi="Traditional Arabic" w:cs="Traditional Arabic" w:hint="cs"/>
          <w:b/>
          <w:bCs/>
          <w:sz w:val="28"/>
          <w:szCs w:val="28"/>
          <w:rtl/>
          <w:lang w:val="en-US" w:bidi="ar-EG"/>
        </w:rPr>
        <w:t>، وبموافقة الإتحاد الدولى للإنقاذ</w:t>
      </w:r>
      <w:r>
        <w:rPr>
          <w:rFonts w:ascii="Traditional Arabic" w:hAnsi="Traditional Arabic" w:cs="Traditional Arabic" w:hint="cs"/>
          <w:b/>
          <w:bCs/>
          <w:sz w:val="28"/>
          <w:szCs w:val="28"/>
          <w:rtl/>
          <w:lang w:val="en-US" w:bidi="ar-EG"/>
        </w:rPr>
        <w:t>.</w:t>
      </w:r>
    </w:p>
    <w:sectPr w:rsidR="003D6DCC" w:rsidRPr="003D61BE" w:rsidSect="007A2421">
      <w:headerReference w:type="default" r:id="rId12"/>
      <w:footerReference w:type="default" r:id="rId13"/>
      <w:pgSz w:w="11906" w:h="16838" w:code="9"/>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BB648" w14:textId="77777777" w:rsidR="00F47645" w:rsidRDefault="00F47645" w:rsidP="00A96A68">
      <w:r>
        <w:separator/>
      </w:r>
    </w:p>
  </w:endnote>
  <w:endnote w:type="continuationSeparator" w:id="0">
    <w:p w14:paraId="3206F5A9" w14:textId="77777777" w:rsidR="00F47645" w:rsidRDefault="00F47645" w:rsidP="00A9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AF306" w14:textId="77777777" w:rsidR="005E0547" w:rsidRDefault="005E0547" w:rsidP="006B031A">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1031B" w14:textId="77777777" w:rsidR="00F47645" w:rsidRDefault="00F47645" w:rsidP="00A96A68">
      <w:r>
        <w:separator/>
      </w:r>
    </w:p>
  </w:footnote>
  <w:footnote w:type="continuationSeparator" w:id="0">
    <w:p w14:paraId="1F42F5A2" w14:textId="77777777" w:rsidR="00F47645" w:rsidRDefault="00F47645" w:rsidP="00A96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B0A48" w14:textId="77777777" w:rsidR="005E0547" w:rsidRPr="00477EB5" w:rsidRDefault="005E0547" w:rsidP="005302B7">
    <w:pPr>
      <w:pStyle w:val="Header"/>
      <w:pBdr>
        <w:bottom w:val="single" w:sz="4" w:space="1" w:color="auto"/>
      </w:pBdr>
      <w:tabs>
        <w:tab w:val="clear" w:pos="4680"/>
        <w:tab w:val="clear" w:pos="9360"/>
      </w:tabs>
      <w:bidi/>
      <w:jc w:val="both"/>
      <w:rPr>
        <w:rFonts w:ascii="Traditional Arabic" w:hAnsi="Traditional Arabic" w:cs="Traditional Arabic"/>
        <w:i/>
        <w:iCs/>
        <w:sz w:val="24"/>
        <w:szCs w:val="24"/>
      </w:rPr>
    </w:pPr>
    <w:r w:rsidRPr="00477EB5">
      <w:rPr>
        <w:rFonts w:ascii="Traditional Arabic" w:hAnsi="Traditional Arabic" w:cs="Traditional Arabic" w:hint="cs"/>
        <w:i/>
        <w:iCs/>
        <w:sz w:val="24"/>
        <w:szCs w:val="24"/>
        <w:rtl/>
      </w:rPr>
      <w:t>م</w:t>
    </w:r>
    <w:r>
      <w:rPr>
        <w:rFonts w:ascii="Traditional Arabic" w:hAnsi="Traditional Arabic" w:cs="Traditional Arabic" w:hint="cs"/>
        <w:i/>
        <w:iCs/>
        <w:sz w:val="24"/>
        <w:szCs w:val="24"/>
        <w:rtl/>
      </w:rPr>
      <w:t>عايير التأهيل للحصول</w:t>
    </w:r>
    <w:r w:rsidR="00F33A78">
      <w:rPr>
        <w:rFonts w:ascii="Traditional Arabic" w:hAnsi="Traditional Arabic" w:cs="Traditional Arabic" w:hint="cs"/>
        <w:i/>
        <w:iCs/>
        <w:sz w:val="24"/>
        <w:szCs w:val="24"/>
        <w:rtl/>
      </w:rPr>
      <w:t xml:space="preserve"> على شهادة</w:t>
    </w:r>
    <w:r w:rsidR="00720161">
      <w:rPr>
        <w:rFonts w:ascii="Traditional Arabic" w:hAnsi="Traditional Arabic" w:cs="Traditional Arabic" w:hint="cs"/>
        <w:i/>
        <w:iCs/>
        <w:sz w:val="24"/>
        <w:szCs w:val="24"/>
        <w:rtl/>
      </w:rPr>
      <w:t xml:space="preserve"> - مدرب</w:t>
    </w:r>
    <w:r>
      <w:rPr>
        <w:rFonts w:ascii="Traditional Arabic" w:hAnsi="Traditional Arabic" w:cs="Traditional Arabic" w:hint="cs"/>
        <w:i/>
        <w:iCs/>
        <w:sz w:val="24"/>
        <w:szCs w:val="24"/>
        <w:rtl/>
      </w:rPr>
      <w:tab/>
    </w:r>
    <w:r>
      <w:rPr>
        <w:rFonts w:ascii="Traditional Arabic" w:hAnsi="Traditional Arabic" w:cs="Traditional Arabic" w:hint="cs"/>
        <w:i/>
        <w:iCs/>
        <w:sz w:val="24"/>
        <w:szCs w:val="24"/>
        <w:rtl/>
      </w:rPr>
      <w:tab/>
    </w:r>
    <w:r>
      <w:rPr>
        <w:rFonts w:ascii="Traditional Arabic" w:hAnsi="Traditional Arabic" w:cs="Traditional Arabic" w:hint="cs"/>
        <w:i/>
        <w:iCs/>
        <w:sz w:val="24"/>
        <w:szCs w:val="24"/>
        <w:rtl/>
      </w:rPr>
      <w:tab/>
    </w:r>
    <w:r>
      <w:rPr>
        <w:rFonts w:ascii="Traditional Arabic" w:hAnsi="Traditional Arabic" w:cs="Traditional Arabic" w:hint="cs"/>
        <w:i/>
        <w:iCs/>
        <w:sz w:val="24"/>
        <w:szCs w:val="24"/>
        <w:rtl/>
      </w:rPr>
      <w:tab/>
    </w:r>
    <w:r>
      <w:rPr>
        <w:rFonts w:ascii="Traditional Arabic" w:hAnsi="Traditional Arabic" w:cs="Traditional Arabic" w:hint="cs"/>
        <w:i/>
        <w:iCs/>
        <w:sz w:val="24"/>
        <w:szCs w:val="24"/>
        <w:rtl/>
      </w:rPr>
      <w:tab/>
    </w:r>
    <w:r>
      <w:rPr>
        <w:rFonts w:ascii="Traditional Arabic" w:hAnsi="Traditional Arabic" w:cs="Traditional Arabic" w:hint="cs"/>
        <w:i/>
        <w:iCs/>
        <w:sz w:val="24"/>
        <w:szCs w:val="24"/>
        <w:rtl/>
      </w:rPr>
      <w:tab/>
      <w:t xml:space="preserve">              </w:t>
    </w:r>
    <w:r w:rsidR="00F33A78">
      <w:rPr>
        <w:rFonts w:ascii="Traditional Arabic" w:hAnsi="Traditional Arabic" w:cs="Traditional Arabic"/>
        <w:i/>
        <w:iCs/>
        <w:sz w:val="24"/>
        <w:szCs w:val="24"/>
      </w:rPr>
      <w:t xml:space="preserve">                      </w:t>
    </w:r>
    <w:r>
      <w:rPr>
        <w:rFonts w:ascii="Traditional Arabic" w:hAnsi="Traditional Arabic" w:cs="Traditional Arabic" w:hint="cs"/>
        <w:i/>
        <w:iCs/>
        <w:sz w:val="24"/>
        <w:szCs w:val="24"/>
        <w:rtl/>
      </w:rPr>
      <w:t xml:space="preserve"> </w:t>
    </w:r>
    <w:r w:rsidRPr="00477EB5">
      <w:rPr>
        <w:rFonts w:ascii="Traditional Arabic" w:hAnsi="Traditional Arabic" w:cs="Traditional Arabic"/>
        <w:i/>
        <w:iCs/>
        <w:sz w:val="24"/>
        <w:szCs w:val="24"/>
      </w:rPr>
      <w:fldChar w:fldCharType="begin"/>
    </w:r>
    <w:r w:rsidRPr="00477EB5">
      <w:rPr>
        <w:rFonts w:ascii="Traditional Arabic" w:hAnsi="Traditional Arabic" w:cs="Traditional Arabic"/>
        <w:i/>
        <w:iCs/>
        <w:sz w:val="24"/>
        <w:szCs w:val="24"/>
      </w:rPr>
      <w:instrText xml:space="preserve"> PAGE   \* MERGEFORMAT </w:instrText>
    </w:r>
    <w:r w:rsidRPr="00477EB5">
      <w:rPr>
        <w:rFonts w:ascii="Traditional Arabic" w:hAnsi="Traditional Arabic" w:cs="Traditional Arabic"/>
        <w:i/>
        <w:iCs/>
        <w:sz w:val="24"/>
        <w:szCs w:val="24"/>
      </w:rPr>
      <w:fldChar w:fldCharType="separate"/>
    </w:r>
    <w:r w:rsidR="00290C36">
      <w:rPr>
        <w:rFonts w:ascii="Traditional Arabic" w:hAnsi="Traditional Arabic" w:cs="Traditional Arabic"/>
        <w:i/>
        <w:iCs/>
        <w:noProof/>
        <w:sz w:val="24"/>
        <w:szCs w:val="24"/>
        <w:rtl/>
      </w:rPr>
      <w:t>4</w:t>
    </w:r>
    <w:r w:rsidRPr="00477EB5">
      <w:rPr>
        <w:rFonts w:ascii="Traditional Arabic" w:hAnsi="Traditional Arabic" w:cs="Traditional Arabic"/>
        <w:i/>
        <w:iCs/>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602C"/>
    <w:multiLevelType w:val="hybridMultilevel"/>
    <w:tmpl w:val="712C27E0"/>
    <w:lvl w:ilvl="0" w:tplc="DE7E24F6">
      <w:start w:val="1"/>
      <w:numFmt w:val="bullet"/>
      <w:lvlText w:val=""/>
      <w:lvlJc w:val="left"/>
      <w:pPr>
        <w:ind w:left="1001" w:hanging="360"/>
      </w:pPr>
      <w:rPr>
        <w:rFonts w:ascii="Symbol" w:hAnsi="Symbol" w:hint="default"/>
        <w:color w:val="0000FF"/>
      </w:rPr>
    </w:lvl>
    <w:lvl w:ilvl="1" w:tplc="04090003" w:tentative="1">
      <w:start w:val="1"/>
      <w:numFmt w:val="bullet"/>
      <w:lvlText w:val="o"/>
      <w:lvlJc w:val="left"/>
      <w:pPr>
        <w:ind w:left="1721" w:hanging="360"/>
      </w:pPr>
      <w:rPr>
        <w:rFonts w:ascii="Courier New" w:hAnsi="Courier New" w:cs="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cs="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cs="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1" w15:restartNumberingAfterBreak="0">
    <w:nsid w:val="06CB463D"/>
    <w:multiLevelType w:val="hybridMultilevel"/>
    <w:tmpl w:val="9BA20B62"/>
    <w:lvl w:ilvl="0" w:tplc="DE7E24F6">
      <w:start w:val="1"/>
      <w:numFmt w:val="bullet"/>
      <w:lvlText w:val=""/>
      <w:lvlJc w:val="left"/>
      <w:pPr>
        <w:ind w:left="1206" w:hanging="360"/>
      </w:pPr>
      <w:rPr>
        <w:rFonts w:ascii="Symbol" w:hAnsi="Symbol" w:hint="default"/>
        <w:color w:val="0000FF"/>
      </w:rPr>
    </w:lvl>
    <w:lvl w:ilvl="1" w:tplc="04090003" w:tentative="1">
      <w:start w:val="1"/>
      <w:numFmt w:val="bullet"/>
      <w:lvlText w:val="o"/>
      <w:lvlJc w:val="left"/>
      <w:pPr>
        <w:ind w:left="1926" w:hanging="360"/>
      </w:pPr>
      <w:rPr>
        <w:rFonts w:ascii="Courier New" w:hAnsi="Courier New" w:cs="Courier New" w:hint="default"/>
      </w:rPr>
    </w:lvl>
    <w:lvl w:ilvl="2" w:tplc="04090005" w:tentative="1">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abstractNum w:abstractNumId="2" w15:restartNumberingAfterBreak="0">
    <w:nsid w:val="06D70694"/>
    <w:multiLevelType w:val="hybridMultilevel"/>
    <w:tmpl w:val="F74A5B88"/>
    <w:lvl w:ilvl="0" w:tplc="DE7E24F6">
      <w:start w:val="1"/>
      <w:numFmt w:val="bullet"/>
      <w:lvlText w:val=""/>
      <w:lvlJc w:val="left"/>
      <w:pPr>
        <w:ind w:left="1001" w:hanging="360"/>
      </w:pPr>
      <w:rPr>
        <w:rFonts w:ascii="Symbol" w:hAnsi="Symbol" w:hint="default"/>
        <w:color w:val="0000FF"/>
      </w:rPr>
    </w:lvl>
    <w:lvl w:ilvl="1" w:tplc="04090003" w:tentative="1">
      <w:start w:val="1"/>
      <w:numFmt w:val="bullet"/>
      <w:lvlText w:val="o"/>
      <w:lvlJc w:val="left"/>
      <w:pPr>
        <w:ind w:left="1721" w:hanging="360"/>
      </w:pPr>
      <w:rPr>
        <w:rFonts w:ascii="Courier New" w:hAnsi="Courier New" w:cs="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cs="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cs="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3" w15:restartNumberingAfterBreak="0">
    <w:nsid w:val="1B9150C3"/>
    <w:multiLevelType w:val="hybridMultilevel"/>
    <w:tmpl w:val="8DF2077E"/>
    <w:lvl w:ilvl="0" w:tplc="F8E04D72">
      <w:start w:val="17"/>
      <w:numFmt w:val="bullet"/>
      <w:lvlText w:val=""/>
      <w:lvlJc w:val="left"/>
      <w:pPr>
        <w:ind w:left="720" w:hanging="360"/>
      </w:pPr>
      <w:rPr>
        <w:rFonts w:ascii="Wingdings" w:eastAsia="Calibri" w:hAnsi="Wingdings"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1297E"/>
    <w:multiLevelType w:val="hybridMultilevel"/>
    <w:tmpl w:val="E9AE6310"/>
    <w:lvl w:ilvl="0" w:tplc="DE7E24F6">
      <w:start w:val="1"/>
      <w:numFmt w:val="bullet"/>
      <w:lvlText w:val=""/>
      <w:lvlJc w:val="left"/>
      <w:pPr>
        <w:ind w:left="1001" w:hanging="360"/>
      </w:pPr>
      <w:rPr>
        <w:rFonts w:ascii="Symbol" w:hAnsi="Symbol" w:hint="default"/>
        <w:color w:val="0000FF"/>
      </w:rPr>
    </w:lvl>
    <w:lvl w:ilvl="1" w:tplc="08090003" w:tentative="1">
      <w:start w:val="1"/>
      <w:numFmt w:val="bullet"/>
      <w:lvlText w:val="o"/>
      <w:lvlJc w:val="left"/>
      <w:pPr>
        <w:ind w:left="1721" w:hanging="360"/>
      </w:pPr>
      <w:rPr>
        <w:rFonts w:ascii="Courier New" w:hAnsi="Courier New" w:cs="Courier New" w:hint="default"/>
      </w:rPr>
    </w:lvl>
    <w:lvl w:ilvl="2" w:tplc="08090005" w:tentative="1">
      <w:start w:val="1"/>
      <w:numFmt w:val="bullet"/>
      <w:lvlText w:val=""/>
      <w:lvlJc w:val="left"/>
      <w:pPr>
        <w:ind w:left="2441" w:hanging="360"/>
      </w:pPr>
      <w:rPr>
        <w:rFonts w:ascii="Wingdings" w:hAnsi="Wingdings" w:hint="default"/>
      </w:rPr>
    </w:lvl>
    <w:lvl w:ilvl="3" w:tplc="08090001" w:tentative="1">
      <w:start w:val="1"/>
      <w:numFmt w:val="bullet"/>
      <w:lvlText w:val=""/>
      <w:lvlJc w:val="left"/>
      <w:pPr>
        <w:ind w:left="3161" w:hanging="360"/>
      </w:pPr>
      <w:rPr>
        <w:rFonts w:ascii="Symbol" w:hAnsi="Symbol" w:hint="default"/>
      </w:rPr>
    </w:lvl>
    <w:lvl w:ilvl="4" w:tplc="08090003" w:tentative="1">
      <w:start w:val="1"/>
      <w:numFmt w:val="bullet"/>
      <w:lvlText w:val="o"/>
      <w:lvlJc w:val="left"/>
      <w:pPr>
        <w:ind w:left="3881" w:hanging="360"/>
      </w:pPr>
      <w:rPr>
        <w:rFonts w:ascii="Courier New" w:hAnsi="Courier New" w:cs="Courier New" w:hint="default"/>
      </w:rPr>
    </w:lvl>
    <w:lvl w:ilvl="5" w:tplc="08090005" w:tentative="1">
      <w:start w:val="1"/>
      <w:numFmt w:val="bullet"/>
      <w:lvlText w:val=""/>
      <w:lvlJc w:val="left"/>
      <w:pPr>
        <w:ind w:left="4601" w:hanging="360"/>
      </w:pPr>
      <w:rPr>
        <w:rFonts w:ascii="Wingdings" w:hAnsi="Wingdings" w:hint="default"/>
      </w:rPr>
    </w:lvl>
    <w:lvl w:ilvl="6" w:tplc="08090001" w:tentative="1">
      <w:start w:val="1"/>
      <w:numFmt w:val="bullet"/>
      <w:lvlText w:val=""/>
      <w:lvlJc w:val="left"/>
      <w:pPr>
        <w:ind w:left="5321" w:hanging="360"/>
      </w:pPr>
      <w:rPr>
        <w:rFonts w:ascii="Symbol" w:hAnsi="Symbol" w:hint="default"/>
      </w:rPr>
    </w:lvl>
    <w:lvl w:ilvl="7" w:tplc="08090003" w:tentative="1">
      <w:start w:val="1"/>
      <w:numFmt w:val="bullet"/>
      <w:lvlText w:val="o"/>
      <w:lvlJc w:val="left"/>
      <w:pPr>
        <w:ind w:left="6041" w:hanging="360"/>
      </w:pPr>
      <w:rPr>
        <w:rFonts w:ascii="Courier New" w:hAnsi="Courier New" w:cs="Courier New" w:hint="default"/>
      </w:rPr>
    </w:lvl>
    <w:lvl w:ilvl="8" w:tplc="08090005" w:tentative="1">
      <w:start w:val="1"/>
      <w:numFmt w:val="bullet"/>
      <w:lvlText w:val=""/>
      <w:lvlJc w:val="left"/>
      <w:pPr>
        <w:ind w:left="6761" w:hanging="360"/>
      </w:pPr>
      <w:rPr>
        <w:rFonts w:ascii="Wingdings" w:hAnsi="Wingdings" w:hint="default"/>
      </w:rPr>
    </w:lvl>
  </w:abstractNum>
  <w:abstractNum w:abstractNumId="5" w15:restartNumberingAfterBreak="0">
    <w:nsid w:val="262F0936"/>
    <w:multiLevelType w:val="hybridMultilevel"/>
    <w:tmpl w:val="048E0B9A"/>
    <w:lvl w:ilvl="0" w:tplc="DE7E24F6">
      <w:start w:val="1"/>
      <w:numFmt w:val="bullet"/>
      <w:lvlText w:val=""/>
      <w:lvlJc w:val="left"/>
      <w:pPr>
        <w:ind w:left="1001" w:hanging="360"/>
      </w:pPr>
      <w:rPr>
        <w:rFonts w:ascii="Symbol" w:hAnsi="Symbol" w:hint="default"/>
        <w:color w:val="0000FF"/>
      </w:rPr>
    </w:lvl>
    <w:lvl w:ilvl="1" w:tplc="04090003" w:tentative="1">
      <w:start w:val="1"/>
      <w:numFmt w:val="bullet"/>
      <w:lvlText w:val="o"/>
      <w:lvlJc w:val="left"/>
      <w:pPr>
        <w:ind w:left="1721" w:hanging="360"/>
      </w:pPr>
      <w:rPr>
        <w:rFonts w:ascii="Courier New" w:hAnsi="Courier New" w:cs="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cs="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cs="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6" w15:restartNumberingAfterBreak="0">
    <w:nsid w:val="274A0CEE"/>
    <w:multiLevelType w:val="hybridMultilevel"/>
    <w:tmpl w:val="4CD61A84"/>
    <w:lvl w:ilvl="0" w:tplc="08090003">
      <w:start w:val="1"/>
      <w:numFmt w:val="bullet"/>
      <w:lvlText w:val="o"/>
      <w:lvlJc w:val="left"/>
      <w:pPr>
        <w:ind w:left="1179" w:hanging="360"/>
      </w:pPr>
      <w:rPr>
        <w:rFonts w:ascii="Courier New" w:hAnsi="Courier New" w:cs="Times New Roman"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7" w15:restartNumberingAfterBreak="0">
    <w:nsid w:val="27DC5359"/>
    <w:multiLevelType w:val="hybridMultilevel"/>
    <w:tmpl w:val="A18058EC"/>
    <w:lvl w:ilvl="0" w:tplc="DE7E24F6">
      <w:start w:val="1"/>
      <w:numFmt w:val="bullet"/>
      <w:lvlText w:val=""/>
      <w:lvlJc w:val="left"/>
      <w:pPr>
        <w:ind w:left="1143" w:hanging="360"/>
      </w:pPr>
      <w:rPr>
        <w:rFonts w:ascii="Symbol" w:hAnsi="Symbol" w:hint="default"/>
        <w:color w:val="0000FF"/>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8" w15:restartNumberingAfterBreak="0">
    <w:nsid w:val="38486E1A"/>
    <w:multiLevelType w:val="hybridMultilevel"/>
    <w:tmpl w:val="5126811E"/>
    <w:lvl w:ilvl="0" w:tplc="DE7E24F6">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B0F40"/>
    <w:multiLevelType w:val="hybridMultilevel"/>
    <w:tmpl w:val="8D821C0C"/>
    <w:lvl w:ilvl="0" w:tplc="0409000F">
      <w:start w:val="1"/>
      <w:numFmt w:val="decimal"/>
      <w:lvlText w:val="%1."/>
      <w:lvlJc w:val="left"/>
      <w:pPr>
        <w:ind w:left="1143" w:hanging="360"/>
      </w:p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10" w15:restartNumberingAfterBreak="0">
    <w:nsid w:val="3E0872FD"/>
    <w:multiLevelType w:val="hybridMultilevel"/>
    <w:tmpl w:val="24A05E5A"/>
    <w:lvl w:ilvl="0" w:tplc="DE7E24F6">
      <w:start w:val="1"/>
      <w:numFmt w:val="bullet"/>
      <w:lvlText w:val=""/>
      <w:lvlJc w:val="left"/>
      <w:pPr>
        <w:ind w:left="720" w:hanging="360"/>
      </w:pPr>
      <w:rPr>
        <w:rFonts w:ascii="Symbol" w:hAnsi="Symbo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4E7853"/>
    <w:multiLevelType w:val="hybridMultilevel"/>
    <w:tmpl w:val="B9EC3F34"/>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12" w15:restartNumberingAfterBreak="0">
    <w:nsid w:val="494B1146"/>
    <w:multiLevelType w:val="hybridMultilevel"/>
    <w:tmpl w:val="AB9E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6F2D7A"/>
    <w:multiLevelType w:val="hybridMultilevel"/>
    <w:tmpl w:val="DC2C2238"/>
    <w:lvl w:ilvl="0" w:tplc="08090003">
      <w:start w:val="1"/>
      <w:numFmt w:val="bullet"/>
      <w:lvlText w:val="o"/>
      <w:lvlJc w:val="left"/>
      <w:pPr>
        <w:ind w:left="927" w:hanging="360"/>
      </w:pPr>
      <w:rPr>
        <w:rFonts w:ascii="Courier New" w:hAnsi="Courier New"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5C573EA1"/>
    <w:multiLevelType w:val="hybridMultilevel"/>
    <w:tmpl w:val="EB06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267CA4"/>
    <w:multiLevelType w:val="hybridMultilevel"/>
    <w:tmpl w:val="C7580F6E"/>
    <w:lvl w:ilvl="0" w:tplc="DE7E24F6">
      <w:start w:val="1"/>
      <w:numFmt w:val="bullet"/>
      <w:lvlText w:val=""/>
      <w:lvlJc w:val="left"/>
      <w:pPr>
        <w:ind w:left="1001" w:hanging="360"/>
      </w:pPr>
      <w:rPr>
        <w:rFonts w:ascii="Symbol" w:hAnsi="Symbol" w:hint="default"/>
        <w:color w:val="0000FF"/>
      </w:rPr>
    </w:lvl>
    <w:lvl w:ilvl="1" w:tplc="04090003" w:tentative="1">
      <w:start w:val="1"/>
      <w:numFmt w:val="bullet"/>
      <w:lvlText w:val="o"/>
      <w:lvlJc w:val="left"/>
      <w:pPr>
        <w:ind w:left="1721" w:hanging="360"/>
      </w:pPr>
      <w:rPr>
        <w:rFonts w:ascii="Courier New" w:hAnsi="Courier New" w:cs="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cs="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cs="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16" w15:restartNumberingAfterBreak="0">
    <w:nsid w:val="60C35519"/>
    <w:multiLevelType w:val="hybridMultilevel"/>
    <w:tmpl w:val="C3205AF6"/>
    <w:lvl w:ilvl="0" w:tplc="DE7E24F6">
      <w:start w:val="1"/>
      <w:numFmt w:val="bullet"/>
      <w:lvlText w:val=""/>
      <w:lvlJc w:val="left"/>
      <w:pPr>
        <w:ind w:left="1001" w:hanging="360"/>
      </w:pPr>
      <w:rPr>
        <w:rFonts w:ascii="Symbol" w:hAnsi="Symbol" w:hint="default"/>
        <w:color w:val="0000FF"/>
      </w:rPr>
    </w:lvl>
    <w:lvl w:ilvl="1" w:tplc="04090003" w:tentative="1">
      <w:start w:val="1"/>
      <w:numFmt w:val="bullet"/>
      <w:lvlText w:val="o"/>
      <w:lvlJc w:val="left"/>
      <w:pPr>
        <w:ind w:left="1721" w:hanging="360"/>
      </w:pPr>
      <w:rPr>
        <w:rFonts w:ascii="Courier New" w:hAnsi="Courier New" w:cs="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cs="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cs="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17" w15:restartNumberingAfterBreak="0">
    <w:nsid w:val="637D6FE2"/>
    <w:multiLevelType w:val="hybridMultilevel"/>
    <w:tmpl w:val="27D475C8"/>
    <w:lvl w:ilvl="0" w:tplc="DE7E24F6">
      <w:start w:val="1"/>
      <w:numFmt w:val="bullet"/>
      <w:lvlText w:val=""/>
      <w:lvlJc w:val="left"/>
      <w:pPr>
        <w:ind w:left="1001" w:hanging="360"/>
      </w:pPr>
      <w:rPr>
        <w:rFonts w:ascii="Symbol" w:hAnsi="Symbol" w:hint="default"/>
        <w:color w:val="0000FF"/>
      </w:rPr>
    </w:lvl>
    <w:lvl w:ilvl="1" w:tplc="08090003" w:tentative="1">
      <w:start w:val="1"/>
      <w:numFmt w:val="bullet"/>
      <w:lvlText w:val="o"/>
      <w:lvlJc w:val="left"/>
      <w:pPr>
        <w:ind w:left="1721" w:hanging="360"/>
      </w:pPr>
      <w:rPr>
        <w:rFonts w:ascii="Courier New" w:hAnsi="Courier New" w:cs="Courier New" w:hint="default"/>
      </w:rPr>
    </w:lvl>
    <w:lvl w:ilvl="2" w:tplc="08090005" w:tentative="1">
      <w:start w:val="1"/>
      <w:numFmt w:val="bullet"/>
      <w:lvlText w:val=""/>
      <w:lvlJc w:val="left"/>
      <w:pPr>
        <w:ind w:left="2441" w:hanging="360"/>
      </w:pPr>
      <w:rPr>
        <w:rFonts w:ascii="Wingdings" w:hAnsi="Wingdings" w:hint="default"/>
      </w:rPr>
    </w:lvl>
    <w:lvl w:ilvl="3" w:tplc="08090001" w:tentative="1">
      <w:start w:val="1"/>
      <w:numFmt w:val="bullet"/>
      <w:lvlText w:val=""/>
      <w:lvlJc w:val="left"/>
      <w:pPr>
        <w:ind w:left="3161" w:hanging="360"/>
      </w:pPr>
      <w:rPr>
        <w:rFonts w:ascii="Symbol" w:hAnsi="Symbol" w:hint="default"/>
      </w:rPr>
    </w:lvl>
    <w:lvl w:ilvl="4" w:tplc="08090003" w:tentative="1">
      <w:start w:val="1"/>
      <w:numFmt w:val="bullet"/>
      <w:lvlText w:val="o"/>
      <w:lvlJc w:val="left"/>
      <w:pPr>
        <w:ind w:left="3881" w:hanging="360"/>
      </w:pPr>
      <w:rPr>
        <w:rFonts w:ascii="Courier New" w:hAnsi="Courier New" w:cs="Courier New" w:hint="default"/>
      </w:rPr>
    </w:lvl>
    <w:lvl w:ilvl="5" w:tplc="08090005" w:tentative="1">
      <w:start w:val="1"/>
      <w:numFmt w:val="bullet"/>
      <w:lvlText w:val=""/>
      <w:lvlJc w:val="left"/>
      <w:pPr>
        <w:ind w:left="4601" w:hanging="360"/>
      </w:pPr>
      <w:rPr>
        <w:rFonts w:ascii="Wingdings" w:hAnsi="Wingdings" w:hint="default"/>
      </w:rPr>
    </w:lvl>
    <w:lvl w:ilvl="6" w:tplc="08090001" w:tentative="1">
      <w:start w:val="1"/>
      <w:numFmt w:val="bullet"/>
      <w:lvlText w:val=""/>
      <w:lvlJc w:val="left"/>
      <w:pPr>
        <w:ind w:left="5321" w:hanging="360"/>
      </w:pPr>
      <w:rPr>
        <w:rFonts w:ascii="Symbol" w:hAnsi="Symbol" w:hint="default"/>
      </w:rPr>
    </w:lvl>
    <w:lvl w:ilvl="7" w:tplc="08090003" w:tentative="1">
      <w:start w:val="1"/>
      <w:numFmt w:val="bullet"/>
      <w:lvlText w:val="o"/>
      <w:lvlJc w:val="left"/>
      <w:pPr>
        <w:ind w:left="6041" w:hanging="360"/>
      </w:pPr>
      <w:rPr>
        <w:rFonts w:ascii="Courier New" w:hAnsi="Courier New" w:cs="Courier New" w:hint="default"/>
      </w:rPr>
    </w:lvl>
    <w:lvl w:ilvl="8" w:tplc="08090005" w:tentative="1">
      <w:start w:val="1"/>
      <w:numFmt w:val="bullet"/>
      <w:lvlText w:val=""/>
      <w:lvlJc w:val="left"/>
      <w:pPr>
        <w:ind w:left="6761" w:hanging="360"/>
      </w:pPr>
      <w:rPr>
        <w:rFonts w:ascii="Wingdings" w:hAnsi="Wingdings" w:hint="default"/>
      </w:rPr>
    </w:lvl>
  </w:abstractNum>
  <w:abstractNum w:abstractNumId="18" w15:restartNumberingAfterBreak="0">
    <w:nsid w:val="67A6199A"/>
    <w:multiLevelType w:val="hybridMultilevel"/>
    <w:tmpl w:val="B7C46332"/>
    <w:lvl w:ilvl="0" w:tplc="DE7E24F6">
      <w:start w:val="1"/>
      <w:numFmt w:val="bullet"/>
      <w:lvlText w:val=""/>
      <w:lvlJc w:val="left"/>
      <w:pPr>
        <w:ind w:left="1285" w:hanging="360"/>
      </w:pPr>
      <w:rPr>
        <w:rFonts w:ascii="Symbol" w:hAnsi="Symbol" w:hint="default"/>
        <w:color w:val="0000FF"/>
      </w:rPr>
    </w:lvl>
    <w:lvl w:ilvl="1" w:tplc="04090003" w:tentative="1">
      <w:start w:val="1"/>
      <w:numFmt w:val="bullet"/>
      <w:lvlText w:val="o"/>
      <w:lvlJc w:val="left"/>
      <w:pPr>
        <w:ind w:left="2005" w:hanging="360"/>
      </w:pPr>
      <w:rPr>
        <w:rFonts w:ascii="Courier New" w:hAnsi="Courier New" w:cs="Courier New" w:hint="default"/>
      </w:rPr>
    </w:lvl>
    <w:lvl w:ilvl="2" w:tplc="04090005" w:tentative="1">
      <w:start w:val="1"/>
      <w:numFmt w:val="bullet"/>
      <w:lvlText w:val=""/>
      <w:lvlJc w:val="left"/>
      <w:pPr>
        <w:ind w:left="2725" w:hanging="360"/>
      </w:pPr>
      <w:rPr>
        <w:rFonts w:ascii="Wingdings" w:hAnsi="Wingdings" w:hint="default"/>
      </w:rPr>
    </w:lvl>
    <w:lvl w:ilvl="3" w:tplc="04090001" w:tentative="1">
      <w:start w:val="1"/>
      <w:numFmt w:val="bullet"/>
      <w:lvlText w:val=""/>
      <w:lvlJc w:val="left"/>
      <w:pPr>
        <w:ind w:left="3445" w:hanging="360"/>
      </w:pPr>
      <w:rPr>
        <w:rFonts w:ascii="Symbol" w:hAnsi="Symbol" w:hint="default"/>
      </w:rPr>
    </w:lvl>
    <w:lvl w:ilvl="4" w:tplc="04090003" w:tentative="1">
      <w:start w:val="1"/>
      <w:numFmt w:val="bullet"/>
      <w:lvlText w:val="o"/>
      <w:lvlJc w:val="left"/>
      <w:pPr>
        <w:ind w:left="4165" w:hanging="360"/>
      </w:pPr>
      <w:rPr>
        <w:rFonts w:ascii="Courier New" w:hAnsi="Courier New" w:cs="Courier New" w:hint="default"/>
      </w:rPr>
    </w:lvl>
    <w:lvl w:ilvl="5" w:tplc="04090005" w:tentative="1">
      <w:start w:val="1"/>
      <w:numFmt w:val="bullet"/>
      <w:lvlText w:val=""/>
      <w:lvlJc w:val="left"/>
      <w:pPr>
        <w:ind w:left="4885" w:hanging="360"/>
      </w:pPr>
      <w:rPr>
        <w:rFonts w:ascii="Wingdings" w:hAnsi="Wingdings" w:hint="default"/>
      </w:rPr>
    </w:lvl>
    <w:lvl w:ilvl="6" w:tplc="04090001" w:tentative="1">
      <w:start w:val="1"/>
      <w:numFmt w:val="bullet"/>
      <w:lvlText w:val=""/>
      <w:lvlJc w:val="left"/>
      <w:pPr>
        <w:ind w:left="5605" w:hanging="360"/>
      </w:pPr>
      <w:rPr>
        <w:rFonts w:ascii="Symbol" w:hAnsi="Symbol" w:hint="default"/>
      </w:rPr>
    </w:lvl>
    <w:lvl w:ilvl="7" w:tplc="04090003" w:tentative="1">
      <w:start w:val="1"/>
      <w:numFmt w:val="bullet"/>
      <w:lvlText w:val="o"/>
      <w:lvlJc w:val="left"/>
      <w:pPr>
        <w:ind w:left="6325" w:hanging="360"/>
      </w:pPr>
      <w:rPr>
        <w:rFonts w:ascii="Courier New" w:hAnsi="Courier New" w:cs="Courier New" w:hint="default"/>
      </w:rPr>
    </w:lvl>
    <w:lvl w:ilvl="8" w:tplc="04090005" w:tentative="1">
      <w:start w:val="1"/>
      <w:numFmt w:val="bullet"/>
      <w:lvlText w:val=""/>
      <w:lvlJc w:val="left"/>
      <w:pPr>
        <w:ind w:left="7045" w:hanging="360"/>
      </w:pPr>
      <w:rPr>
        <w:rFonts w:ascii="Wingdings" w:hAnsi="Wingdings" w:hint="default"/>
      </w:rPr>
    </w:lvl>
  </w:abstractNum>
  <w:abstractNum w:abstractNumId="19" w15:restartNumberingAfterBreak="0">
    <w:nsid w:val="6C0D7018"/>
    <w:multiLevelType w:val="hybridMultilevel"/>
    <w:tmpl w:val="EF82E1DA"/>
    <w:lvl w:ilvl="0" w:tplc="DE7E24F6">
      <w:start w:val="1"/>
      <w:numFmt w:val="bullet"/>
      <w:lvlText w:val=""/>
      <w:lvlJc w:val="left"/>
      <w:pPr>
        <w:ind w:left="382" w:hanging="360"/>
      </w:pPr>
      <w:rPr>
        <w:rFonts w:ascii="Symbol" w:hAnsi="Symbol" w:hint="default"/>
        <w:color w:val="0000FF"/>
      </w:rPr>
    </w:lvl>
    <w:lvl w:ilvl="1" w:tplc="08090003" w:tentative="1">
      <w:start w:val="1"/>
      <w:numFmt w:val="bullet"/>
      <w:lvlText w:val="o"/>
      <w:lvlJc w:val="left"/>
      <w:pPr>
        <w:ind w:left="1102" w:hanging="360"/>
      </w:pPr>
      <w:rPr>
        <w:rFonts w:ascii="Courier New" w:hAnsi="Courier New" w:cs="Courier New" w:hint="default"/>
      </w:rPr>
    </w:lvl>
    <w:lvl w:ilvl="2" w:tplc="08090005" w:tentative="1">
      <w:start w:val="1"/>
      <w:numFmt w:val="bullet"/>
      <w:lvlText w:val=""/>
      <w:lvlJc w:val="left"/>
      <w:pPr>
        <w:ind w:left="1822" w:hanging="360"/>
      </w:pPr>
      <w:rPr>
        <w:rFonts w:ascii="Wingdings" w:hAnsi="Wingdings" w:hint="default"/>
      </w:rPr>
    </w:lvl>
    <w:lvl w:ilvl="3" w:tplc="08090001" w:tentative="1">
      <w:start w:val="1"/>
      <w:numFmt w:val="bullet"/>
      <w:lvlText w:val=""/>
      <w:lvlJc w:val="left"/>
      <w:pPr>
        <w:ind w:left="2542" w:hanging="360"/>
      </w:pPr>
      <w:rPr>
        <w:rFonts w:ascii="Symbol" w:hAnsi="Symbol" w:hint="default"/>
      </w:rPr>
    </w:lvl>
    <w:lvl w:ilvl="4" w:tplc="08090003" w:tentative="1">
      <w:start w:val="1"/>
      <w:numFmt w:val="bullet"/>
      <w:lvlText w:val="o"/>
      <w:lvlJc w:val="left"/>
      <w:pPr>
        <w:ind w:left="3262" w:hanging="360"/>
      </w:pPr>
      <w:rPr>
        <w:rFonts w:ascii="Courier New" w:hAnsi="Courier New" w:cs="Courier New" w:hint="default"/>
      </w:rPr>
    </w:lvl>
    <w:lvl w:ilvl="5" w:tplc="08090005" w:tentative="1">
      <w:start w:val="1"/>
      <w:numFmt w:val="bullet"/>
      <w:lvlText w:val=""/>
      <w:lvlJc w:val="left"/>
      <w:pPr>
        <w:ind w:left="3982" w:hanging="360"/>
      </w:pPr>
      <w:rPr>
        <w:rFonts w:ascii="Wingdings" w:hAnsi="Wingdings" w:hint="default"/>
      </w:rPr>
    </w:lvl>
    <w:lvl w:ilvl="6" w:tplc="08090001" w:tentative="1">
      <w:start w:val="1"/>
      <w:numFmt w:val="bullet"/>
      <w:lvlText w:val=""/>
      <w:lvlJc w:val="left"/>
      <w:pPr>
        <w:ind w:left="4702" w:hanging="360"/>
      </w:pPr>
      <w:rPr>
        <w:rFonts w:ascii="Symbol" w:hAnsi="Symbol" w:hint="default"/>
      </w:rPr>
    </w:lvl>
    <w:lvl w:ilvl="7" w:tplc="08090003" w:tentative="1">
      <w:start w:val="1"/>
      <w:numFmt w:val="bullet"/>
      <w:lvlText w:val="o"/>
      <w:lvlJc w:val="left"/>
      <w:pPr>
        <w:ind w:left="5422" w:hanging="360"/>
      </w:pPr>
      <w:rPr>
        <w:rFonts w:ascii="Courier New" w:hAnsi="Courier New" w:cs="Courier New" w:hint="default"/>
      </w:rPr>
    </w:lvl>
    <w:lvl w:ilvl="8" w:tplc="08090005" w:tentative="1">
      <w:start w:val="1"/>
      <w:numFmt w:val="bullet"/>
      <w:lvlText w:val=""/>
      <w:lvlJc w:val="left"/>
      <w:pPr>
        <w:ind w:left="6142" w:hanging="360"/>
      </w:pPr>
      <w:rPr>
        <w:rFonts w:ascii="Wingdings" w:hAnsi="Wingdings" w:hint="default"/>
      </w:rPr>
    </w:lvl>
  </w:abstractNum>
  <w:num w:numId="1">
    <w:abstractNumId w:val="14"/>
  </w:num>
  <w:num w:numId="2">
    <w:abstractNumId w:val="12"/>
  </w:num>
  <w:num w:numId="3">
    <w:abstractNumId w:val="18"/>
  </w:num>
  <w:num w:numId="4">
    <w:abstractNumId w:val="16"/>
  </w:num>
  <w:num w:numId="5">
    <w:abstractNumId w:val="11"/>
  </w:num>
  <w:num w:numId="6">
    <w:abstractNumId w:val="7"/>
  </w:num>
  <w:num w:numId="7">
    <w:abstractNumId w:val="8"/>
  </w:num>
  <w:num w:numId="8">
    <w:abstractNumId w:val="10"/>
  </w:num>
  <w:num w:numId="9">
    <w:abstractNumId w:val="19"/>
  </w:num>
  <w:num w:numId="10">
    <w:abstractNumId w:val="13"/>
  </w:num>
  <w:num w:numId="11">
    <w:abstractNumId w:val="6"/>
  </w:num>
  <w:num w:numId="12">
    <w:abstractNumId w:val="9"/>
  </w:num>
  <w:num w:numId="13">
    <w:abstractNumId w:val="3"/>
  </w:num>
  <w:num w:numId="14">
    <w:abstractNumId w:val="2"/>
  </w:num>
  <w:num w:numId="15">
    <w:abstractNumId w:val="5"/>
  </w:num>
  <w:num w:numId="16">
    <w:abstractNumId w:val="0"/>
  </w:num>
  <w:num w:numId="17">
    <w:abstractNumId w:val="15"/>
  </w:num>
  <w:num w:numId="18">
    <w:abstractNumId w:val="1"/>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4923"/>
    <w:rsid w:val="000001A9"/>
    <w:rsid w:val="000004C1"/>
    <w:rsid w:val="0000061C"/>
    <w:rsid w:val="0000077D"/>
    <w:rsid w:val="00000F96"/>
    <w:rsid w:val="0000129E"/>
    <w:rsid w:val="00001C42"/>
    <w:rsid w:val="00002A4B"/>
    <w:rsid w:val="00002D29"/>
    <w:rsid w:val="00003D42"/>
    <w:rsid w:val="00004088"/>
    <w:rsid w:val="000042B3"/>
    <w:rsid w:val="00004516"/>
    <w:rsid w:val="00004AAA"/>
    <w:rsid w:val="0000543D"/>
    <w:rsid w:val="00005CD4"/>
    <w:rsid w:val="000061F6"/>
    <w:rsid w:val="00006620"/>
    <w:rsid w:val="0000682D"/>
    <w:rsid w:val="00006888"/>
    <w:rsid w:val="000069C0"/>
    <w:rsid w:val="000069E0"/>
    <w:rsid w:val="00007788"/>
    <w:rsid w:val="00007928"/>
    <w:rsid w:val="00007EE5"/>
    <w:rsid w:val="00010AB4"/>
    <w:rsid w:val="00010B3E"/>
    <w:rsid w:val="00010C03"/>
    <w:rsid w:val="00010CF8"/>
    <w:rsid w:val="00010E20"/>
    <w:rsid w:val="00011179"/>
    <w:rsid w:val="00011221"/>
    <w:rsid w:val="00011818"/>
    <w:rsid w:val="00011D5A"/>
    <w:rsid w:val="00011F6C"/>
    <w:rsid w:val="00012309"/>
    <w:rsid w:val="00012426"/>
    <w:rsid w:val="0001288F"/>
    <w:rsid w:val="00016738"/>
    <w:rsid w:val="000167AC"/>
    <w:rsid w:val="000168A9"/>
    <w:rsid w:val="000170B8"/>
    <w:rsid w:val="00017336"/>
    <w:rsid w:val="00017606"/>
    <w:rsid w:val="000200B5"/>
    <w:rsid w:val="000203A8"/>
    <w:rsid w:val="00021D87"/>
    <w:rsid w:val="0002247E"/>
    <w:rsid w:val="000228EB"/>
    <w:rsid w:val="00022F7C"/>
    <w:rsid w:val="000230AC"/>
    <w:rsid w:val="0002435A"/>
    <w:rsid w:val="00024799"/>
    <w:rsid w:val="00024A27"/>
    <w:rsid w:val="00025049"/>
    <w:rsid w:val="00026679"/>
    <w:rsid w:val="000274D4"/>
    <w:rsid w:val="000276EC"/>
    <w:rsid w:val="00027DCD"/>
    <w:rsid w:val="0003050C"/>
    <w:rsid w:val="00030947"/>
    <w:rsid w:val="000316C0"/>
    <w:rsid w:val="00031BB6"/>
    <w:rsid w:val="00031DE5"/>
    <w:rsid w:val="000332A0"/>
    <w:rsid w:val="0003340D"/>
    <w:rsid w:val="0003373E"/>
    <w:rsid w:val="000339B7"/>
    <w:rsid w:val="00033F22"/>
    <w:rsid w:val="00033F44"/>
    <w:rsid w:val="00034506"/>
    <w:rsid w:val="00034A03"/>
    <w:rsid w:val="00034DB0"/>
    <w:rsid w:val="00036C92"/>
    <w:rsid w:val="00037F2E"/>
    <w:rsid w:val="00040716"/>
    <w:rsid w:val="00042933"/>
    <w:rsid w:val="00042D6C"/>
    <w:rsid w:val="00043F9B"/>
    <w:rsid w:val="00044D9F"/>
    <w:rsid w:val="0004619B"/>
    <w:rsid w:val="0004696F"/>
    <w:rsid w:val="00046DBC"/>
    <w:rsid w:val="00046E90"/>
    <w:rsid w:val="000477DD"/>
    <w:rsid w:val="000503FC"/>
    <w:rsid w:val="00050501"/>
    <w:rsid w:val="000518B2"/>
    <w:rsid w:val="00051D3C"/>
    <w:rsid w:val="00052A4D"/>
    <w:rsid w:val="00052A52"/>
    <w:rsid w:val="00053622"/>
    <w:rsid w:val="00053D97"/>
    <w:rsid w:val="00054700"/>
    <w:rsid w:val="000553DD"/>
    <w:rsid w:val="00055840"/>
    <w:rsid w:val="000568ED"/>
    <w:rsid w:val="000573FA"/>
    <w:rsid w:val="00057749"/>
    <w:rsid w:val="00057984"/>
    <w:rsid w:val="000579FC"/>
    <w:rsid w:val="00057E12"/>
    <w:rsid w:val="00060088"/>
    <w:rsid w:val="000605E9"/>
    <w:rsid w:val="00060B86"/>
    <w:rsid w:val="00060EA2"/>
    <w:rsid w:val="00061CB0"/>
    <w:rsid w:val="00062819"/>
    <w:rsid w:val="000629B9"/>
    <w:rsid w:val="00062BE0"/>
    <w:rsid w:val="00062E8B"/>
    <w:rsid w:val="00064DDA"/>
    <w:rsid w:val="00064E3A"/>
    <w:rsid w:val="00064E84"/>
    <w:rsid w:val="00064EFC"/>
    <w:rsid w:val="0006548D"/>
    <w:rsid w:val="00065BC8"/>
    <w:rsid w:val="0006630A"/>
    <w:rsid w:val="00066D54"/>
    <w:rsid w:val="000671F6"/>
    <w:rsid w:val="00067B2A"/>
    <w:rsid w:val="00067C3A"/>
    <w:rsid w:val="00071607"/>
    <w:rsid w:val="00071B8F"/>
    <w:rsid w:val="00071E07"/>
    <w:rsid w:val="00071EB9"/>
    <w:rsid w:val="00073152"/>
    <w:rsid w:val="000735F4"/>
    <w:rsid w:val="0007433B"/>
    <w:rsid w:val="000748DA"/>
    <w:rsid w:val="00074D12"/>
    <w:rsid w:val="000750CB"/>
    <w:rsid w:val="000751EC"/>
    <w:rsid w:val="0007539A"/>
    <w:rsid w:val="0007552A"/>
    <w:rsid w:val="00075649"/>
    <w:rsid w:val="00075C79"/>
    <w:rsid w:val="00075CEA"/>
    <w:rsid w:val="00076CAB"/>
    <w:rsid w:val="0007783B"/>
    <w:rsid w:val="00080394"/>
    <w:rsid w:val="00080C62"/>
    <w:rsid w:val="00081DF0"/>
    <w:rsid w:val="000822A1"/>
    <w:rsid w:val="000822FF"/>
    <w:rsid w:val="00083529"/>
    <w:rsid w:val="000836BD"/>
    <w:rsid w:val="00083A70"/>
    <w:rsid w:val="00083BF1"/>
    <w:rsid w:val="00084AE2"/>
    <w:rsid w:val="00085EA6"/>
    <w:rsid w:val="00086358"/>
    <w:rsid w:val="00087419"/>
    <w:rsid w:val="00087A1F"/>
    <w:rsid w:val="000900E5"/>
    <w:rsid w:val="000902B8"/>
    <w:rsid w:val="0009097D"/>
    <w:rsid w:val="00090B84"/>
    <w:rsid w:val="00090DC1"/>
    <w:rsid w:val="000913FF"/>
    <w:rsid w:val="00091B39"/>
    <w:rsid w:val="00091DB0"/>
    <w:rsid w:val="000927ED"/>
    <w:rsid w:val="00092CD1"/>
    <w:rsid w:val="00093307"/>
    <w:rsid w:val="000933E1"/>
    <w:rsid w:val="000938E0"/>
    <w:rsid w:val="00093EBF"/>
    <w:rsid w:val="0009425C"/>
    <w:rsid w:val="0009433E"/>
    <w:rsid w:val="0009441E"/>
    <w:rsid w:val="00094923"/>
    <w:rsid w:val="00094E38"/>
    <w:rsid w:val="00096FF6"/>
    <w:rsid w:val="00097177"/>
    <w:rsid w:val="0009799E"/>
    <w:rsid w:val="00097EC4"/>
    <w:rsid w:val="000A1F3B"/>
    <w:rsid w:val="000A2306"/>
    <w:rsid w:val="000A2B08"/>
    <w:rsid w:val="000A3149"/>
    <w:rsid w:val="000A36D6"/>
    <w:rsid w:val="000A3775"/>
    <w:rsid w:val="000A38E5"/>
    <w:rsid w:val="000A3A35"/>
    <w:rsid w:val="000A3E89"/>
    <w:rsid w:val="000A437E"/>
    <w:rsid w:val="000A4BA6"/>
    <w:rsid w:val="000A4CD7"/>
    <w:rsid w:val="000A522A"/>
    <w:rsid w:val="000A55F7"/>
    <w:rsid w:val="000A581B"/>
    <w:rsid w:val="000A696C"/>
    <w:rsid w:val="000A7698"/>
    <w:rsid w:val="000A787D"/>
    <w:rsid w:val="000A78A1"/>
    <w:rsid w:val="000A79C8"/>
    <w:rsid w:val="000B00B2"/>
    <w:rsid w:val="000B01D7"/>
    <w:rsid w:val="000B04DE"/>
    <w:rsid w:val="000B09C7"/>
    <w:rsid w:val="000B1013"/>
    <w:rsid w:val="000B2628"/>
    <w:rsid w:val="000B3970"/>
    <w:rsid w:val="000B39EE"/>
    <w:rsid w:val="000B4212"/>
    <w:rsid w:val="000B433C"/>
    <w:rsid w:val="000B4CB9"/>
    <w:rsid w:val="000B556B"/>
    <w:rsid w:val="000B5E4C"/>
    <w:rsid w:val="000B62A4"/>
    <w:rsid w:val="000B63F1"/>
    <w:rsid w:val="000B64B1"/>
    <w:rsid w:val="000B6668"/>
    <w:rsid w:val="000B7F6C"/>
    <w:rsid w:val="000C0107"/>
    <w:rsid w:val="000C0148"/>
    <w:rsid w:val="000C0BB0"/>
    <w:rsid w:val="000C0D62"/>
    <w:rsid w:val="000C1C27"/>
    <w:rsid w:val="000C2F2E"/>
    <w:rsid w:val="000C2F8B"/>
    <w:rsid w:val="000C3254"/>
    <w:rsid w:val="000C3F34"/>
    <w:rsid w:val="000C4546"/>
    <w:rsid w:val="000C5056"/>
    <w:rsid w:val="000C6657"/>
    <w:rsid w:val="000C7012"/>
    <w:rsid w:val="000C755D"/>
    <w:rsid w:val="000C7DCC"/>
    <w:rsid w:val="000D0EFE"/>
    <w:rsid w:val="000D11FC"/>
    <w:rsid w:val="000D19A2"/>
    <w:rsid w:val="000D1C5C"/>
    <w:rsid w:val="000D240A"/>
    <w:rsid w:val="000D298B"/>
    <w:rsid w:val="000D46F8"/>
    <w:rsid w:val="000D493C"/>
    <w:rsid w:val="000D4F65"/>
    <w:rsid w:val="000D5589"/>
    <w:rsid w:val="000D644C"/>
    <w:rsid w:val="000D6CF2"/>
    <w:rsid w:val="000D740E"/>
    <w:rsid w:val="000D743D"/>
    <w:rsid w:val="000D74A3"/>
    <w:rsid w:val="000E030A"/>
    <w:rsid w:val="000E2050"/>
    <w:rsid w:val="000E2077"/>
    <w:rsid w:val="000E236B"/>
    <w:rsid w:val="000E2568"/>
    <w:rsid w:val="000E2A15"/>
    <w:rsid w:val="000E2A18"/>
    <w:rsid w:val="000E2A50"/>
    <w:rsid w:val="000E2C25"/>
    <w:rsid w:val="000E325E"/>
    <w:rsid w:val="000E33B6"/>
    <w:rsid w:val="000E3811"/>
    <w:rsid w:val="000E396B"/>
    <w:rsid w:val="000E3DC8"/>
    <w:rsid w:val="000E45F8"/>
    <w:rsid w:val="000E489F"/>
    <w:rsid w:val="000E4D2E"/>
    <w:rsid w:val="000E4F74"/>
    <w:rsid w:val="000E50E5"/>
    <w:rsid w:val="000E68B6"/>
    <w:rsid w:val="000E7337"/>
    <w:rsid w:val="000E77C0"/>
    <w:rsid w:val="000F106E"/>
    <w:rsid w:val="000F1C61"/>
    <w:rsid w:val="000F25F2"/>
    <w:rsid w:val="000F2827"/>
    <w:rsid w:val="000F2A7B"/>
    <w:rsid w:val="000F322B"/>
    <w:rsid w:val="000F34D4"/>
    <w:rsid w:val="000F3705"/>
    <w:rsid w:val="000F39D4"/>
    <w:rsid w:val="000F3F30"/>
    <w:rsid w:val="000F4AF9"/>
    <w:rsid w:val="000F4EC7"/>
    <w:rsid w:val="000F522A"/>
    <w:rsid w:val="000F7031"/>
    <w:rsid w:val="000F78AA"/>
    <w:rsid w:val="00100BB5"/>
    <w:rsid w:val="00101EFB"/>
    <w:rsid w:val="0010215B"/>
    <w:rsid w:val="001021F1"/>
    <w:rsid w:val="00102340"/>
    <w:rsid w:val="001039C0"/>
    <w:rsid w:val="00103CBF"/>
    <w:rsid w:val="001047B4"/>
    <w:rsid w:val="00105367"/>
    <w:rsid w:val="00106632"/>
    <w:rsid w:val="00106F38"/>
    <w:rsid w:val="00107999"/>
    <w:rsid w:val="00107A0E"/>
    <w:rsid w:val="00110093"/>
    <w:rsid w:val="0011067B"/>
    <w:rsid w:val="001118FB"/>
    <w:rsid w:val="00111ECE"/>
    <w:rsid w:val="00112172"/>
    <w:rsid w:val="00113283"/>
    <w:rsid w:val="001139E2"/>
    <w:rsid w:val="00113F5C"/>
    <w:rsid w:val="00114321"/>
    <w:rsid w:val="0011493B"/>
    <w:rsid w:val="00114B5C"/>
    <w:rsid w:val="00114D8A"/>
    <w:rsid w:val="00114F4A"/>
    <w:rsid w:val="00115970"/>
    <w:rsid w:val="00115A2F"/>
    <w:rsid w:val="00115B18"/>
    <w:rsid w:val="00115DDC"/>
    <w:rsid w:val="001170D6"/>
    <w:rsid w:val="001171E1"/>
    <w:rsid w:val="00117550"/>
    <w:rsid w:val="001178AB"/>
    <w:rsid w:val="00117B3F"/>
    <w:rsid w:val="00117CF3"/>
    <w:rsid w:val="0012062B"/>
    <w:rsid w:val="00120751"/>
    <w:rsid w:val="001208CF"/>
    <w:rsid w:val="00121184"/>
    <w:rsid w:val="00121E6B"/>
    <w:rsid w:val="001223FE"/>
    <w:rsid w:val="001227AD"/>
    <w:rsid w:val="0012280E"/>
    <w:rsid w:val="0012297F"/>
    <w:rsid w:val="00122C01"/>
    <w:rsid w:val="00123397"/>
    <w:rsid w:val="001233CA"/>
    <w:rsid w:val="00124CDA"/>
    <w:rsid w:val="00125340"/>
    <w:rsid w:val="00125472"/>
    <w:rsid w:val="00126472"/>
    <w:rsid w:val="001269C8"/>
    <w:rsid w:val="00126CEC"/>
    <w:rsid w:val="00127727"/>
    <w:rsid w:val="00127865"/>
    <w:rsid w:val="00130351"/>
    <w:rsid w:val="00131512"/>
    <w:rsid w:val="00131944"/>
    <w:rsid w:val="00131AF9"/>
    <w:rsid w:val="00131B7B"/>
    <w:rsid w:val="00131C9F"/>
    <w:rsid w:val="00132185"/>
    <w:rsid w:val="001322F4"/>
    <w:rsid w:val="001325BD"/>
    <w:rsid w:val="001327CC"/>
    <w:rsid w:val="00133783"/>
    <w:rsid w:val="00133872"/>
    <w:rsid w:val="00133CDA"/>
    <w:rsid w:val="00133E16"/>
    <w:rsid w:val="001344DE"/>
    <w:rsid w:val="00134CBC"/>
    <w:rsid w:val="00135758"/>
    <w:rsid w:val="0013671D"/>
    <w:rsid w:val="00137295"/>
    <w:rsid w:val="00141405"/>
    <w:rsid w:val="0014174B"/>
    <w:rsid w:val="0014185E"/>
    <w:rsid w:val="00142834"/>
    <w:rsid w:val="001433C7"/>
    <w:rsid w:val="00144924"/>
    <w:rsid w:val="00144C89"/>
    <w:rsid w:val="00146104"/>
    <w:rsid w:val="00146359"/>
    <w:rsid w:val="00146A32"/>
    <w:rsid w:val="00146B74"/>
    <w:rsid w:val="0014722C"/>
    <w:rsid w:val="001502C2"/>
    <w:rsid w:val="0015035B"/>
    <w:rsid w:val="001517AB"/>
    <w:rsid w:val="00152194"/>
    <w:rsid w:val="00153381"/>
    <w:rsid w:val="001533EF"/>
    <w:rsid w:val="001536BD"/>
    <w:rsid w:val="001545D9"/>
    <w:rsid w:val="00154BA2"/>
    <w:rsid w:val="0015554F"/>
    <w:rsid w:val="001558EA"/>
    <w:rsid w:val="00155DAF"/>
    <w:rsid w:val="0015625B"/>
    <w:rsid w:val="001567C5"/>
    <w:rsid w:val="00156BEF"/>
    <w:rsid w:val="00157613"/>
    <w:rsid w:val="00157DD0"/>
    <w:rsid w:val="00160941"/>
    <w:rsid w:val="00160BBE"/>
    <w:rsid w:val="0016168F"/>
    <w:rsid w:val="00161AF3"/>
    <w:rsid w:val="001622CB"/>
    <w:rsid w:val="00162587"/>
    <w:rsid w:val="00162ACF"/>
    <w:rsid w:val="00163522"/>
    <w:rsid w:val="00163C05"/>
    <w:rsid w:val="00163C9E"/>
    <w:rsid w:val="00164ADA"/>
    <w:rsid w:val="00165BC2"/>
    <w:rsid w:val="00165CF8"/>
    <w:rsid w:val="00165DB0"/>
    <w:rsid w:val="00166262"/>
    <w:rsid w:val="001665AF"/>
    <w:rsid w:val="0016724C"/>
    <w:rsid w:val="00167643"/>
    <w:rsid w:val="00167A7F"/>
    <w:rsid w:val="00167AAF"/>
    <w:rsid w:val="00167EA2"/>
    <w:rsid w:val="00167EAB"/>
    <w:rsid w:val="001703E3"/>
    <w:rsid w:val="00171A9C"/>
    <w:rsid w:val="00171D81"/>
    <w:rsid w:val="00171DA6"/>
    <w:rsid w:val="00171EFB"/>
    <w:rsid w:val="00172161"/>
    <w:rsid w:val="0017238B"/>
    <w:rsid w:val="00173A57"/>
    <w:rsid w:val="00173F88"/>
    <w:rsid w:val="00174383"/>
    <w:rsid w:val="0017482F"/>
    <w:rsid w:val="00175467"/>
    <w:rsid w:val="001755F1"/>
    <w:rsid w:val="00175673"/>
    <w:rsid w:val="00175F1E"/>
    <w:rsid w:val="0017645F"/>
    <w:rsid w:val="0017672C"/>
    <w:rsid w:val="00176A23"/>
    <w:rsid w:val="00176EC7"/>
    <w:rsid w:val="0017708C"/>
    <w:rsid w:val="0017729E"/>
    <w:rsid w:val="00177C4F"/>
    <w:rsid w:val="0018063D"/>
    <w:rsid w:val="0018090A"/>
    <w:rsid w:val="00180F48"/>
    <w:rsid w:val="001822E6"/>
    <w:rsid w:val="00182936"/>
    <w:rsid w:val="0018325C"/>
    <w:rsid w:val="00184816"/>
    <w:rsid w:val="00184C5D"/>
    <w:rsid w:val="001851FA"/>
    <w:rsid w:val="0018545F"/>
    <w:rsid w:val="001854DE"/>
    <w:rsid w:val="00185720"/>
    <w:rsid w:val="00186064"/>
    <w:rsid w:val="00187E7A"/>
    <w:rsid w:val="001903CE"/>
    <w:rsid w:val="00190676"/>
    <w:rsid w:val="00190963"/>
    <w:rsid w:val="00190F98"/>
    <w:rsid w:val="00191656"/>
    <w:rsid w:val="00191661"/>
    <w:rsid w:val="00191966"/>
    <w:rsid w:val="001923BC"/>
    <w:rsid w:val="00192585"/>
    <w:rsid w:val="00192717"/>
    <w:rsid w:val="00192E42"/>
    <w:rsid w:val="00193019"/>
    <w:rsid w:val="0019391B"/>
    <w:rsid w:val="00193A32"/>
    <w:rsid w:val="00193A42"/>
    <w:rsid w:val="00193C6B"/>
    <w:rsid w:val="00194A2A"/>
    <w:rsid w:val="0019543F"/>
    <w:rsid w:val="001959B6"/>
    <w:rsid w:val="00195A8E"/>
    <w:rsid w:val="00195DF7"/>
    <w:rsid w:val="00195DFD"/>
    <w:rsid w:val="00196941"/>
    <w:rsid w:val="001975AA"/>
    <w:rsid w:val="00197CA2"/>
    <w:rsid w:val="00197DBD"/>
    <w:rsid w:val="001A0032"/>
    <w:rsid w:val="001A0793"/>
    <w:rsid w:val="001A0F22"/>
    <w:rsid w:val="001A133B"/>
    <w:rsid w:val="001A154D"/>
    <w:rsid w:val="001A1654"/>
    <w:rsid w:val="001A1A70"/>
    <w:rsid w:val="001A1C30"/>
    <w:rsid w:val="001A2671"/>
    <w:rsid w:val="001A339A"/>
    <w:rsid w:val="001A35C4"/>
    <w:rsid w:val="001A3B63"/>
    <w:rsid w:val="001A42B3"/>
    <w:rsid w:val="001A4ED0"/>
    <w:rsid w:val="001A537F"/>
    <w:rsid w:val="001A556C"/>
    <w:rsid w:val="001A5846"/>
    <w:rsid w:val="001A6BBD"/>
    <w:rsid w:val="001A7FAD"/>
    <w:rsid w:val="001B0536"/>
    <w:rsid w:val="001B0F1D"/>
    <w:rsid w:val="001B11D9"/>
    <w:rsid w:val="001B1AFC"/>
    <w:rsid w:val="001B1B2D"/>
    <w:rsid w:val="001B2812"/>
    <w:rsid w:val="001B2BAE"/>
    <w:rsid w:val="001B2DCD"/>
    <w:rsid w:val="001B3F05"/>
    <w:rsid w:val="001B4505"/>
    <w:rsid w:val="001B4923"/>
    <w:rsid w:val="001B49C9"/>
    <w:rsid w:val="001B4ACD"/>
    <w:rsid w:val="001B569F"/>
    <w:rsid w:val="001B5EB3"/>
    <w:rsid w:val="001B60E5"/>
    <w:rsid w:val="001B6C17"/>
    <w:rsid w:val="001B7ADA"/>
    <w:rsid w:val="001B7B1B"/>
    <w:rsid w:val="001B7ECD"/>
    <w:rsid w:val="001B7F14"/>
    <w:rsid w:val="001C0C69"/>
    <w:rsid w:val="001C196B"/>
    <w:rsid w:val="001C232C"/>
    <w:rsid w:val="001C28E6"/>
    <w:rsid w:val="001C28F1"/>
    <w:rsid w:val="001C3DD2"/>
    <w:rsid w:val="001C4D12"/>
    <w:rsid w:val="001C5109"/>
    <w:rsid w:val="001C6085"/>
    <w:rsid w:val="001C6D79"/>
    <w:rsid w:val="001C7135"/>
    <w:rsid w:val="001C743E"/>
    <w:rsid w:val="001C7BBC"/>
    <w:rsid w:val="001C7C55"/>
    <w:rsid w:val="001D037F"/>
    <w:rsid w:val="001D06C6"/>
    <w:rsid w:val="001D131F"/>
    <w:rsid w:val="001D1C15"/>
    <w:rsid w:val="001D1C1D"/>
    <w:rsid w:val="001D3DB6"/>
    <w:rsid w:val="001D5ABA"/>
    <w:rsid w:val="001D5F8B"/>
    <w:rsid w:val="001D6778"/>
    <w:rsid w:val="001D67DB"/>
    <w:rsid w:val="001D6EFC"/>
    <w:rsid w:val="001D6F79"/>
    <w:rsid w:val="001D77B6"/>
    <w:rsid w:val="001E00A1"/>
    <w:rsid w:val="001E0340"/>
    <w:rsid w:val="001E04A6"/>
    <w:rsid w:val="001E084B"/>
    <w:rsid w:val="001E164F"/>
    <w:rsid w:val="001E214E"/>
    <w:rsid w:val="001E2396"/>
    <w:rsid w:val="001E2703"/>
    <w:rsid w:val="001E2CCE"/>
    <w:rsid w:val="001E2D0B"/>
    <w:rsid w:val="001E417F"/>
    <w:rsid w:val="001E43A0"/>
    <w:rsid w:val="001E475C"/>
    <w:rsid w:val="001E4FE6"/>
    <w:rsid w:val="001E5053"/>
    <w:rsid w:val="001E79FA"/>
    <w:rsid w:val="001E7E7F"/>
    <w:rsid w:val="001F0492"/>
    <w:rsid w:val="001F04AC"/>
    <w:rsid w:val="001F1111"/>
    <w:rsid w:val="001F170E"/>
    <w:rsid w:val="001F1899"/>
    <w:rsid w:val="001F189C"/>
    <w:rsid w:val="001F18A4"/>
    <w:rsid w:val="001F1A4B"/>
    <w:rsid w:val="001F20D6"/>
    <w:rsid w:val="001F2A4D"/>
    <w:rsid w:val="001F3318"/>
    <w:rsid w:val="001F35A1"/>
    <w:rsid w:val="001F369B"/>
    <w:rsid w:val="001F3F33"/>
    <w:rsid w:val="001F43C4"/>
    <w:rsid w:val="001F44C0"/>
    <w:rsid w:val="001F47D7"/>
    <w:rsid w:val="001F572F"/>
    <w:rsid w:val="001F5C4D"/>
    <w:rsid w:val="001F6819"/>
    <w:rsid w:val="001F6CCB"/>
    <w:rsid w:val="001F7294"/>
    <w:rsid w:val="001F7411"/>
    <w:rsid w:val="001F7A0E"/>
    <w:rsid w:val="001F7AE1"/>
    <w:rsid w:val="00201363"/>
    <w:rsid w:val="00201ACA"/>
    <w:rsid w:val="00201E7A"/>
    <w:rsid w:val="00202512"/>
    <w:rsid w:val="00202CB7"/>
    <w:rsid w:val="00203A0D"/>
    <w:rsid w:val="00204128"/>
    <w:rsid w:val="002041BA"/>
    <w:rsid w:val="002043DA"/>
    <w:rsid w:val="0020462D"/>
    <w:rsid w:val="00204787"/>
    <w:rsid w:val="00204CC5"/>
    <w:rsid w:val="00205728"/>
    <w:rsid w:val="00205A49"/>
    <w:rsid w:val="00205A56"/>
    <w:rsid w:val="00205D8D"/>
    <w:rsid w:val="00206421"/>
    <w:rsid w:val="002074FB"/>
    <w:rsid w:val="002103AC"/>
    <w:rsid w:val="00210F62"/>
    <w:rsid w:val="002112BE"/>
    <w:rsid w:val="00211A5E"/>
    <w:rsid w:val="00211BCB"/>
    <w:rsid w:val="00211EE2"/>
    <w:rsid w:val="00212F4D"/>
    <w:rsid w:val="00213582"/>
    <w:rsid w:val="002137EC"/>
    <w:rsid w:val="00215123"/>
    <w:rsid w:val="00215508"/>
    <w:rsid w:val="002156A5"/>
    <w:rsid w:val="002158CD"/>
    <w:rsid w:val="0021743C"/>
    <w:rsid w:val="00217D95"/>
    <w:rsid w:val="002200BB"/>
    <w:rsid w:val="00220839"/>
    <w:rsid w:val="00220F19"/>
    <w:rsid w:val="0022115F"/>
    <w:rsid w:val="002218D1"/>
    <w:rsid w:val="0022191C"/>
    <w:rsid w:val="00221F88"/>
    <w:rsid w:val="0022279D"/>
    <w:rsid w:val="002227D5"/>
    <w:rsid w:val="00222C4F"/>
    <w:rsid w:val="0022383A"/>
    <w:rsid w:val="00223926"/>
    <w:rsid w:val="00223B51"/>
    <w:rsid w:val="0022475A"/>
    <w:rsid w:val="00224FA3"/>
    <w:rsid w:val="002258A8"/>
    <w:rsid w:val="0022592C"/>
    <w:rsid w:val="00225AEF"/>
    <w:rsid w:val="0022706C"/>
    <w:rsid w:val="00227E54"/>
    <w:rsid w:val="00230B37"/>
    <w:rsid w:val="00230EDD"/>
    <w:rsid w:val="0023119F"/>
    <w:rsid w:val="0023184D"/>
    <w:rsid w:val="00231854"/>
    <w:rsid w:val="002318C3"/>
    <w:rsid w:val="00233522"/>
    <w:rsid w:val="002337AE"/>
    <w:rsid w:val="00233DF8"/>
    <w:rsid w:val="00233EBC"/>
    <w:rsid w:val="002342CE"/>
    <w:rsid w:val="00234486"/>
    <w:rsid w:val="00234532"/>
    <w:rsid w:val="00234664"/>
    <w:rsid w:val="00234800"/>
    <w:rsid w:val="00234919"/>
    <w:rsid w:val="00234FB7"/>
    <w:rsid w:val="00235178"/>
    <w:rsid w:val="002352EA"/>
    <w:rsid w:val="00235A54"/>
    <w:rsid w:val="00236931"/>
    <w:rsid w:val="0023710F"/>
    <w:rsid w:val="00237C8F"/>
    <w:rsid w:val="00237E7B"/>
    <w:rsid w:val="0024022B"/>
    <w:rsid w:val="00240AE8"/>
    <w:rsid w:val="00241A96"/>
    <w:rsid w:val="002431D6"/>
    <w:rsid w:val="00243BC4"/>
    <w:rsid w:val="00243D4F"/>
    <w:rsid w:val="00244A27"/>
    <w:rsid w:val="00244D52"/>
    <w:rsid w:val="002452FF"/>
    <w:rsid w:val="00246267"/>
    <w:rsid w:val="00246FFF"/>
    <w:rsid w:val="00247340"/>
    <w:rsid w:val="00247929"/>
    <w:rsid w:val="0025026F"/>
    <w:rsid w:val="00250A05"/>
    <w:rsid w:val="00250F06"/>
    <w:rsid w:val="00252336"/>
    <w:rsid w:val="00252567"/>
    <w:rsid w:val="0025486F"/>
    <w:rsid w:val="00254BD1"/>
    <w:rsid w:val="00254CEE"/>
    <w:rsid w:val="00255ED3"/>
    <w:rsid w:val="00256B5C"/>
    <w:rsid w:val="00256C39"/>
    <w:rsid w:val="002571C1"/>
    <w:rsid w:val="00257243"/>
    <w:rsid w:val="0025773A"/>
    <w:rsid w:val="00260180"/>
    <w:rsid w:val="00260BB5"/>
    <w:rsid w:val="00260C41"/>
    <w:rsid w:val="00260EA7"/>
    <w:rsid w:val="00261B18"/>
    <w:rsid w:val="00261C52"/>
    <w:rsid w:val="00261C84"/>
    <w:rsid w:val="0026225A"/>
    <w:rsid w:val="002629DA"/>
    <w:rsid w:val="0026371E"/>
    <w:rsid w:val="00263EF2"/>
    <w:rsid w:val="0026458C"/>
    <w:rsid w:val="00264AF2"/>
    <w:rsid w:val="00266568"/>
    <w:rsid w:val="002666FD"/>
    <w:rsid w:val="00267581"/>
    <w:rsid w:val="002678E8"/>
    <w:rsid w:val="00267F75"/>
    <w:rsid w:val="002707ED"/>
    <w:rsid w:val="00271577"/>
    <w:rsid w:val="002720F6"/>
    <w:rsid w:val="002723B7"/>
    <w:rsid w:val="00272D2D"/>
    <w:rsid w:val="002731F0"/>
    <w:rsid w:val="00273D98"/>
    <w:rsid w:val="00274491"/>
    <w:rsid w:val="00275080"/>
    <w:rsid w:val="00275ACB"/>
    <w:rsid w:val="00276136"/>
    <w:rsid w:val="00276159"/>
    <w:rsid w:val="00277E8F"/>
    <w:rsid w:val="00281135"/>
    <w:rsid w:val="0028153B"/>
    <w:rsid w:val="00281BCF"/>
    <w:rsid w:val="002820CB"/>
    <w:rsid w:val="002829FF"/>
    <w:rsid w:val="002837A6"/>
    <w:rsid w:val="00283C56"/>
    <w:rsid w:val="002849DE"/>
    <w:rsid w:val="002851AB"/>
    <w:rsid w:val="002855BA"/>
    <w:rsid w:val="00285B71"/>
    <w:rsid w:val="00285D07"/>
    <w:rsid w:val="002860C2"/>
    <w:rsid w:val="0028699C"/>
    <w:rsid w:val="0028702F"/>
    <w:rsid w:val="00287A0C"/>
    <w:rsid w:val="00287D59"/>
    <w:rsid w:val="00287E12"/>
    <w:rsid w:val="002902EB"/>
    <w:rsid w:val="00290A07"/>
    <w:rsid w:val="00290AD1"/>
    <w:rsid w:val="00290C36"/>
    <w:rsid w:val="00291161"/>
    <w:rsid w:val="002918BA"/>
    <w:rsid w:val="002923C5"/>
    <w:rsid w:val="00293290"/>
    <w:rsid w:val="00293335"/>
    <w:rsid w:val="0029388C"/>
    <w:rsid w:val="0029470D"/>
    <w:rsid w:val="002948DA"/>
    <w:rsid w:val="00294D83"/>
    <w:rsid w:val="002950D9"/>
    <w:rsid w:val="002954F6"/>
    <w:rsid w:val="00295D46"/>
    <w:rsid w:val="002978BD"/>
    <w:rsid w:val="002A083F"/>
    <w:rsid w:val="002A09B0"/>
    <w:rsid w:val="002A166D"/>
    <w:rsid w:val="002A1EE6"/>
    <w:rsid w:val="002A2768"/>
    <w:rsid w:val="002A2B58"/>
    <w:rsid w:val="002A4086"/>
    <w:rsid w:val="002A4293"/>
    <w:rsid w:val="002A42FE"/>
    <w:rsid w:val="002A461D"/>
    <w:rsid w:val="002A512C"/>
    <w:rsid w:val="002A55C2"/>
    <w:rsid w:val="002A5709"/>
    <w:rsid w:val="002A5A95"/>
    <w:rsid w:val="002A65E7"/>
    <w:rsid w:val="002A6EE7"/>
    <w:rsid w:val="002A7151"/>
    <w:rsid w:val="002A7405"/>
    <w:rsid w:val="002A7480"/>
    <w:rsid w:val="002A78ED"/>
    <w:rsid w:val="002B007E"/>
    <w:rsid w:val="002B0545"/>
    <w:rsid w:val="002B0BE7"/>
    <w:rsid w:val="002B1205"/>
    <w:rsid w:val="002B12C6"/>
    <w:rsid w:val="002B1338"/>
    <w:rsid w:val="002B1485"/>
    <w:rsid w:val="002B287F"/>
    <w:rsid w:val="002B2E42"/>
    <w:rsid w:val="002B4094"/>
    <w:rsid w:val="002B49DE"/>
    <w:rsid w:val="002B5441"/>
    <w:rsid w:val="002B5459"/>
    <w:rsid w:val="002B57D6"/>
    <w:rsid w:val="002B5916"/>
    <w:rsid w:val="002B5B08"/>
    <w:rsid w:val="002B65AC"/>
    <w:rsid w:val="002B6759"/>
    <w:rsid w:val="002B73EB"/>
    <w:rsid w:val="002B7415"/>
    <w:rsid w:val="002B7629"/>
    <w:rsid w:val="002B76BA"/>
    <w:rsid w:val="002C004B"/>
    <w:rsid w:val="002C014E"/>
    <w:rsid w:val="002C0473"/>
    <w:rsid w:val="002C102E"/>
    <w:rsid w:val="002C18A8"/>
    <w:rsid w:val="002C2B35"/>
    <w:rsid w:val="002C2B7C"/>
    <w:rsid w:val="002C2C36"/>
    <w:rsid w:val="002C3EB3"/>
    <w:rsid w:val="002C42BF"/>
    <w:rsid w:val="002C430D"/>
    <w:rsid w:val="002C4B57"/>
    <w:rsid w:val="002C4E6D"/>
    <w:rsid w:val="002C5001"/>
    <w:rsid w:val="002C527B"/>
    <w:rsid w:val="002C5359"/>
    <w:rsid w:val="002C5F76"/>
    <w:rsid w:val="002C60B6"/>
    <w:rsid w:val="002C61C0"/>
    <w:rsid w:val="002C7399"/>
    <w:rsid w:val="002C7737"/>
    <w:rsid w:val="002C79E7"/>
    <w:rsid w:val="002D0351"/>
    <w:rsid w:val="002D0793"/>
    <w:rsid w:val="002D0EF8"/>
    <w:rsid w:val="002D2574"/>
    <w:rsid w:val="002D2E4E"/>
    <w:rsid w:val="002D31CD"/>
    <w:rsid w:val="002D38FF"/>
    <w:rsid w:val="002D3CA1"/>
    <w:rsid w:val="002D3FBB"/>
    <w:rsid w:val="002D4336"/>
    <w:rsid w:val="002D46F0"/>
    <w:rsid w:val="002D518A"/>
    <w:rsid w:val="002D5DCE"/>
    <w:rsid w:val="002D6083"/>
    <w:rsid w:val="002E1EC4"/>
    <w:rsid w:val="002E25D3"/>
    <w:rsid w:val="002E3055"/>
    <w:rsid w:val="002E337E"/>
    <w:rsid w:val="002E3914"/>
    <w:rsid w:val="002E41F1"/>
    <w:rsid w:val="002E444C"/>
    <w:rsid w:val="002E4F89"/>
    <w:rsid w:val="002E5403"/>
    <w:rsid w:val="002E574C"/>
    <w:rsid w:val="002E62BD"/>
    <w:rsid w:val="002E7392"/>
    <w:rsid w:val="002E7AC2"/>
    <w:rsid w:val="002F01C9"/>
    <w:rsid w:val="002F07BD"/>
    <w:rsid w:val="002F0CD0"/>
    <w:rsid w:val="002F0D32"/>
    <w:rsid w:val="002F1323"/>
    <w:rsid w:val="002F1581"/>
    <w:rsid w:val="002F2008"/>
    <w:rsid w:val="002F2043"/>
    <w:rsid w:val="002F37E1"/>
    <w:rsid w:val="002F4C35"/>
    <w:rsid w:val="002F505B"/>
    <w:rsid w:val="002F5823"/>
    <w:rsid w:val="002F5C66"/>
    <w:rsid w:val="002F5D38"/>
    <w:rsid w:val="002F64D3"/>
    <w:rsid w:val="00300679"/>
    <w:rsid w:val="00301FA3"/>
    <w:rsid w:val="003023A8"/>
    <w:rsid w:val="00302F3B"/>
    <w:rsid w:val="00303CE1"/>
    <w:rsid w:val="003040B9"/>
    <w:rsid w:val="003046C1"/>
    <w:rsid w:val="0030503C"/>
    <w:rsid w:val="003050CB"/>
    <w:rsid w:val="00305284"/>
    <w:rsid w:val="003072A3"/>
    <w:rsid w:val="003074C8"/>
    <w:rsid w:val="00307D26"/>
    <w:rsid w:val="00310618"/>
    <w:rsid w:val="003114AB"/>
    <w:rsid w:val="00312090"/>
    <w:rsid w:val="003136FE"/>
    <w:rsid w:val="0031619A"/>
    <w:rsid w:val="00316B82"/>
    <w:rsid w:val="00316CBA"/>
    <w:rsid w:val="00317173"/>
    <w:rsid w:val="003171FF"/>
    <w:rsid w:val="00317D21"/>
    <w:rsid w:val="00317E86"/>
    <w:rsid w:val="003202D4"/>
    <w:rsid w:val="00320EFB"/>
    <w:rsid w:val="00320FBD"/>
    <w:rsid w:val="003216DC"/>
    <w:rsid w:val="003216EC"/>
    <w:rsid w:val="00321C65"/>
    <w:rsid w:val="00323E34"/>
    <w:rsid w:val="003245B2"/>
    <w:rsid w:val="0032716F"/>
    <w:rsid w:val="003276F2"/>
    <w:rsid w:val="00327756"/>
    <w:rsid w:val="0032776E"/>
    <w:rsid w:val="00330190"/>
    <w:rsid w:val="003309F7"/>
    <w:rsid w:val="00330E3A"/>
    <w:rsid w:val="003310C4"/>
    <w:rsid w:val="00332820"/>
    <w:rsid w:val="003329C7"/>
    <w:rsid w:val="00333452"/>
    <w:rsid w:val="003334AF"/>
    <w:rsid w:val="00333656"/>
    <w:rsid w:val="003338F1"/>
    <w:rsid w:val="003340B3"/>
    <w:rsid w:val="0033492B"/>
    <w:rsid w:val="00334B4E"/>
    <w:rsid w:val="00334FD1"/>
    <w:rsid w:val="003356BF"/>
    <w:rsid w:val="00335914"/>
    <w:rsid w:val="00335E82"/>
    <w:rsid w:val="00335EB0"/>
    <w:rsid w:val="00335ECA"/>
    <w:rsid w:val="00336E9F"/>
    <w:rsid w:val="00336EDA"/>
    <w:rsid w:val="00337792"/>
    <w:rsid w:val="00337CD4"/>
    <w:rsid w:val="0034090F"/>
    <w:rsid w:val="00341274"/>
    <w:rsid w:val="0034224A"/>
    <w:rsid w:val="0034233C"/>
    <w:rsid w:val="003426A8"/>
    <w:rsid w:val="00342E94"/>
    <w:rsid w:val="003430B9"/>
    <w:rsid w:val="0034320C"/>
    <w:rsid w:val="003436EE"/>
    <w:rsid w:val="00344010"/>
    <w:rsid w:val="0034424F"/>
    <w:rsid w:val="0034426F"/>
    <w:rsid w:val="00345A26"/>
    <w:rsid w:val="00345B81"/>
    <w:rsid w:val="00346B5A"/>
    <w:rsid w:val="00346C18"/>
    <w:rsid w:val="00346E78"/>
    <w:rsid w:val="00346E9C"/>
    <w:rsid w:val="0034700B"/>
    <w:rsid w:val="00347554"/>
    <w:rsid w:val="00347A7E"/>
    <w:rsid w:val="00347B19"/>
    <w:rsid w:val="00350526"/>
    <w:rsid w:val="003505F1"/>
    <w:rsid w:val="00350AE3"/>
    <w:rsid w:val="00351FA9"/>
    <w:rsid w:val="0035256D"/>
    <w:rsid w:val="0035365D"/>
    <w:rsid w:val="00353AA6"/>
    <w:rsid w:val="00353B18"/>
    <w:rsid w:val="00353B43"/>
    <w:rsid w:val="00353BD4"/>
    <w:rsid w:val="0035443A"/>
    <w:rsid w:val="00354769"/>
    <w:rsid w:val="00354976"/>
    <w:rsid w:val="00354B09"/>
    <w:rsid w:val="00354F62"/>
    <w:rsid w:val="0035593A"/>
    <w:rsid w:val="0035682E"/>
    <w:rsid w:val="00356F5E"/>
    <w:rsid w:val="00357163"/>
    <w:rsid w:val="003579C7"/>
    <w:rsid w:val="00357B6F"/>
    <w:rsid w:val="0036096B"/>
    <w:rsid w:val="00360C52"/>
    <w:rsid w:val="00361670"/>
    <w:rsid w:val="00361C4C"/>
    <w:rsid w:val="0036267C"/>
    <w:rsid w:val="003626A5"/>
    <w:rsid w:val="00362CD7"/>
    <w:rsid w:val="003635E3"/>
    <w:rsid w:val="00363764"/>
    <w:rsid w:val="00363BF7"/>
    <w:rsid w:val="0036412B"/>
    <w:rsid w:val="003657D4"/>
    <w:rsid w:val="00365A2F"/>
    <w:rsid w:val="00365FA6"/>
    <w:rsid w:val="003661D8"/>
    <w:rsid w:val="00366242"/>
    <w:rsid w:val="0036649F"/>
    <w:rsid w:val="003671B0"/>
    <w:rsid w:val="00367497"/>
    <w:rsid w:val="003678FA"/>
    <w:rsid w:val="003679AF"/>
    <w:rsid w:val="00370E81"/>
    <w:rsid w:val="00371615"/>
    <w:rsid w:val="0037166E"/>
    <w:rsid w:val="003733DE"/>
    <w:rsid w:val="003734A4"/>
    <w:rsid w:val="00373E3E"/>
    <w:rsid w:val="00374401"/>
    <w:rsid w:val="003745B0"/>
    <w:rsid w:val="00374790"/>
    <w:rsid w:val="00374D32"/>
    <w:rsid w:val="003751D1"/>
    <w:rsid w:val="00375D5F"/>
    <w:rsid w:val="00376749"/>
    <w:rsid w:val="003767BB"/>
    <w:rsid w:val="00376849"/>
    <w:rsid w:val="003770FC"/>
    <w:rsid w:val="00377822"/>
    <w:rsid w:val="00377E27"/>
    <w:rsid w:val="00380495"/>
    <w:rsid w:val="00380560"/>
    <w:rsid w:val="00380DAF"/>
    <w:rsid w:val="00381B3F"/>
    <w:rsid w:val="00382565"/>
    <w:rsid w:val="00382903"/>
    <w:rsid w:val="00382A6F"/>
    <w:rsid w:val="003837D0"/>
    <w:rsid w:val="0038398D"/>
    <w:rsid w:val="00383AF6"/>
    <w:rsid w:val="00383BC4"/>
    <w:rsid w:val="00383D07"/>
    <w:rsid w:val="00384015"/>
    <w:rsid w:val="00384AED"/>
    <w:rsid w:val="003857EC"/>
    <w:rsid w:val="0038583A"/>
    <w:rsid w:val="00385C19"/>
    <w:rsid w:val="00386679"/>
    <w:rsid w:val="00386993"/>
    <w:rsid w:val="00386D06"/>
    <w:rsid w:val="0038725A"/>
    <w:rsid w:val="00387B8D"/>
    <w:rsid w:val="0039088E"/>
    <w:rsid w:val="00390F44"/>
    <w:rsid w:val="003922B9"/>
    <w:rsid w:val="003923A7"/>
    <w:rsid w:val="00392CE2"/>
    <w:rsid w:val="00395117"/>
    <w:rsid w:val="003953D7"/>
    <w:rsid w:val="00395599"/>
    <w:rsid w:val="00395A43"/>
    <w:rsid w:val="00396552"/>
    <w:rsid w:val="00397197"/>
    <w:rsid w:val="003978F2"/>
    <w:rsid w:val="003A0000"/>
    <w:rsid w:val="003A036C"/>
    <w:rsid w:val="003A11A5"/>
    <w:rsid w:val="003A1E7E"/>
    <w:rsid w:val="003A2031"/>
    <w:rsid w:val="003A23FF"/>
    <w:rsid w:val="003A35A8"/>
    <w:rsid w:val="003A4630"/>
    <w:rsid w:val="003A4F3C"/>
    <w:rsid w:val="003A515A"/>
    <w:rsid w:val="003A54BD"/>
    <w:rsid w:val="003A591B"/>
    <w:rsid w:val="003A59DF"/>
    <w:rsid w:val="003A66A8"/>
    <w:rsid w:val="003A72AE"/>
    <w:rsid w:val="003A743A"/>
    <w:rsid w:val="003B1C6A"/>
    <w:rsid w:val="003B21FA"/>
    <w:rsid w:val="003B27B1"/>
    <w:rsid w:val="003B28D1"/>
    <w:rsid w:val="003B3125"/>
    <w:rsid w:val="003B33E4"/>
    <w:rsid w:val="003B3F17"/>
    <w:rsid w:val="003B6396"/>
    <w:rsid w:val="003B6B73"/>
    <w:rsid w:val="003B75C4"/>
    <w:rsid w:val="003C03A5"/>
    <w:rsid w:val="003C03E8"/>
    <w:rsid w:val="003C06B4"/>
    <w:rsid w:val="003C0B18"/>
    <w:rsid w:val="003C0BBE"/>
    <w:rsid w:val="003C1263"/>
    <w:rsid w:val="003C151D"/>
    <w:rsid w:val="003C1603"/>
    <w:rsid w:val="003C175D"/>
    <w:rsid w:val="003C31E7"/>
    <w:rsid w:val="003C361C"/>
    <w:rsid w:val="003C3763"/>
    <w:rsid w:val="003C3B82"/>
    <w:rsid w:val="003C533C"/>
    <w:rsid w:val="003C5A80"/>
    <w:rsid w:val="003C5C9B"/>
    <w:rsid w:val="003C6158"/>
    <w:rsid w:val="003C6553"/>
    <w:rsid w:val="003C69BC"/>
    <w:rsid w:val="003C6D4D"/>
    <w:rsid w:val="003C6E02"/>
    <w:rsid w:val="003D023E"/>
    <w:rsid w:val="003D084D"/>
    <w:rsid w:val="003D13AE"/>
    <w:rsid w:val="003D1AB0"/>
    <w:rsid w:val="003D2252"/>
    <w:rsid w:val="003D2A1A"/>
    <w:rsid w:val="003D2C25"/>
    <w:rsid w:val="003D3324"/>
    <w:rsid w:val="003D393E"/>
    <w:rsid w:val="003D3B6A"/>
    <w:rsid w:val="003D4163"/>
    <w:rsid w:val="003D49CB"/>
    <w:rsid w:val="003D4A14"/>
    <w:rsid w:val="003D4AA9"/>
    <w:rsid w:val="003D4F90"/>
    <w:rsid w:val="003D52BA"/>
    <w:rsid w:val="003D53B2"/>
    <w:rsid w:val="003D55E6"/>
    <w:rsid w:val="003D61BE"/>
    <w:rsid w:val="003D6627"/>
    <w:rsid w:val="003D6B32"/>
    <w:rsid w:val="003D6DCC"/>
    <w:rsid w:val="003D72BC"/>
    <w:rsid w:val="003D7935"/>
    <w:rsid w:val="003D7956"/>
    <w:rsid w:val="003E0649"/>
    <w:rsid w:val="003E0865"/>
    <w:rsid w:val="003E0E2B"/>
    <w:rsid w:val="003E18EE"/>
    <w:rsid w:val="003E1A90"/>
    <w:rsid w:val="003E24EB"/>
    <w:rsid w:val="003E2F3D"/>
    <w:rsid w:val="003E2FD9"/>
    <w:rsid w:val="003E347D"/>
    <w:rsid w:val="003E38D0"/>
    <w:rsid w:val="003E3E11"/>
    <w:rsid w:val="003E4153"/>
    <w:rsid w:val="003E4E7A"/>
    <w:rsid w:val="003E5CAF"/>
    <w:rsid w:val="003E5F6C"/>
    <w:rsid w:val="003E6B49"/>
    <w:rsid w:val="003E6D8A"/>
    <w:rsid w:val="003E763B"/>
    <w:rsid w:val="003E7D99"/>
    <w:rsid w:val="003F08EC"/>
    <w:rsid w:val="003F11F4"/>
    <w:rsid w:val="003F1928"/>
    <w:rsid w:val="003F19A5"/>
    <w:rsid w:val="003F1C81"/>
    <w:rsid w:val="003F2137"/>
    <w:rsid w:val="003F2793"/>
    <w:rsid w:val="003F28FB"/>
    <w:rsid w:val="003F2AEC"/>
    <w:rsid w:val="003F3600"/>
    <w:rsid w:val="003F3A90"/>
    <w:rsid w:val="003F3FDD"/>
    <w:rsid w:val="003F43FF"/>
    <w:rsid w:val="003F4A03"/>
    <w:rsid w:val="003F5B24"/>
    <w:rsid w:val="003F5BF4"/>
    <w:rsid w:val="003F63C5"/>
    <w:rsid w:val="003F642E"/>
    <w:rsid w:val="003F6496"/>
    <w:rsid w:val="003F7DBD"/>
    <w:rsid w:val="00400A90"/>
    <w:rsid w:val="00400CA9"/>
    <w:rsid w:val="0040105F"/>
    <w:rsid w:val="004011D0"/>
    <w:rsid w:val="00401627"/>
    <w:rsid w:val="00402234"/>
    <w:rsid w:val="0040227B"/>
    <w:rsid w:val="0040293E"/>
    <w:rsid w:val="00402E95"/>
    <w:rsid w:val="0040310B"/>
    <w:rsid w:val="0040396C"/>
    <w:rsid w:val="00404772"/>
    <w:rsid w:val="00404FF6"/>
    <w:rsid w:val="00405C9C"/>
    <w:rsid w:val="00406398"/>
    <w:rsid w:val="004067D6"/>
    <w:rsid w:val="004070EB"/>
    <w:rsid w:val="00407E2A"/>
    <w:rsid w:val="00407F99"/>
    <w:rsid w:val="0041012C"/>
    <w:rsid w:val="00410348"/>
    <w:rsid w:val="00410D51"/>
    <w:rsid w:val="00411AD4"/>
    <w:rsid w:val="00412107"/>
    <w:rsid w:val="0041241D"/>
    <w:rsid w:val="004128E2"/>
    <w:rsid w:val="004135AE"/>
    <w:rsid w:val="004137AA"/>
    <w:rsid w:val="00413A4E"/>
    <w:rsid w:val="0041495A"/>
    <w:rsid w:val="00414E48"/>
    <w:rsid w:val="00414E79"/>
    <w:rsid w:val="00415A9C"/>
    <w:rsid w:val="00415AAD"/>
    <w:rsid w:val="00415D25"/>
    <w:rsid w:val="0041654E"/>
    <w:rsid w:val="00416645"/>
    <w:rsid w:val="004171DD"/>
    <w:rsid w:val="004173D4"/>
    <w:rsid w:val="0041771B"/>
    <w:rsid w:val="00417915"/>
    <w:rsid w:val="00417A8C"/>
    <w:rsid w:val="00421DF1"/>
    <w:rsid w:val="00421FA4"/>
    <w:rsid w:val="0042244D"/>
    <w:rsid w:val="00422F08"/>
    <w:rsid w:val="00422F4B"/>
    <w:rsid w:val="004237B7"/>
    <w:rsid w:val="0042389C"/>
    <w:rsid w:val="00424499"/>
    <w:rsid w:val="0042489F"/>
    <w:rsid w:val="00424C35"/>
    <w:rsid w:val="00425793"/>
    <w:rsid w:val="00425867"/>
    <w:rsid w:val="00427620"/>
    <w:rsid w:val="00427F65"/>
    <w:rsid w:val="00430768"/>
    <w:rsid w:val="00431117"/>
    <w:rsid w:val="004318D1"/>
    <w:rsid w:val="00431A0C"/>
    <w:rsid w:val="004322D1"/>
    <w:rsid w:val="0043248E"/>
    <w:rsid w:val="00432570"/>
    <w:rsid w:val="004349DC"/>
    <w:rsid w:val="0043528E"/>
    <w:rsid w:val="004354F9"/>
    <w:rsid w:val="00435647"/>
    <w:rsid w:val="00436B26"/>
    <w:rsid w:val="00436CD3"/>
    <w:rsid w:val="00436DFD"/>
    <w:rsid w:val="00436F9F"/>
    <w:rsid w:val="00437087"/>
    <w:rsid w:val="00440F15"/>
    <w:rsid w:val="004410FF"/>
    <w:rsid w:val="00442F12"/>
    <w:rsid w:val="00443618"/>
    <w:rsid w:val="00443754"/>
    <w:rsid w:val="00443836"/>
    <w:rsid w:val="00444125"/>
    <w:rsid w:val="0044448A"/>
    <w:rsid w:val="00444C65"/>
    <w:rsid w:val="00444DC6"/>
    <w:rsid w:val="00444EB7"/>
    <w:rsid w:val="00444EC0"/>
    <w:rsid w:val="004459A4"/>
    <w:rsid w:val="00445C9A"/>
    <w:rsid w:val="0044614E"/>
    <w:rsid w:val="0044691B"/>
    <w:rsid w:val="00446980"/>
    <w:rsid w:val="00446EF4"/>
    <w:rsid w:val="00447031"/>
    <w:rsid w:val="00447910"/>
    <w:rsid w:val="004479FF"/>
    <w:rsid w:val="00447B53"/>
    <w:rsid w:val="00450118"/>
    <w:rsid w:val="00450328"/>
    <w:rsid w:val="00450728"/>
    <w:rsid w:val="0045095F"/>
    <w:rsid w:val="00451531"/>
    <w:rsid w:val="00451B89"/>
    <w:rsid w:val="004528A0"/>
    <w:rsid w:val="00453859"/>
    <w:rsid w:val="00453BC7"/>
    <w:rsid w:val="00453D9C"/>
    <w:rsid w:val="00453F21"/>
    <w:rsid w:val="004546AE"/>
    <w:rsid w:val="00455015"/>
    <w:rsid w:val="004555B0"/>
    <w:rsid w:val="00455A1D"/>
    <w:rsid w:val="00455B05"/>
    <w:rsid w:val="00455BD9"/>
    <w:rsid w:val="00455EE0"/>
    <w:rsid w:val="00456EAC"/>
    <w:rsid w:val="004570B8"/>
    <w:rsid w:val="004577E1"/>
    <w:rsid w:val="00460B04"/>
    <w:rsid w:val="00460B26"/>
    <w:rsid w:val="0046141B"/>
    <w:rsid w:val="00461699"/>
    <w:rsid w:val="0046214E"/>
    <w:rsid w:val="00462162"/>
    <w:rsid w:val="00462198"/>
    <w:rsid w:val="00463052"/>
    <w:rsid w:val="004665EB"/>
    <w:rsid w:val="00466C17"/>
    <w:rsid w:val="0046713B"/>
    <w:rsid w:val="00467488"/>
    <w:rsid w:val="00470026"/>
    <w:rsid w:val="00471CEF"/>
    <w:rsid w:val="00472189"/>
    <w:rsid w:val="00472C39"/>
    <w:rsid w:val="00473147"/>
    <w:rsid w:val="004744E4"/>
    <w:rsid w:val="00474679"/>
    <w:rsid w:val="00475461"/>
    <w:rsid w:val="00475687"/>
    <w:rsid w:val="004756F6"/>
    <w:rsid w:val="00476431"/>
    <w:rsid w:val="00476CCD"/>
    <w:rsid w:val="00477370"/>
    <w:rsid w:val="004777E9"/>
    <w:rsid w:val="004778B4"/>
    <w:rsid w:val="004779F3"/>
    <w:rsid w:val="00477EB5"/>
    <w:rsid w:val="00481266"/>
    <w:rsid w:val="00481C84"/>
    <w:rsid w:val="00481E6C"/>
    <w:rsid w:val="004833ED"/>
    <w:rsid w:val="004833F6"/>
    <w:rsid w:val="004853E9"/>
    <w:rsid w:val="004858E1"/>
    <w:rsid w:val="004861E3"/>
    <w:rsid w:val="00487AB8"/>
    <w:rsid w:val="004905EE"/>
    <w:rsid w:val="00491021"/>
    <w:rsid w:val="004912CA"/>
    <w:rsid w:val="00492061"/>
    <w:rsid w:val="0049206A"/>
    <w:rsid w:val="00492538"/>
    <w:rsid w:val="0049306C"/>
    <w:rsid w:val="00493141"/>
    <w:rsid w:val="004939A4"/>
    <w:rsid w:val="00494A34"/>
    <w:rsid w:val="004967F9"/>
    <w:rsid w:val="00496BED"/>
    <w:rsid w:val="0049747B"/>
    <w:rsid w:val="00497592"/>
    <w:rsid w:val="004A0466"/>
    <w:rsid w:val="004A1328"/>
    <w:rsid w:val="004A1366"/>
    <w:rsid w:val="004A15BB"/>
    <w:rsid w:val="004A40DE"/>
    <w:rsid w:val="004A57A1"/>
    <w:rsid w:val="004A70A8"/>
    <w:rsid w:val="004A7C83"/>
    <w:rsid w:val="004B01A9"/>
    <w:rsid w:val="004B2337"/>
    <w:rsid w:val="004B26AF"/>
    <w:rsid w:val="004B2B01"/>
    <w:rsid w:val="004B30DA"/>
    <w:rsid w:val="004B43B7"/>
    <w:rsid w:val="004B50B0"/>
    <w:rsid w:val="004B563B"/>
    <w:rsid w:val="004B642B"/>
    <w:rsid w:val="004B66DF"/>
    <w:rsid w:val="004B6B1B"/>
    <w:rsid w:val="004C0ABE"/>
    <w:rsid w:val="004C0D89"/>
    <w:rsid w:val="004C1541"/>
    <w:rsid w:val="004C1F32"/>
    <w:rsid w:val="004C23F6"/>
    <w:rsid w:val="004C2DD8"/>
    <w:rsid w:val="004C3743"/>
    <w:rsid w:val="004C3BF8"/>
    <w:rsid w:val="004C41DA"/>
    <w:rsid w:val="004C4BC5"/>
    <w:rsid w:val="004C4FEF"/>
    <w:rsid w:val="004C55EC"/>
    <w:rsid w:val="004C59E3"/>
    <w:rsid w:val="004C6FC9"/>
    <w:rsid w:val="004D006C"/>
    <w:rsid w:val="004D0293"/>
    <w:rsid w:val="004D08FA"/>
    <w:rsid w:val="004D1D6F"/>
    <w:rsid w:val="004D1F43"/>
    <w:rsid w:val="004D2402"/>
    <w:rsid w:val="004D2510"/>
    <w:rsid w:val="004D2F30"/>
    <w:rsid w:val="004D315A"/>
    <w:rsid w:val="004D4308"/>
    <w:rsid w:val="004D44E5"/>
    <w:rsid w:val="004D44FF"/>
    <w:rsid w:val="004D47AD"/>
    <w:rsid w:val="004D4A70"/>
    <w:rsid w:val="004D5251"/>
    <w:rsid w:val="004D541B"/>
    <w:rsid w:val="004D5691"/>
    <w:rsid w:val="004D64AC"/>
    <w:rsid w:val="004D6977"/>
    <w:rsid w:val="004D723E"/>
    <w:rsid w:val="004E035F"/>
    <w:rsid w:val="004E15A0"/>
    <w:rsid w:val="004E18B7"/>
    <w:rsid w:val="004E22C2"/>
    <w:rsid w:val="004E29DC"/>
    <w:rsid w:val="004E2C80"/>
    <w:rsid w:val="004E2D82"/>
    <w:rsid w:val="004E3598"/>
    <w:rsid w:val="004E47F0"/>
    <w:rsid w:val="004E55BD"/>
    <w:rsid w:val="004E7250"/>
    <w:rsid w:val="004E744C"/>
    <w:rsid w:val="004E7B4D"/>
    <w:rsid w:val="004F069E"/>
    <w:rsid w:val="004F12F1"/>
    <w:rsid w:val="004F1367"/>
    <w:rsid w:val="004F27E3"/>
    <w:rsid w:val="004F2BBF"/>
    <w:rsid w:val="004F3057"/>
    <w:rsid w:val="004F308E"/>
    <w:rsid w:val="004F35F5"/>
    <w:rsid w:val="004F404F"/>
    <w:rsid w:val="004F4059"/>
    <w:rsid w:val="004F452A"/>
    <w:rsid w:val="004F45A7"/>
    <w:rsid w:val="004F4784"/>
    <w:rsid w:val="004F4EE1"/>
    <w:rsid w:val="004F51AF"/>
    <w:rsid w:val="004F56EE"/>
    <w:rsid w:val="004F5DFD"/>
    <w:rsid w:val="004F60E1"/>
    <w:rsid w:val="004F650A"/>
    <w:rsid w:val="004F6F2B"/>
    <w:rsid w:val="004F6FBF"/>
    <w:rsid w:val="004F774E"/>
    <w:rsid w:val="004F7E95"/>
    <w:rsid w:val="00500380"/>
    <w:rsid w:val="00500681"/>
    <w:rsid w:val="005008CB"/>
    <w:rsid w:val="00500FB2"/>
    <w:rsid w:val="00501D18"/>
    <w:rsid w:val="005030DF"/>
    <w:rsid w:val="00503399"/>
    <w:rsid w:val="005037A3"/>
    <w:rsid w:val="00503C47"/>
    <w:rsid w:val="005040A9"/>
    <w:rsid w:val="005040E0"/>
    <w:rsid w:val="005043AB"/>
    <w:rsid w:val="00504D10"/>
    <w:rsid w:val="005050A3"/>
    <w:rsid w:val="0050526A"/>
    <w:rsid w:val="005065B3"/>
    <w:rsid w:val="005077AB"/>
    <w:rsid w:val="00507E4F"/>
    <w:rsid w:val="005100C0"/>
    <w:rsid w:val="005107D0"/>
    <w:rsid w:val="005117A5"/>
    <w:rsid w:val="0051180F"/>
    <w:rsid w:val="00511AD9"/>
    <w:rsid w:val="00512406"/>
    <w:rsid w:val="00513494"/>
    <w:rsid w:val="005139A3"/>
    <w:rsid w:val="005142A1"/>
    <w:rsid w:val="005143AA"/>
    <w:rsid w:val="005157EF"/>
    <w:rsid w:val="00515FEB"/>
    <w:rsid w:val="0051619B"/>
    <w:rsid w:val="0051690E"/>
    <w:rsid w:val="0051711D"/>
    <w:rsid w:val="00517853"/>
    <w:rsid w:val="00517C37"/>
    <w:rsid w:val="00520391"/>
    <w:rsid w:val="0052070C"/>
    <w:rsid w:val="00520B63"/>
    <w:rsid w:val="005213BC"/>
    <w:rsid w:val="005214DA"/>
    <w:rsid w:val="005216EA"/>
    <w:rsid w:val="00521937"/>
    <w:rsid w:val="00521C00"/>
    <w:rsid w:val="00522092"/>
    <w:rsid w:val="00522837"/>
    <w:rsid w:val="00522CFB"/>
    <w:rsid w:val="00523329"/>
    <w:rsid w:val="00523508"/>
    <w:rsid w:val="00523688"/>
    <w:rsid w:val="00524272"/>
    <w:rsid w:val="00524583"/>
    <w:rsid w:val="005251AA"/>
    <w:rsid w:val="005253D8"/>
    <w:rsid w:val="005261DF"/>
    <w:rsid w:val="0052651F"/>
    <w:rsid w:val="005270F3"/>
    <w:rsid w:val="00527645"/>
    <w:rsid w:val="005302B7"/>
    <w:rsid w:val="00530B95"/>
    <w:rsid w:val="00531419"/>
    <w:rsid w:val="005318BB"/>
    <w:rsid w:val="00531C01"/>
    <w:rsid w:val="00531F9F"/>
    <w:rsid w:val="0053224A"/>
    <w:rsid w:val="00532851"/>
    <w:rsid w:val="00532A90"/>
    <w:rsid w:val="00533798"/>
    <w:rsid w:val="00534CBB"/>
    <w:rsid w:val="005352C6"/>
    <w:rsid w:val="005353AE"/>
    <w:rsid w:val="0053684F"/>
    <w:rsid w:val="00536E65"/>
    <w:rsid w:val="00536EB2"/>
    <w:rsid w:val="00537282"/>
    <w:rsid w:val="005375B6"/>
    <w:rsid w:val="00537777"/>
    <w:rsid w:val="005379E5"/>
    <w:rsid w:val="005404CD"/>
    <w:rsid w:val="00540CEA"/>
    <w:rsid w:val="00540DC6"/>
    <w:rsid w:val="00540FE0"/>
    <w:rsid w:val="0054110A"/>
    <w:rsid w:val="00541618"/>
    <w:rsid w:val="00541AF6"/>
    <w:rsid w:val="00541C39"/>
    <w:rsid w:val="00542ADF"/>
    <w:rsid w:val="00543319"/>
    <w:rsid w:val="00543924"/>
    <w:rsid w:val="0054409A"/>
    <w:rsid w:val="00544195"/>
    <w:rsid w:val="00544A85"/>
    <w:rsid w:val="005458C3"/>
    <w:rsid w:val="005462B7"/>
    <w:rsid w:val="005465C2"/>
    <w:rsid w:val="00546C65"/>
    <w:rsid w:val="0054728A"/>
    <w:rsid w:val="0054771A"/>
    <w:rsid w:val="0054794B"/>
    <w:rsid w:val="00550108"/>
    <w:rsid w:val="00550595"/>
    <w:rsid w:val="00550D56"/>
    <w:rsid w:val="00551C0D"/>
    <w:rsid w:val="00552109"/>
    <w:rsid w:val="00552649"/>
    <w:rsid w:val="00552B75"/>
    <w:rsid w:val="00552F8A"/>
    <w:rsid w:val="005530A1"/>
    <w:rsid w:val="005531ED"/>
    <w:rsid w:val="00553917"/>
    <w:rsid w:val="005545D7"/>
    <w:rsid w:val="005552C9"/>
    <w:rsid w:val="00555C4B"/>
    <w:rsid w:val="00555E3D"/>
    <w:rsid w:val="0055689A"/>
    <w:rsid w:val="00556AC2"/>
    <w:rsid w:val="005603DC"/>
    <w:rsid w:val="005629B9"/>
    <w:rsid w:val="00562C45"/>
    <w:rsid w:val="00562F3A"/>
    <w:rsid w:val="00564425"/>
    <w:rsid w:val="00564D27"/>
    <w:rsid w:val="00565264"/>
    <w:rsid w:val="005659CB"/>
    <w:rsid w:val="00566BE5"/>
    <w:rsid w:val="005673DD"/>
    <w:rsid w:val="00567743"/>
    <w:rsid w:val="00567E70"/>
    <w:rsid w:val="00570BBF"/>
    <w:rsid w:val="00570F91"/>
    <w:rsid w:val="005719D5"/>
    <w:rsid w:val="005722BF"/>
    <w:rsid w:val="005724AA"/>
    <w:rsid w:val="00573370"/>
    <w:rsid w:val="0057438A"/>
    <w:rsid w:val="0057477C"/>
    <w:rsid w:val="00574D98"/>
    <w:rsid w:val="005751E8"/>
    <w:rsid w:val="0057617E"/>
    <w:rsid w:val="00576382"/>
    <w:rsid w:val="0057654E"/>
    <w:rsid w:val="005768A3"/>
    <w:rsid w:val="00582713"/>
    <w:rsid w:val="00583498"/>
    <w:rsid w:val="0058454A"/>
    <w:rsid w:val="00584B43"/>
    <w:rsid w:val="00584B4F"/>
    <w:rsid w:val="00584C49"/>
    <w:rsid w:val="00584CD9"/>
    <w:rsid w:val="00584EE6"/>
    <w:rsid w:val="00585237"/>
    <w:rsid w:val="0059014D"/>
    <w:rsid w:val="00590450"/>
    <w:rsid w:val="00590E7A"/>
    <w:rsid w:val="005914D3"/>
    <w:rsid w:val="005915E2"/>
    <w:rsid w:val="005926F9"/>
    <w:rsid w:val="00593453"/>
    <w:rsid w:val="00593749"/>
    <w:rsid w:val="00593A35"/>
    <w:rsid w:val="00593E43"/>
    <w:rsid w:val="005942AF"/>
    <w:rsid w:val="0059461F"/>
    <w:rsid w:val="0059465A"/>
    <w:rsid w:val="00594A4D"/>
    <w:rsid w:val="00594BDC"/>
    <w:rsid w:val="00594E58"/>
    <w:rsid w:val="005954BE"/>
    <w:rsid w:val="00595DB7"/>
    <w:rsid w:val="00596824"/>
    <w:rsid w:val="0059767F"/>
    <w:rsid w:val="005978AC"/>
    <w:rsid w:val="00597C65"/>
    <w:rsid w:val="00597D6E"/>
    <w:rsid w:val="00597FF2"/>
    <w:rsid w:val="005A021B"/>
    <w:rsid w:val="005A070C"/>
    <w:rsid w:val="005A0953"/>
    <w:rsid w:val="005A191A"/>
    <w:rsid w:val="005A1990"/>
    <w:rsid w:val="005A2499"/>
    <w:rsid w:val="005A2D12"/>
    <w:rsid w:val="005A2F08"/>
    <w:rsid w:val="005A352E"/>
    <w:rsid w:val="005A35E3"/>
    <w:rsid w:val="005A3ACC"/>
    <w:rsid w:val="005A426F"/>
    <w:rsid w:val="005A46D6"/>
    <w:rsid w:val="005A4841"/>
    <w:rsid w:val="005A555F"/>
    <w:rsid w:val="005A5628"/>
    <w:rsid w:val="005A58C6"/>
    <w:rsid w:val="005A6160"/>
    <w:rsid w:val="005A6450"/>
    <w:rsid w:val="005A6BDC"/>
    <w:rsid w:val="005A7627"/>
    <w:rsid w:val="005A78AA"/>
    <w:rsid w:val="005B017E"/>
    <w:rsid w:val="005B0236"/>
    <w:rsid w:val="005B09ED"/>
    <w:rsid w:val="005B1D39"/>
    <w:rsid w:val="005B2E99"/>
    <w:rsid w:val="005B3914"/>
    <w:rsid w:val="005B3A0C"/>
    <w:rsid w:val="005B3A41"/>
    <w:rsid w:val="005B465C"/>
    <w:rsid w:val="005B4959"/>
    <w:rsid w:val="005B5040"/>
    <w:rsid w:val="005B52EA"/>
    <w:rsid w:val="005B5D84"/>
    <w:rsid w:val="005B694A"/>
    <w:rsid w:val="005B6C31"/>
    <w:rsid w:val="005B7A2D"/>
    <w:rsid w:val="005C023C"/>
    <w:rsid w:val="005C04A0"/>
    <w:rsid w:val="005C14F0"/>
    <w:rsid w:val="005C1F1B"/>
    <w:rsid w:val="005C2262"/>
    <w:rsid w:val="005C238F"/>
    <w:rsid w:val="005C3431"/>
    <w:rsid w:val="005C3BE6"/>
    <w:rsid w:val="005C3CA3"/>
    <w:rsid w:val="005C411F"/>
    <w:rsid w:val="005C4998"/>
    <w:rsid w:val="005C5072"/>
    <w:rsid w:val="005C5B51"/>
    <w:rsid w:val="005C5D6C"/>
    <w:rsid w:val="005C6C4C"/>
    <w:rsid w:val="005C7CF9"/>
    <w:rsid w:val="005C7E9E"/>
    <w:rsid w:val="005D001E"/>
    <w:rsid w:val="005D002A"/>
    <w:rsid w:val="005D0607"/>
    <w:rsid w:val="005D085A"/>
    <w:rsid w:val="005D0907"/>
    <w:rsid w:val="005D154E"/>
    <w:rsid w:val="005D1A9B"/>
    <w:rsid w:val="005D24BF"/>
    <w:rsid w:val="005D260F"/>
    <w:rsid w:val="005D270D"/>
    <w:rsid w:val="005D43BC"/>
    <w:rsid w:val="005D583E"/>
    <w:rsid w:val="005D60C3"/>
    <w:rsid w:val="005D626F"/>
    <w:rsid w:val="005D6679"/>
    <w:rsid w:val="005D6D66"/>
    <w:rsid w:val="005D6DC3"/>
    <w:rsid w:val="005D6FC9"/>
    <w:rsid w:val="005D7566"/>
    <w:rsid w:val="005E0547"/>
    <w:rsid w:val="005E0683"/>
    <w:rsid w:val="005E0ADC"/>
    <w:rsid w:val="005E2231"/>
    <w:rsid w:val="005E23D6"/>
    <w:rsid w:val="005E2452"/>
    <w:rsid w:val="005E252F"/>
    <w:rsid w:val="005E25A3"/>
    <w:rsid w:val="005E264A"/>
    <w:rsid w:val="005E36C3"/>
    <w:rsid w:val="005E39AF"/>
    <w:rsid w:val="005E3F2A"/>
    <w:rsid w:val="005E4734"/>
    <w:rsid w:val="005E4936"/>
    <w:rsid w:val="005E529D"/>
    <w:rsid w:val="005E59D4"/>
    <w:rsid w:val="005E5A3C"/>
    <w:rsid w:val="005E5A7F"/>
    <w:rsid w:val="005E5C5C"/>
    <w:rsid w:val="005E5D05"/>
    <w:rsid w:val="005E6118"/>
    <w:rsid w:val="005E6B9D"/>
    <w:rsid w:val="005E6D89"/>
    <w:rsid w:val="005E7768"/>
    <w:rsid w:val="005E7C2D"/>
    <w:rsid w:val="005F031B"/>
    <w:rsid w:val="005F063D"/>
    <w:rsid w:val="005F07F3"/>
    <w:rsid w:val="005F1B5A"/>
    <w:rsid w:val="005F1BED"/>
    <w:rsid w:val="005F2A4F"/>
    <w:rsid w:val="005F2A8B"/>
    <w:rsid w:val="005F3040"/>
    <w:rsid w:val="005F3670"/>
    <w:rsid w:val="005F3E71"/>
    <w:rsid w:val="005F4009"/>
    <w:rsid w:val="005F4355"/>
    <w:rsid w:val="005F540F"/>
    <w:rsid w:val="005F5A8B"/>
    <w:rsid w:val="005F5BAD"/>
    <w:rsid w:val="005F5C68"/>
    <w:rsid w:val="005F6C3D"/>
    <w:rsid w:val="005F6EBB"/>
    <w:rsid w:val="005F7077"/>
    <w:rsid w:val="005F7CAB"/>
    <w:rsid w:val="0060031D"/>
    <w:rsid w:val="0060036E"/>
    <w:rsid w:val="006007DD"/>
    <w:rsid w:val="00600832"/>
    <w:rsid w:val="00601737"/>
    <w:rsid w:val="006017C4"/>
    <w:rsid w:val="00601ED0"/>
    <w:rsid w:val="00601F8A"/>
    <w:rsid w:val="00602569"/>
    <w:rsid w:val="006028A6"/>
    <w:rsid w:val="00602D26"/>
    <w:rsid w:val="00603C64"/>
    <w:rsid w:val="006040DB"/>
    <w:rsid w:val="006042D4"/>
    <w:rsid w:val="0060436E"/>
    <w:rsid w:val="00604D1F"/>
    <w:rsid w:val="006050D8"/>
    <w:rsid w:val="00605BD8"/>
    <w:rsid w:val="00605E6D"/>
    <w:rsid w:val="00605E74"/>
    <w:rsid w:val="00607577"/>
    <w:rsid w:val="00607760"/>
    <w:rsid w:val="00607B46"/>
    <w:rsid w:val="00610980"/>
    <w:rsid w:val="00610E29"/>
    <w:rsid w:val="00611CFA"/>
    <w:rsid w:val="00612097"/>
    <w:rsid w:val="0061299B"/>
    <w:rsid w:val="00612A44"/>
    <w:rsid w:val="00613399"/>
    <w:rsid w:val="0061415C"/>
    <w:rsid w:val="00614D18"/>
    <w:rsid w:val="00614FAC"/>
    <w:rsid w:val="00615083"/>
    <w:rsid w:val="006154AE"/>
    <w:rsid w:val="006161C1"/>
    <w:rsid w:val="00616253"/>
    <w:rsid w:val="006162C4"/>
    <w:rsid w:val="00617119"/>
    <w:rsid w:val="006175EE"/>
    <w:rsid w:val="006178ED"/>
    <w:rsid w:val="00617AB9"/>
    <w:rsid w:val="00617E05"/>
    <w:rsid w:val="0062025D"/>
    <w:rsid w:val="006203CD"/>
    <w:rsid w:val="00620757"/>
    <w:rsid w:val="00621866"/>
    <w:rsid w:val="00622DC7"/>
    <w:rsid w:val="00623962"/>
    <w:rsid w:val="00623E35"/>
    <w:rsid w:val="0062487D"/>
    <w:rsid w:val="00624B0E"/>
    <w:rsid w:val="00625A29"/>
    <w:rsid w:val="00625F3B"/>
    <w:rsid w:val="006261D3"/>
    <w:rsid w:val="0062657E"/>
    <w:rsid w:val="006267A7"/>
    <w:rsid w:val="00626D48"/>
    <w:rsid w:val="006279D7"/>
    <w:rsid w:val="00627F32"/>
    <w:rsid w:val="006302BB"/>
    <w:rsid w:val="00630D2B"/>
    <w:rsid w:val="006310A0"/>
    <w:rsid w:val="00631335"/>
    <w:rsid w:val="00631828"/>
    <w:rsid w:val="00632270"/>
    <w:rsid w:val="0063228E"/>
    <w:rsid w:val="00632611"/>
    <w:rsid w:val="00632D20"/>
    <w:rsid w:val="00633ED9"/>
    <w:rsid w:val="006341E9"/>
    <w:rsid w:val="006349D4"/>
    <w:rsid w:val="0063533A"/>
    <w:rsid w:val="00635603"/>
    <w:rsid w:val="00635FD9"/>
    <w:rsid w:val="00636489"/>
    <w:rsid w:val="006367B8"/>
    <w:rsid w:val="00637591"/>
    <w:rsid w:val="006379F9"/>
    <w:rsid w:val="00640137"/>
    <w:rsid w:val="00640803"/>
    <w:rsid w:val="00640E71"/>
    <w:rsid w:val="0064107D"/>
    <w:rsid w:val="00641094"/>
    <w:rsid w:val="006424C9"/>
    <w:rsid w:val="00642885"/>
    <w:rsid w:val="006428D6"/>
    <w:rsid w:val="00642B93"/>
    <w:rsid w:val="0064350C"/>
    <w:rsid w:val="006435A9"/>
    <w:rsid w:val="006435D1"/>
    <w:rsid w:val="00643642"/>
    <w:rsid w:val="00643863"/>
    <w:rsid w:val="00644236"/>
    <w:rsid w:val="00644563"/>
    <w:rsid w:val="00644683"/>
    <w:rsid w:val="00644BAB"/>
    <w:rsid w:val="00644F93"/>
    <w:rsid w:val="00646368"/>
    <w:rsid w:val="0064705D"/>
    <w:rsid w:val="00647160"/>
    <w:rsid w:val="00647210"/>
    <w:rsid w:val="006473DA"/>
    <w:rsid w:val="006506A8"/>
    <w:rsid w:val="00650CD8"/>
    <w:rsid w:val="00650E3C"/>
    <w:rsid w:val="006512F4"/>
    <w:rsid w:val="00652501"/>
    <w:rsid w:val="00652573"/>
    <w:rsid w:val="00653C1A"/>
    <w:rsid w:val="00654360"/>
    <w:rsid w:val="0065549E"/>
    <w:rsid w:val="00655BD0"/>
    <w:rsid w:val="00655D53"/>
    <w:rsid w:val="00655D9D"/>
    <w:rsid w:val="006569F6"/>
    <w:rsid w:val="00656ADD"/>
    <w:rsid w:val="006574A3"/>
    <w:rsid w:val="0065795B"/>
    <w:rsid w:val="00660040"/>
    <w:rsid w:val="00660529"/>
    <w:rsid w:val="006607B0"/>
    <w:rsid w:val="00660FF8"/>
    <w:rsid w:val="00661C61"/>
    <w:rsid w:val="00662350"/>
    <w:rsid w:val="006624E0"/>
    <w:rsid w:val="00662821"/>
    <w:rsid w:val="00663D4F"/>
    <w:rsid w:val="006642BF"/>
    <w:rsid w:val="00664B01"/>
    <w:rsid w:val="00665292"/>
    <w:rsid w:val="0066695B"/>
    <w:rsid w:val="0066742F"/>
    <w:rsid w:val="00667779"/>
    <w:rsid w:val="006706A1"/>
    <w:rsid w:val="00672079"/>
    <w:rsid w:val="00672453"/>
    <w:rsid w:val="00672BF5"/>
    <w:rsid w:val="00672E83"/>
    <w:rsid w:val="00673505"/>
    <w:rsid w:val="00673546"/>
    <w:rsid w:val="0067418C"/>
    <w:rsid w:val="00674830"/>
    <w:rsid w:val="006748D0"/>
    <w:rsid w:val="0067532D"/>
    <w:rsid w:val="00675993"/>
    <w:rsid w:val="00677CB6"/>
    <w:rsid w:val="00680C8F"/>
    <w:rsid w:val="00681150"/>
    <w:rsid w:val="00681667"/>
    <w:rsid w:val="0068171B"/>
    <w:rsid w:val="00681AA3"/>
    <w:rsid w:val="00681DF8"/>
    <w:rsid w:val="006828B1"/>
    <w:rsid w:val="00682DD7"/>
    <w:rsid w:val="006834C5"/>
    <w:rsid w:val="0068414A"/>
    <w:rsid w:val="006841AB"/>
    <w:rsid w:val="00684839"/>
    <w:rsid w:val="006864BF"/>
    <w:rsid w:val="0068687F"/>
    <w:rsid w:val="006869A0"/>
    <w:rsid w:val="006875D4"/>
    <w:rsid w:val="006906D6"/>
    <w:rsid w:val="00690EC4"/>
    <w:rsid w:val="00690F0D"/>
    <w:rsid w:val="006911C6"/>
    <w:rsid w:val="006913DD"/>
    <w:rsid w:val="00691415"/>
    <w:rsid w:val="00691470"/>
    <w:rsid w:val="00691C80"/>
    <w:rsid w:val="006926AC"/>
    <w:rsid w:val="006930D5"/>
    <w:rsid w:val="00693D11"/>
    <w:rsid w:val="00693F82"/>
    <w:rsid w:val="00693FD6"/>
    <w:rsid w:val="00694EDA"/>
    <w:rsid w:val="0069504E"/>
    <w:rsid w:val="0069656F"/>
    <w:rsid w:val="00696AE6"/>
    <w:rsid w:val="006972F3"/>
    <w:rsid w:val="006979A7"/>
    <w:rsid w:val="006979EA"/>
    <w:rsid w:val="006A0E7F"/>
    <w:rsid w:val="006A0EF4"/>
    <w:rsid w:val="006A0F6E"/>
    <w:rsid w:val="006A27D0"/>
    <w:rsid w:val="006A2812"/>
    <w:rsid w:val="006A321F"/>
    <w:rsid w:val="006A3958"/>
    <w:rsid w:val="006A3BD3"/>
    <w:rsid w:val="006A3F64"/>
    <w:rsid w:val="006A4DA0"/>
    <w:rsid w:val="006A5802"/>
    <w:rsid w:val="006A5E11"/>
    <w:rsid w:val="006A62FF"/>
    <w:rsid w:val="006A6541"/>
    <w:rsid w:val="006A6EEC"/>
    <w:rsid w:val="006A746F"/>
    <w:rsid w:val="006A75DD"/>
    <w:rsid w:val="006A7EC9"/>
    <w:rsid w:val="006B031A"/>
    <w:rsid w:val="006B0460"/>
    <w:rsid w:val="006B13C2"/>
    <w:rsid w:val="006B1709"/>
    <w:rsid w:val="006B2032"/>
    <w:rsid w:val="006B2C1B"/>
    <w:rsid w:val="006B3083"/>
    <w:rsid w:val="006B333B"/>
    <w:rsid w:val="006B4A8F"/>
    <w:rsid w:val="006B4D9B"/>
    <w:rsid w:val="006B53C8"/>
    <w:rsid w:val="006B671E"/>
    <w:rsid w:val="006B72FF"/>
    <w:rsid w:val="006B7D41"/>
    <w:rsid w:val="006C0CEB"/>
    <w:rsid w:val="006C1DB0"/>
    <w:rsid w:val="006C2957"/>
    <w:rsid w:val="006C2F1E"/>
    <w:rsid w:val="006C32E6"/>
    <w:rsid w:val="006C44BF"/>
    <w:rsid w:val="006C49CF"/>
    <w:rsid w:val="006C5C1A"/>
    <w:rsid w:val="006C647B"/>
    <w:rsid w:val="006C6707"/>
    <w:rsid w:val="006C69F1"/>
    <w:rsid w:val="006D0A83"/>
    <w:rsid w:val="006D2592"/>
    <w:rsid w:val="006D28AC"/>
    <w:rsid w:val="006D304C"/>
    <w:rsid w:val="006D3359"/>
    <w:rsid w:val="006D41AD"/>
    <w:rsid w:val="006D4430"/>
    <w:rsid w:val="006D4B17"/>
    <w:rsid w:val="006D4EEE"/>
    <w:rsid w:val="006D4F4A"/>
    <w:rsid w:val="006D5552"/>
    <w:rsid w:val="006D597A"/>
    <w:rsid w:val="006D599E"/>
    <w:rsid w:val="006D6097"/>
    <w:rsid w:val="006D6900"/>
    <w:rsid w:val="006D6E83"/>
    <w:rsid w:val="006D7007"/>
    <w:rsid w:val="006D7B6C"/>
    <w:rsid w:val="006E048F"/>
    <w:rsid w:val="006E0AEF"/>
    <w:rsid w:val="006E109B"/>
    <w:rsid w:val="006E131B"/>
    <w:rsid w:val="006E14E5"/>
    <w:rsid w:val="006E1942"/>
    <w:rsid w:val="006E2560"/>
    <w:rsid w:val="006E2C93"/>
    <w:rsid w:val="006E34A9"/>
    <w:rsid w:val="006E3556"/>
    <w:rsid w:val="006E4C60"/>
    <w:rsid w:val="006E4F38"/>
    <w:rsid w:val="006E5460"/>
    <w:rsid w:val="006E601A"/>
    <w:rsid w:val="006E6380"/>
    <w:rsid w:val="006E678A"/>
    <w:rsid w:val="006E6D53"/>
    <w:rsid w:val="006E6FD8"/>
    <w:rsid w:val="006E711E"/>
    <w:rsid w:val="006E784E"/>
    <w:rsid w:val="006F117D"/>
    <w:rsid w:val="006F1197"/>
    <w:rsid w:val="006F14AB"/>
    <w:rsid w:val="006F1E73"/>
    <w:rsid w:val="006F305B"/>
    <w:rsid w:val="006F3A80"/>
    <w:rsid w:val="006F3CC8"/>
    <w:rsid w:val="006F4031"/>
    <w:rsid w:val="006F4671"/>
    <w:rsid w:val="006F4783"/>
    <w:rsid w:val="006F4A77"/>
    <w:rsid w:val="006F4B5B"/>
    <w:rsid w:val="006F5542"/>
    <w:rsid w:val="006F5929"/>
    <w:rsid w:val="006F5E8D"/>
    <w:rsid w:val="006F6080"/>
    <w:rsid w:val="006F6425"/>
    <w:rsid w:val="006F665A"/>
    <w:rsid w:val="006F729C"/>
    <w:rsid w:val="006F7862"/>
    <w:rsid w:val="0070070A"/>
    <w:rsid w:val="00700C8C"/>
    <w:rsid w:val="007013A3"/>
    <w:rsid w:val="007016F6"/>
    <w:rsid w:val="0070225C"/>
    <w:rsid w:val="00702864"/>
    <w:rsid w:val="007029DB"/>
    <w:rsid w:val="00702F49"/>
    <w:rsid w:val="0070330E"/>
    <w:rsid w:val="00704957"/>
    <w:rsid w:val="00704AC2"/>
    <w:rsid w:val="007056C3"/>
    <w:rsid w:val="00706735"/>
    <w:rsid w:val="00706AD9"/>
    <w:rsid w:val="00706DB3"/>
    <w:rsid w:val="00707025"/>
    <w:rsid w:val="007071B6"/>
    <w:rsid w:val="0070784E"/>
    <w:rsid w:val="007104DF"/>
    <w:rsid w:val="00710EE9"/>
    <w:rsid w:val="00711E53"/>
    <w:rsid w:val="00711EBB"/>
    <w:rsid w:val="00712255"/>
    <w:rsid w:val="0071239B"/>
    <w:rsid w:val="007129A3"/>
    <w:rsid w:val="0071343C"/>
    <w:rsid w:val="00714257"/>
    <w:rsid w:val="0071427E"/>
    <w:rsid w:val="007149D8"/>
    <w:rsid w:val="00714B42"/>
    <w:rsid w:val="00714DD8"/>
    <w:rsid w:val="00715C7F"/>
    <w:rsid w:val="0071679D"/>
    <w:rsid w:val="007177F3"/>
    <w:rsid w:val="007200F4"/>
    <w:rsid w:val="00720161"/>
    <w:rsid w:val="0072054E"/>
    <w:rsid w:val="00720F3E"/>
    <w:rsid w:val="007212E7"/>
    <w:rsid w:val="00721D1B"/>
    <w:rsid w:val="007224E6"/>
    <w:rsid w:val="00722679"/>
    <w:rsid w:val="007237B9"/>
    <w:rsid w:val="007249E7"/>
    <w:rsid w:val="00724E16"/>
    <w:rsid w:val="00725920"/>
    <w:rsid w:val="00726AB5"/>
    <w:rsid w:val="00726CE1"/>
    <w:rsid w:val="007271DD"/>
    <w:rsid w:val="0073040E"/>
    <w:rsid w:val="00730D89"/>
    <w:rsid w:val="00731821"/>
    <w:rsid w:val="00731A4B"/>
    <w:rsid w:val="007320F3"/>
    <w:rsid w:val="00732126"/>
    <w:rsid w:val="0073275F"/>
    <w:rsid w:val="007330F5"/>
    <w:rsid w:val="007341CA"/>
    <w:rsid w:val="0073450A"/>
    <w:rsid w:val="00736E80"/>
    <w:rsid w:val="00737DA2"/>
    <w:rsid w:val="00740781"/>
    <w:rsid w:val="00740C01"/>
    <w:rsid w:val="00740F8A"/>
    <w:rsid w:val="007411CE"/>
    <w:rsid w:val="007415FF"/>
    <w:rsid w:val="00741BF5"/>
    <w:rsid w:val="00741FFA"/>
    <w:rsid w:val="007423AB"/>
    <w:rsid w:val="007434CF"/>
    <w:rsid w:val="00743528"/>
    <w:rsid w:val="00743C59"/>
    <w:rsid w:val="00743E47"/>
    <w:rsid w:val="00745216"/>
    <w:rsid w:val="00745E6F"/>
    <w:rsid w:val="007465AE"/>
    <w:rsid w:val="00747B73"/>
    <w:rsid w:val="00750914"/>
    <w:rsid w:val="00750A33"/>
    <w:rsid w:val="00750EB5"/>
    <w:rsid w:val="0075152C"/>
    <w:rsid w:val="00751840"/>
    <w:rsid w:val="0075198E"/>
    <w:rsid w:val="00752BB0"/>
    <w:rsid w:val="00752CB9"/>
    <w:rsid w:val="00752EDD"/>
    <w:rsid w:val="007531A4"/>
    <w:rsid w:val="0075357E"/>
    <w:rsid w:val="007558DE"/>
    <w:rsid w:val="00756151"/>
    <w:rsid w:val="00756313"/>
    <w:rsid w:val="007569E4"/>
    <w:rsid w:val="00756CA4"/>
    <w:rsid w:val="00756DDC"/>
    <w:rsid w:val="00756DFD"/>
    <w:rsid w:val="00757D6C"/>
    <w:rsid w:val="00760128"/>
    <w:rsid w:val="0076046E"/>
    <w:rsid w:val="007607EE"/>
    <w:rsid w:val="00760C6F"/>
    <w:rsid w:val="00760D72"/>
    <w:rsid w:val="007610E3"/>
    <w:rsid w:val="00761381"/>
    <w:rsid w:val="0076167F"/>
    <w:rsid w:val="0076409A"/>
    <w:rsid w:val="00764100"/>
    <w:rsid w:val="00766015"/>
    <w:rsid w:val="00766557"/>
    <w:rsid w:val="00766838"/>
    <w:rsid w:val="00766D6C"/>
    <w:rsid w:val="0076723B"/>
    <w:rsid w:val="0076798F"/>
    <w:rsid w:val="00771D74"/>
    <w:rsid w:val="00771EC3"/>
    <w:rsid w:val="00772040"/>
    <w:rsid w:val="007738F5"/>
    <w:rsid w:val="00773D8C"/>
    <w:rsid w:val="00773E1C"/>
    <w:rsid w:val="00773E76"/>
    <w:rsid w:val="00773EF1"/>
    <w:rsid w:val="007744CA"/>
    <w:rsid w:val="0077451B"/>
    <w:rsid w:val="0077476C"/>
    <w:rsid w:val="00774889"/>
    <w:rsid w:val="00774B88"/>
    <w:rsid w:val="00774C0F"/>
    <w:rsid w:val="00774D2C"/>
    <w:rsid w:val="0077508B"/>
    <w:rsid w:val="00775A9B"/>
    <w:rsid w:val="007762C9"/>
    <w:rsid w:val="007762FE"/>
    <w:rsid w:val="00777544"/>
    <w:rsid w:val="00780011"/>
    <w:rsid w:val="00780910"/>
    <w:rsid w:val="00780FF1"/>
    <w:rsid w:val="00781286"/>
    <w:rsid w:val="0078173E"/>
    <w:rsid w:val="00781984"/>
    <w:rsid w:val="00781EF1"/>
    <w:rsid w:val="00782109"/>
    <w:rsid w:val="007828C4"/>
    <w:rsid w:val="00783A4F"/>
    <w:rsid w:val="00783A72"/>
    <w:rsid w:val="00783EFE"/>
    <w:rsid w:val="00784A19"/>
    <w:rsid w:val="00784B83"/>
    <w:rsid w:val="0078534D"/>
    <w:rsid w:val="0078539A"/>
    <w:rsid w:val="00785441"/>
    <w:rsid w:val="00785525"/>
    <w:rsid w:val="007859FE"/>
    <w:rsid w:val="007862F8"/>
    <w:rsid w:val="00786494"/>
    <w:rsid w:val="00786AE9"/>
    <w:rsid w:val="00790583"/>
    <w:rsid w:val="00791193"/>
    <w:rsid w:val="00791543"/>
    <w:rsid w:val="0079175E"/>
    <w:rsid w:val="00791A60"/>
    <w:rsid w:val="00792233"/>
    <w:rsid w:val="00793125"/>
    <w:rsid w:val="00793389"/>
    <w:rsid w:val="007933B7"/>
    <w:rsid w:val="00793B2C"/>
    <w:rsid w:val="007947C3"/>
    <w:rsid w:val="00794BC7"/>
    <w:rsid w:val="00795224"/>
    <w:rsid w:val="007953EF"/>
    <w:rsid w:val="00795825"/>
    <w:rsid w:val="00795FA3"/>
    <w:rsid w:val="00795FF1"/>
    <w:rsid w:val="00796FEB"/>
    <w:rsid w:val="0079700F"/>
    <w:rsid w:val="00797937"/>
    <w:rsid w:val="007979D7"/>
    <w:rsid w:val="00797B07"/>
    <w:rsid w:val="00797B5D"/>
    <w:rsid w:val="00797D2D"/>
    <w:rsid w:val="00797D32"/>
    <w:rsid w:val="007A01D4"/>
    <w:rsid w:val="007A0718"/>
    <w:rsid w:val="007A0BFA"/>
    <w:rsid w:val="007A0DA0"/>
    <w:rsid w:val="007A184F"/>
    <w:rsid w:val="007A1A31"/>
    <w:rsid w:val="007A1D53"/>
    <w:rsid w:val="007A1D9E"/>
    <w:rsid w:val="007A20A3"/>
    <w:rsid w:val="007A2398"/>
    <w:rsid w:val="007A2421"/>
    <w:rsid w:val="007A31D4"/>
    <w:rsid w:val="007A36BC"/>
    <w:rsid w:val="007A3951"/>
    <w:rsid w:val="007A448C"/>
    <w:rsid w:val="007A491E"/>
    <w:rsid w:val="007A50A0"/>
    <w:rsid w:val="007A5134"/>
    <w:rsid w:val="007A52ED"/>
    <w:rsid w:val="007A5805"/>
    <w:rsid w:val="007A5CE1"/>
    <w:rsid w:val="007A63A4"/>
    <w:rsid w:val="007A6DA5"/>
    <w:rsid w:val="007A6EEC"/>
    <w:rsid w:val="007A794A"/>
    <w:rsid w:val="007A7AAE"/>
    <w:rsid w:val="007B000D"/>
    <w:rsid w:val="007B0334"/>
    <w:rsid w:val="007B0538"/>
    <w:rsid w:val="007B13A5"/>
    <w:rsid w:val="007B14E4"/>
    <w:rsid w:val="007B1D86"/>
    <w:rsid w:val="007B1F39"/>
    <w:rsid w:val="007B25B8"/>
    <w:rsid w:val="007B39EC"/>
    <w:rsid w:val="007B3F31"/>
    <w:rsid w:val="007B4200"/>
    <w:rsid w:val="007B5890"/>
    <w:rsid w:val="007B5FC8"/>
    <w:rsid w:val="007B6627"/>
    <w:rsid w:val="007B69FC"/>
    <w:rsid w:val="007B6A87"/>
    <w:rsid w:val="007B6A99"/>
    <w:rsid w:val="007B6DE0"/>
    <w:rsid w:val="007B70BF"/>
    <w:rsid w:val="007B70C0"/>
    <w:rsid w:val="007B74F6"/>
    <w:rsid w:val="007B7F99"/>
    <w:rsid w:val="007C002C"/>
    <w:rsid w:val="007C00C0"/>
    <w:rsid w:val="007C0410"/>
    <w:rsid w:val="007C262A"/>
    <w:rsid w:val="007C28A1"/>
    <w:rsid w:val="007C2C2A"/>
    <w:rsid w:val="007C340E"/>
    <w:rsid w:val="007C3ADC"/>
    <w:rsid w:val="007C3C16"/>
    <w:rsid w:val="007C486E"/>
    <w:rsid w:val="007C579A"/>
    <w:rsid w:val="007C6938"/>
    <w:rsid w:val="007C6D53"/>
    <w:rsid w:val="007C706B"/>
    <w:rsid w:val="007C706C"/>
    <w:rsid w:val="007C7837"/>
    <w:rsid w:val="007C7C30"/>
    <w:rsid w:val="007C7DD4"/>
    <w:rsid w:val="007D0A9B"/>
    <w:rsid w:val="007D0CE4"/>
    <w:rsid w:val="007D1192"/>
    <w:rsid w:val="007D140B"/>
    <w:rsid w:val="007D1421"/>
    <w:rsid w:val="007D2617"/>
    <w:rsid w:val="007D2BD6"/>
    <w:rsid w:val="007D413B"/>
    <w:rsid w:val="007D45DC"/>
    <w:rsid w:val="007D5408"/>
    <w:rsid w:val="007D6D4E"/>
    <w:rsid w:val="007D79CB"/>
    <w:rsid w:val="007E02C3"/>
    <w:rsid w:val="007E0E55"/>
    <w:rsid w:val="007E2CD9"/>
    <w:rsid w:val="007E3D50"/>
    <w:rsid w:val="007E50F2"/>
    <w:rsid w:val="007E5D64"/>
    <w:rsid w:val="007E5E85"/>
    <w:rsid w:val="007E656C"/>
    <w:rsid w:val="007E68A3"/>
    <w:rsid w:val="007E6C51"/>
    <w:rsid w:val="007E7086"/>
    <w:rsid w:val="007E7491"/>
    <w:rsid w:val="007F05AC"/>
    <w:rsid w:val="007F0A08"/>
    <w:rsid w:val="007F1CF8"/>
    <w:rsid w:val="007F1DF5"/>
    <w:rsid w:val="007F1FD6"/>
    <w:rsid w:val="007F31F4"/>
    <w:rsid w:val="007F49EF"/>
    <w:rsid w:val="007F4DD9"/>
    <w:rsid w:val="007F590F"/>
    <w:rsid w:val="007F5AEF"/>
    <w:rsid w:val="007F6423"/>
    <w:rsid w:val="007F69CE"/>
    <w:rsid w:val="007F6C62"/>
    <w:rsid w:val="007F73FE"/>
    <w:rsid w:val="007F7549"/>
    <w:rsid w:val="007F7D09"/>
    <w:rsid w:val="00800178"/>
    <w:rsid w:val="00800228"/>
    <w:rsid w:val="008002C5"/>
    <w:rsid w:val="008008B5"/>
    <w:rsid w:val="00801334"/>
    <w:rsid w:val="00801A3C"/>
    <w:rsid w:val="00801BF0"/>
    <w:rsid w:val="00801E37"/>
    <w:rsid w:val="0080231E"/>
    <w:rsid w:val="00802725"/>
    <w:rsid w:val="00802F27"/>
    <w:rsid w:val="008040A5"/>
    <w:rsid w:val="008046B0"/>
    <w:rsid w:val="00804B6C"/>
    <w:rsid w:val="00804D3A"/>
    <w:rsid w:val="008055D8"/>
    <w:rsid w:val="00805A46"/>
    <w:rsid w:val="00806602"/>
    <w:rsid w:val="00806A1D"/>
    <w:rsid w:val="00806D42"/>
    <w:rsid w:val="00806E75"/>
    <w:rsid w:val="008078C1"/>
    <w:rsid w:val="00810A08"/>
    <w:rsid w:val="00810B55"/>
    <w:rsid w:val="00810BB1"/>
    <w:rsid w:val="008114F2"/>
    <w:rsid w:val="00812149"/>
    <w:rsid w:val="008142DA"/>
    <w:rsid w:val="00814449"/>
    <w:rsid w:val="00814583"/>
    <w:rsid w:val="00814641"/>
    <w:rsid w:val="0081577B"/>
    <w:rsid w:val="00815A28"/>
    <w:rsid w:val="00815E43"/>
    <w:rsid w:val="008160AA"/>
    <w:rsid w:val="00817214"/>
    <w:rsid w:val="0081721B"/>
    <w:rsid w:val="00820511"/>
    <w:rsid w:val="008208F2"/>
    <w:rsid w:val="00821182"/>
    <w:rsid w:val="0082197B"/>
    <w:rsid w:val="00821C56"/>
    <w:rsid w:val="00822BF2"/>
    <w:rsid w:val="00822E6D"/>
    <w:rsid w:val="00824F93"/>
    <w:rsid w:val="008256C7"/>
    <w:rsid w:val="00825EDC"/>
    <w:rsid w:val="0082640B"/>
    <w:rsid w:val="00827417"/>
    <w:rsid w:val="00830FC2"/>
    <w:rsid w:val="008310A4"/>
    <w:rsid w:val="008312E9"/>
    <w:rsid w:val="00831B97"/>
    <w:rsid w:val="00831EF4"/>
    <w:rsid w:val="0083210F"/>
    <w:rsid w:val="008322A0"/>
    <w:rsid w:val="00832406"/>
    <w:rsid w:val="00832C1A"/>
    <w:rsid w:val="00833E55"/>
    <w:rsid w:val="00834D36"/>
    <w:rsid w:val="00834D45"/>
    <w:rsid w:val="00835250"/>
    <w:rsid w:val="00835553"/>
    <w:rsid w:val="00835AED"/>
    <w:rsid w:val="008360F8"/>
    <w:rsid w:val="008362CF"/>
    <w:rsid w:val="008364B5"/>
    <w:rsid w:val="00837659"/>
    <w:rsid w:val="00837B2D"/>
    <w:rsid w:val="0084050D"/>
    <w:rsid w:val="00840646"/>
    <w:rsid w:val="00840863"/>
    <w:rsid w:val="008411C6"/>
    <w:rsid w:val="00841551"/>
    <w:rsid w:val="008420C6"/>
    <w:rsid w:val="0084274F"/>
    <w:rsid w:val="00842DF6"/>
    <w:rsid w:val="00842DFD"/>
    <w:rsid w:val="008433EC"/>
    <w:rsid w:val="0084340B"/>
    <w:rsid w:val="008434AE"/>
    <w:rsid w:val="00843D75"/>
    <w:rsid w:val="00844374"/>
    <w:rsid w:val="0084472E"/>
    <w:rsid w:val="00845031"/>
    <w:rsid w:val="00845091"/>
    <w:rsid w:val="00845A28"/>
    <w:rsid w:val="008462A2"/>
    <w:rsid w:val="00846724"/>
    <w:rsid w:val="008504B2"/>
    <w:rsid w:val="008517B4"/>
    <w:rsid w:val="008519B7"/>
    <w:rsid w:val="00851DC4"/>
    <w:rsid w:val="008532C0"/>
    <w:rsid w:val="008534D7"/>
    <w:rsid w:val="00853FEA"/>
    <w:rsid w:val="00854E6F"/>
    <w:rsid w:val="0085522A"/>
    <w:rsid w:val="00855241"/>
    <w:rsid w:val="00855703"/>
    <w:rsid w:val="00856460"/>
    <w:rsid w:val="00856A5A"/>
    <w:rsid w:val="00856B2D"/>
    <w:rsid w:val="0085728F"/>
    <w:rsid w:val="00857591"/>
    <w:rsid w:val="008575AC"/>
    <w:rsid w:val="00860462"/>
    <w:rsid w:val="008606AB"/>
    <w:rsid w:val="00860E0F"/>
    <w:rsid w:val="00861ABD"/>
    <w:rsid w:val="00861DA2"/>
    <w:rsid w:val="00862B2E"/>
    <w:rsid w:val="00862CAA"/>
    <w:rsid w:val="008631C4"/>
    <w:rsid w:val="00863304"/>
    <w:rsid w:val="00863701"/>
    <w:rsid w:val="008643BD"/>
    <w:rsid w:val="008648C5"/>
    <w:rsid w:val="00864C49"/>
    <w:rsid w:val="00864D07"/>
    <w:rsid w:val="008651F8"/>
    <w:rsid w:val="00865C93"/>
    <w:rsid w:val="00866FED"/>
    <w:rsid w:val="00867184"/>
    <w:rsid w:val="00867DEE"/>
    <w:rsid w:val="00870744"/>
    <w:rsid w:val="008707D1"/>
    <w:rsid w:val="008707D9"/>
    <w:rsid w:val="008710A7"/>
    <w:rsid w:val="008711A6"/>
    <w:rsid w:val="0087166C"/>
    <w:rsid w:val="00871853"/>
    <w:rsid w:val="00871A54"/>
    <w:rsid w:val="00871E7D"/>
    <w:rsid w:val="00872092"/>
    <w:rsid w:val="00872712"/>
    <w:rsid w:val="008727E9"/>
    <w:rsid w:val="0087355D"/>
    <w:rsid w:val="008739C3"/>
    <w:rsid w:val="008740EC"/>
    <w:rsid w:val="0087410C"/>
    <w:rsid w:val="00874275"/>
    <w:rsid w:val="00874FDC"/>
    <w:rsid w:val="008752C3"/>
    <w:rsid w:val="0087531E"/>
    <w:rsid w:val="008753D6"/>
    <w:rsid w:val="00875E3B"/>
    <w:rsid w:val="008772B3"/>
    <w:rsid w:val="00877374"/>
    <w:rsid w:val="00877421"/>
    <w:rsid w:val="00877895"/>
    <w:rsid w:val="00877AA1"/>
    <w:rsid w:val="00880AC2"/>
    <w:rsid w:val="00881305"/>
    <w:rsid w:val="00881465"/>
    <w:rsid w:val="00881E75"/>
    <w:rsid w:val="0088228F"/>
    <w:rsid w:val="008824F4"/>
    <w:rsid w:val="008836F8"/>
    <w:rsid w:val="00883B8C"/>
    <w:rsid w:val="00884914"/>
    <w:rsid w:val="008849DC"/>
    <w:rsid w:val="00884BB0"/>
    <w:rsid w:val="00884E7A"/>
    <w:rsid w:val="00885200"/>
    <w:rsid w:val="00885B04"/>
    <w:rsid w:val="00886003"/>
    <w:rsid w:val="008865DD"/>
    <w:rsid w:val="00887F08"/>
    <w:rsid w:val="00890E2B"/>
    <w:rsid w:val="008919AB"/>
    <w:rsid w:val="00891CC2"/>
    <w:rsid w:val="00891CD1"/>
    <w:rsid w:val="00891F39"/>
    <w:rsid w:val="0089226E"/>
    <w:rsid w:val="008928BF"/>
    <w:rsid w:val="00892D3F"/>
    <w:rsid w:val="00892FAE"/>
    <w:rsid w:val="00893EFB"/>
    <w:rsid w:val="008941A7"/>
    <w:rsid w:val="00894AE3"/>
    <w:rsid w:val="00894D31"/>
    <w:rsid w:val="00894F6A"/>
    <w:rsid w:val="008952DF"/>
    <w:rsid w:val="00895629"/>
    <w:rsid w:val="00895C14"/>
    <w:rsid w:val="00896509"/>
    <w:rsid w:val="008969FE"/>
    <w:rsid w:val="00896B9A"/>
    <w:rsid w:val="0089700D"/>
    <w:rsid w:val="00897063"/>
    <w:rsid w:val="008973F9"/>
    <w:rsid w:val="00897C06"/>
    <w:rsid w:val="008A0257"/>
    <w:rsid w:val="008A06C2"/>
    <w:rsid w:val="008A0920"/>
    <w:rsid w:val="008A269D"/>
    <w:rsid w:val="008A2914"/>
    <w:rsid w:val="008A2ED9"/>
    <w:rsid w:val="008A41BF"/>
    <w:rsid w:val="008A44F4"/>
    <w:rsid w:val="008A4554"/>
    <w:rsid w:val="008A47A7"/>
    <w:rsid w:val="008A47E6"/>
    <w:rsid w:val="008A48A1"/>
    <w:rsid w:val="008A4D29"/>
    <w:rsid w:val="008A5F4E"/>
    <w:rsid w:val="008A63D1"/>
    <w:rsid w:val="008A66F3"/>
    <w:rsid w:val="008A6ACF"/>
    <w:rsid w:val="008A6B09"/>
    <w:rsid w:val="008A74D6"/>
    <w:rsid w:val="008B0299"/>
    <w:rsid w:val="008B0C4B"/>
    <w:rsid w:val="008B0E7E"/>
    <w:rsid w:val="008B0EFB"/>
    <w:rsid w:val="008B1515"/>
    <w:rsid w:val="008B18B3"/>
    <w:rsid w:val="008B289E"/>
    <w:rsid w:val="008B2DC9"/>
    <w:rsid w:val="008B2FAC"/>
    <w:rsid w:val="008B3377"/>
    <w:rsid w:val="008B4331"/>
    <w:rsid w:val="008B45B0"/>
    <w:rsid w:val="008B47A4"/>
    <w:rsid w:val="008B4B3D"/>
    <w:rsid w:val="008B4C0F"/>
    <w:rsid w:val="008B4C16"/>
    <w:rsid w:val="008B53F9"/>
    <w:rsid w:val="008B55D3"/>
    <w:rsid w:val="008B6BFB"/>
    <w:rsid w:val="008B6DD0"/>
    <w:rsid w:val="008B71D3"/>
    <w:rsid w:val="008B73E3"/>
    <w:rsid w:val="008B75B3"/>
    <w:rsid w:val="008B7642"/>
    <w:rsid w:val="008B7829"/>
    <w:rsid w:val="008B7A2D"/>
    <w:rsid w:val="008C0760"/>
    <w:rsid w:val="008C0A62"/>
    <w:rsid w:val="008C1AA3"/>
    <w:rsid w:val="008C243A"/>
    <w:rsid w:val="008C2E37"/>
    <w:rsid w:val="008C2E6A"/>
    <w:rsid w:val="008C32E9"/>
    <w:rsid w:val="008C4103"/>
    <w:rsid w:val="008C4CF8"/>
    <w:rsid w:val="008C51FD"/>
    <w:rsid w:val="008C5742"/>
    <w:rsid w:val="008C5B5C"/>
    <w:rsid w:val="008C604F"/>
    <w:rsid w:val="008C664F"/>
    <w:rsid w:val="008C6C9E"/>
    <w:rsid w:val="008C6E96"/>
    <w:rsid w:val="008C739A"/>
    <w:rsid w:val="008C768E"/>
    <w:rsid w:val="008D0B7D"/>
    <w:rsid w:val="008D15E3"/>
    <w:rsid w:val="008D1606"/>
    <w:rsid w:val="008D1CB8"/>
    <w:rsid w:val="008D223A"/>
    <w:rsid w:val="008D247B"/>
    <w:rsid w:val="008D3361"/>
    <w:rsid w:val="008D348D"/>
    <w:rsid w:val="008D4378"/>
    <w:rsid w:val="008D43E9"/>
    <w:rsid w:val="008D48D4"/>
    <w:rsid w:val="008D4C47"/>
    <w:rsid w:val="008D616D"/>
    <w:rsid w:val="008D6F8D"/>
    <w:rsid w:val="008D7A48"/>
    <w:rsid w:val="008E035F"/>
    <w:rsid w:val="008E0505"/>
    <w:rsid w:val="008E0700"/>
    <w:rsid w:val="008E0B29"/>
    <w:rsid w:val="008E14BE"/>
    <w:rsid w:val="008E1F46"/>
    <w:rsid w:val="008E2701"/>
    <w:rsid w:val="008E2F2D"/>
    <w:rsid w:val="008E4091"/>
    <w:rsid w:val="008E496C"/>
    <w:rsid w:val="008E4DF1"/>
    <w:rsid w:val="008E4EC6"/>
    <w:rsid w:val="008E5538"/>
    <w:rsid w:val="008E6818"/>
    <w:rsid w:val="008E6AE4"/>
    <w:rsid w:val="008E73FB"/>
    <w:rsid w:val="008E7C0F"/>
    <w:rsid w:val="008E7CF4"/>
    <w:rsid w:val="008E7E57"/>
    <w:rsid w:val="008E7F86"/>
    <w:rsid w:val="008F04BA"/>
    <w:rsid w:val="008F0730"/>
    <w:rsid w:val="008F0810"/>
    <w:rsid w:val="008F0B68"/>
    <w:rsid w:val="008F0F74"/>
    <w:rsid w:val="008F11AE"/>
    <w:rsid w:val="008F1934"/>
    <w:rsid w:val="008F20AA"/>
    <w:rsid w:val="008F2A37"/>
    <w:rsid w:val="008F31FD"/>
    <w:rsid w:val="008F38B1"/>
    <w:rsid w:val="008F3A46"/>
    <w:rsid w:val="008F4245"/>
    <w:rsid w:val="008F4628"/>
    <w:rsid w:val="008F517D"/>
    <w:rsid w:val="008F6960"/>
    <w:rsid w:val="008F6B18"/>
    <w:rsid w:val="008F6B25"/>
    <w:rsid w:val="008F6CD7"/>
    <w:rsid w:val="008F6E81"/>
    <w:rsid w:val="008F6FAE"/>
    <w:rsid w:val="008F75F6"/>
    <w:rsid w:val="0090046B"/>
    <w:rsid w:val="009006D7"/>
    <w:rsid w:val="00901C08"/>
    <w:rsid w:val="009032E3"/>
    <w:rsid w:val="00904744"/>
    <w:rsid w:val="00904823"/>
    <w:rsid w:val="00904F27"/>
    <w:rsid w:val="00905EA6"/>
    <w:rsid w:val="00905FF1"/>
    <w:rsid w:val="009060E2"/>
    <w:rsid w:val="009065FB"/>
    <w:rsid w:val="009069CC"/>
    <w:rsid w:val="00907719"/>
    <w:rsid w:val="009078B3"/>
    <w:rsid w:val="0091037C"/>
    <w:rsid w:val="00910616"/>
    <w:rsid w:val="009107A0"/>
    <w:rsid w:val="00913C77"/>
    <w:rsid w:val="0091421C"/>
    <w:rsid w:val="0091446F"/>
    <w:rsid w:val="00914E72"/>
    <w:rsid w:val="00914E73"/>
    <w:rsid w:val="00914F55"/>
    <w:rsid w:val="00915783"/>
    <w:rsid w:val="0091637C"/>
    <w:rsid w:val="00916556"/>
    <w:rsid w:val="00916585"/>
    <w:rsid w:val="00916808"/>
    <w:rsid w:val="00916ACF"/>
    <w:rsid w:val="009170B9"/>
    <w:rsid w:val="009176D5"/>
    <w:rsid w:val="00917916"/>
    <w:rsid w:val="00920107"/>
    <w:rsid w:val="0092138F"/>
    <w:rsid w:val="009213C2"/>
    <w:rsid w:val="00921923"/>
    <w:rsid w:val="00921A10"/>
    <w:rsid w:val="009223A7"/>
    <w:rsid w:val="00922C46"/>
    <w:rsid w:val="009235EE"/>
    <w:rsid w:val="009243CF"/>
    <w:rsid w:val="0092455F"/>
    <w:rsid w:val="00924CFB"/>
    <w:rsid w:val="009252FF"/>
    <w:rsid w:val="00925C11"/>
    <w:rsid w:val="00925CA5"/>
    <w:rsid w:val="00925D98"/>
    <w:rsid w:val="00925DD7"/>
    <w:rsid w:val="00925E7D"/>
    <w:rsid w:val="009268F0"/>
    <w:rsid w:val="009270F7"/>
    <w:rsid w:val="00927318"/>
    <w:rsid w:val="009273A0"/>
    <w:rsid w:val="00927A2F"/>
    <w:rsid w:val="009302BE"/>
    <w:rsid w:val="009303CB"/>
    <w:rsid w:val="00930507"/>
    <w:rsid w:val="00930A32"/>
    <w:rsid w:val="00930C0E"/>
    <w:rsid w:val="00930E54"/>
    <w:rsid w:val="0093160C"/>
    <w:rsid w:val="00931B9D"/>
    <w:rsid w:val="00931DE1"/>
    <w:rsid w:val="00932171"/>
    <w:rsid w:val="00932494"/>
    <w:rsid w:val="00932C74"/>
    <w:rsid w:val="00933898"/>
    <w:rsid w:val="00934421"/>
    <w:rsid w:val="00934D7E"/>
    <w:rsid w:val="0093589C"/>
    <w:rsid w:val="00935A65"/>
    <w:rsid w:val="00936299"/>
    <w:rsid w:val="0093642C"/>
    <w:rsid w:val="00937D63"/>
    <w:rsid w:val="00937DE2"/>
    <w:rsid w:val="00940064"/>
    <w:rsid w:val="009420BF"/>
    <w:rsid w:val="00942B73"/>
    <w:rsid w:val="00943AD5"/>
    <w:rsid w:val="009446BC"/>
    <w:rsid w:val="009451E5"/>
    <w:rsid w:val="00945239"/>
    <w:rsid w:val="00945567"/>
    <w:rsid w:val="0094725D"/>
    <w:rsid w:val="009503CD"/>
    <w:rsid w:val="00950449"/>
    <w:rsid w:val="009508CE"/>
    <w:rsid w:val="009509C0"/>
    <w:rsid w:val="00950CD4"/>
    <w:rsid w:val="00950CD9"/>
    <w:rsid w:val="009510FA"/>
    <w:rsid w:val="009514C5"/>
    <w:rsid w:val="00951A3C"/>
    <w:rsid w:val="00951D13"/>
    <w:rsid w:val="00951F1C"/>
    <w:rsid w:val="00952248"/>
    <w:rsid w:val="00952298"/>
    <w:rsid w:val="0095300E"/>
    <w:rsid w:val="00953777"/>
    <w:rsid w:val="00954386"/>
    <w:rsid w:val="00955353"/>
    <w:rsid w:val="00955449"/>
    <w:rsid w:val="00955460"/>
    <w:rsid w:val="0095573F"/>
    <w:rsid w:val="009567A6"/>
    <w:rsid w:val="00961198"/>
    <w:rsid w:val="009612AF"/>
    <w:rsid w:val="009616B7"/>
    <w:rsid w:val="00962215"/>
    <w:rsid w:val="00962891"/>
    <w:rsid w:val="00962EBF"/>
    <w:rsid w:val="009646B8"/>
    <w:rsid w:val="00964C1E"/>
    <w:rsid w:val="00965842"/>
    <w:rsid w:val="0096726B"/>
    <w:rsid w:val="00967B77"/>
    <w:rsid w:val="009706E0"/>
    <w:rsid w:val="00970EA2"/>
    <w:rsid w:val="00970FB2"/>
    <w:rsid w:val="00971583"/>
    <w:rsid w:val="00972354"/>
    <w:rsid w:val="00973C9F"/>
    <w:rsid w:val="0097456C"/>
    <w:rsid w:val="00974CD4"/>
    <w:rsid w:val="00974E8E"/>
    <w:rsid w:val="00975AE3"/>
    <w:rsid w:val="00975D70"/>
    <w:rsid w:val="00975EE8"/>
    <w:rsid w:val="00980205"/>
    <w:rsid w:val="00981AA3"/>
    <w:rsid w:val="009825C6"/>
    <w:rsid w:val="00982C71"/>
    <w:rsid w:val="0098307A"/>
    <w:rsid w:val="009833F2"/>
    <w:rsid w:val="00983442"/>
    <w:rsid w:val="0098358E"/>
    <w:rsid w:val="00983F3E"/>
    <w:rsid w:val="0098451F"/>
    <w:rsid w:val="009846DD"/>
    <w:rsid w:val="00984973"/>
    <w:rsid w:val="0098534B"/>
    <w:rsid w:val="00985413"/>
    <w:rsid w:val="00985619"/>
    <w:rsid w:val="00985BEC"/>
    <w:rsid w:val="00986D74"/>
    <w:rsid w:val="00987738"/>
    <w:rsid w:val="00987C0D"/>
    <w:rsid w:val="0099092C"/>
    <w:rsid w:val="00991282"/>
    <w:rsid w:val="00991AFC"/>
    <w:rsid w:val="00991DEE"/>
    <w:rsid w:val="00992C70"/>
    <w:rsid w:val="00992D31"/>
    <w:rsid w:val="00992E9B"/>
    <w:rsid w:val="00993928"/>
    <w:rsid w:val="00993ED5"/>
    <w:rsid w:val="00994CA2"/>
    <w:rsid w:val="00994DB2"/>
    <w:rsid w:val="0099572C"/>
    <w:rsid w:val="00995AAA"/>
    <w:rsid w:val="00995D50"/>
    <w:rsid w:val="00995F63"/>
    <w:rsid w:val="0099617A"/>
    <w:rsid w:val="00996575"/>
    <w:rsid w:val="009965B3"/>
    <w:rsid w:val="00997BD8"/>
    <w:rsid w:val="009A14EF"/>
    <w:rsid w:val="009A15AF"/>
    <w:rsid w:val="009A1752"/>
    <w:rsid w:val="009A213C"/>
    <w:rsid w:val="009A2874"/>
    <w:rsid w:val="009A2E0A"/>
    <w:rsid w:val="009A30C8"/>
    <w:rsid w:val="009A31B9"/>
    <w:rsid w:val="009A4584"/>
    <w:rsid w:val="009A4C94"/>
    <w:rsid w:val="009A52CF"/>
    <w:rsid w:val="009A56A5"/>
    <w:rsid w:val="009A5B32"/>
    <w:rsid w:val="009A5C4D"/>
    <w:rsid w:val="009A62B3"/>
    <w:rsid w:val="009A6CD0"/>
    <w:rsid w:val="009A7044"/>
    <w:rsid w:val="009A715E"/>
    <w:rsid w:val="009A7E47"/>
    <w:rsid w:val="009B10B0"/>
    <w:rsid w:val="009B17F8"/>
    <w:rsid w:val="009B255F"/>
    <w:rsid w:val="009B2D75"/>
    <w:rsid w:val="009B3046"/>
    <w:rsid w:val="009B3C3A"/>
    <w:rsid w:val="009B4741"/>
    <w:rsid w:val="009B4A98"/>
    <w:rsid w:val="009B4EF7"/>
    <w:rsid w:val="009B528A"/>
    <w:rsid w:val="009B5C06"/>
    <w:rsid w:val="009B60B2"/>
    <w:rsid w:val="009B6D98"/>
    <w:rsid w:val="009B7722"/>
    <w:rsid w:val="009B7832"/>
    <w:rsid w:val="009B798D"/>
    <w:rsid w:val="009B7F99"/>
    <w:rsid w:val="009C060D"/>
    <w:rsid w:val="009C0E18"/>
    <w:rsid w:val="009C114D"/>
    <w:rsid w:val="009C1ABB"/>
    <w:rsid w:val="009C1AF1"/>
    <w:rsid w:val="009C2E79"/>
    <w:rsid w:val="009C3292"/>
    <w:rsid w:val="009C362F"/>
    <w:rsid w:val="009C3FAF"/>
    <w:rsid w:val="009C5094"/>
    <w:rsid w:val="009C50E9"/>
    <w:rsid w:val="009C5812"/>
    <w:rsid w:val="009C612F"/>
    <w:rsid w:val="009C62D0"/>
    <w:rsid w:val="009C6D50"/>
    <w:rsid w:val="009C71C3"/>
    <w:rsid w:val="009C7311"/>
    <w:rsid w:val="009C7ED6"/>
    <w:rsid w:val="009D0047"/>
    <w:rsid w:val="009D04CA"/>
    <w:rsid w:val="009D0A53"/>
    <w:rsid w:val="009D0B94"/>
    <w:rsid w:val="009D0F94"/>
    <w:rsid w:val="009D142E"/>
    <w:rsid w:val="009D1501"/>
    <w:rsid w:val="009D1AF8"/>
    <w:rsid w:val="009D1B38"/>
    <w:rsid w:val="009D238E"/>
    <w:rsid w:val="009D370E"/>
    <w:rsid w:val="009D3D25"/>
    <w:rsid w:val="009D3D60"/>
    <w:rsid w:val="009D4737"/>
    <w:rsid w:val="009D476F"/>
    <w:rsid w:val="009D4DEA"/>
    <w:rsid w:val="009D5906"/>
    <w:rsid w:val="009D5B45"/>
    <w:rsid w:val="009D5E85"/>
    <w:rsid w:val="009D616A"/>
    <w:rsid w:val="009D6555"/>
    <w:rsid w:val="009D773D"/>
    <w:rsid w:val="009D7CBC"/>
    <w:rsid w:val="009D7E6E"/>
    <w:rsid w:val="009E0956"/>
    <w:rsid w:val="009E0B9C"/>
    <w:rsid w:val="009E0D14"/>
    <w:rsid w:val="009E117A"/>
    <w:rsid w:val="009E18E1"/>
    <w:rsid w:val="009E1B47"/>
    <w:rsid w:val="009E1C31"/>
    <w:rsid w:val="009E20DC"/>
    <w:rsid w:val="009E25B1"/>
    <w:rsid w:val="009E2838"/>
    <w:rsid w:val="009E2E59"/>
    <w:rsid w:val="009E3216"/>
    <w:rsid w:val="009E3C69"/>
    <w:rsid w:val="009E3CCB"/>
    <w:rsid w:val="009E3E25"/>
    <w:rsid w:val="009E4C9D"/>
    <w:rsid w:val="009E537A"/>
    <w:rsid w:val="009E56BF"/>
    <w:rsid w:val="009E5B5C"/>
    <w:rsid w:val="009E6141"/>
    <w:rsid w:val="009E6410"/>
    <w:rsid w:val="009E664A"/>
    <w:rsid w:val="009E6A2C"/>
    <w:rsid w:val="009E7A7C"/>
    <w:rsid w:val="009E7D35"/>
    <w:rsid w:val="009F0C20"/>
    <w:rsid w:val="009F153F"/>
    <w:rsid w:val="009F17DD"/>
    <w:rsid w:val="009F22E7"/>
    <w:rsid w:val="009F23F4"/>
    <w:rsid w:val="009F27B0"/>
    <w:rsid w:val="009F317C"/>
    <w:rsid w:val="009F4152"/>
    <w:rsid w:val="009F49D0"/>
    <w:rsid w:val="009F4E6A"/>
    <w:rsid w:val="009F4EDF"/>
    <w:rsid w:val="009F5960"/>
    <w:rsid w:val="009F5B17"/>
    <w:rsid w:val="009F600D"/>
    <w:rsid w:val="009F62E7"/>
    <w:rsid w:val="009F6942"/>
    <w:rsid w:val="009F789D"/>
    <w:rsid w:val="00A00181"/>
    <w:rsid w:val="00A00BEE"/>
    <w:rsid w:val="00A012F4"/>
    <w:rsid w:val="00A016CA"/>
    <w:rsid w:val="00A01CE8"/>
    <w:rsid w:val="00A01FAA"/>
    <w:rsid w:val="00A02144"/>
    <w:rsid w:val="00A0248E"/>
    <w:rsid w:val="00A02855"/>
    <w:rsid w:val="00A02B36"/>
    <w:rsid w:val="00A033A1"/>
    <w:rsid w:val="00A0385D"/>
    <w:rsid w:val="00A0395B"/>
    <w:rsid w:val="00A03A0E"/>
    <w:rsid w:val="00A03BD5"/>
    <w:rsid w:val="00A03D19"/>
    <w:rsid w:val="00A04401"/>
    <w:rsid w:val="00A04675"/>
    <w:rsid w:val="00A049C1"/>
    <w:rsid w:val="00A04B52"/>
    <w:rsid w:val="00A04CB2"/>
    <w:rsid w:val="00A04D20"/>
    <w:rsid w:val="00A04F5E"/>
    <w:rsid w:val="00A05C91"/>
    <w:rsid w:val="00A06021"/>
    <w:rsid w:val="00A06511"/>
    <w:rsid w:val="00A0661A"/>
    <w:rsid w:val="00A07851"/>
    <w:rsid w:val="00A07C2B"/>
    <w:rsid w:val="00A07C9B"/>
    <w:rsid w:val="00A10111"/>
    <w:rsid w:val="00A10CE3"/>
    <w:rsid w:val="00A1303D"/>
    <w:rsid w:val="00A13F40"/>
    <w:rsid w:val="00A14B97"/>
    <w:rsid w:val="00A14D61"/>
    <w:rsid w:val="00A151FC"/>
    <w:rsid w:val="00A153CA"/>
    <w:rsid w:val="00A159F7"/>
    <w:rsid w:val="00A16040"/>
    <w:rsid w:val="00A16B12"/>
    <w:rsid w:val="00A16B23"/>
    <w:rsid w:val="00A16F5F"/>
    <w:rsid w:val="00A179E4"/>
    <w:rsid w:val="00A204CA"/>
    <w:rsid w:val="00A20EC7"/>
    <w:rsid w:val="00A21CF6"/>
    <w:rsid w:val="00A21EDF"/>
    <w:rsid w:val="00A236F5"/>
    <w:rsid w:val="00A23829"/>
    <w:rsid w:val="00A23854"/>
    <w:rsid w:val="00A23E44"/>
    <w:rsid w:val="00A240B8"/>
    <w:rsid w:val="00A244BA"/>
    <w:rsid w:val="00A24BCA"/>
    <w:rsid w:val="00A25690"/>
    <w:rsid w:val="00A256A6"/>
    <w:rsid w:val="00A257F3"/>
    <w:rsid w:val="00A257FD"/>
    <w:rsid w:val="00A25A33"/>
    <w:rsid w:val="00A2663F"/>
    <w:rsid w:val="00A26E3F"/>
    <w:rsid w:val="00A271EE"/>
    <w:rsid w:val="00A2781C"/>
    <w:rsid w:val="00A27BC2"/>
    <w:rsid w:val="00A305BA"/>
    <w:rsid w:val="00A3069A"/>
    <w:rsid w:val="00A31822"/>
    <w:rsid w:val="00A323FB"/>
    <w:rsid w:val="00A329F2"/>
    <w:rsid w:val="00A32BA4"/>
    <w:rsid w:val="00A330CD"/>
    <w:rsid w:val="00A335B1"/>
    <w:rsid w:val="00A33B0C"/>
    <w:rsid w:val="00A34307"/>
    <w:rsid w:val="00A34AC3"/>
    <w:rsid w:val="00A36033"/>
    <w:rsid w:val="00A361B1"/>
    <w:rsid w:val="00A3684B"/>
    <w:rsid w:val="00A3733D"/>
    <w:rsid w:val="00A37985"/>
    <w:rsid w:val="00A37BB7"/>
    <w:rsid w:val="00A37CAD"/>
    <w:rsid w:val="00A4005F"/>
    <w:rsid w:val="00A40F7C"/>
    <w:rsid w:val="00A41A97"/>
    <w:rsid w:val="00A41C17"/>
    <w:rsid w:val="00A4239C"/>
    <w:rsid w:val="00A42762"/>
    <w:rsid w:val="00A42CD8"/>
    <w:rsid w:val="00A42D9A"/>
    <w:rsid w:val="00A430AE"/>
    <w:rsid w:val="00A431CA"/>
    <w:rsid w:val="00A433B7"/>
    <w:rsid w:val="00A436BB"/>
    <w:rsid w:val="00A43F05"/>
    <w:rsid w:val="00A45055"/>
    <w:rsid w:val="00A454D2"/>
    <w:rsid w:val="00A45982"/>
    <w:rsid w:val="00A45EB7"/>
    <w:rsid w:val="00A45ED1"/>
    <w:rsid w:val="00A460F5"/>
    <w:rsid w:val="00A47314"/>
    <w:rsid w:val="00A509E2"/>
    <w:rsid w:val="00A51DA0"/>
    <w:rsid w:val="00A527EA"/>
    <w:rsid w:val="00A52956"/>
    <w:rsid w:val="00A53789"/>
    <w:rsid w:val="00A537A9"/>
    <w:rsid w:val="00A54EB8"/>
    <w:rsid w:val="00A55024"/>
    <w:rsid w:val="00A55FB1"/>
    <w:rsid w:val="00A56900"/>
    <w:rsid w:val="00A5707E"/>
    <w:rsid w:val="00A57960"/>
    <w:rsid w:val="00A57B51"/>
    <w:rsid w:val="00A60182"/>
    <w:rsid w:val="00A60AD4"/>
    <w:rsid w:val="00A60BFB"/>
    <w:rsid w:val="00A60FDF"/>
    <w:rsid w:val="00A61564"/>
    <w:rsid w:val="00A61F4E"/>
    <w:rsid w:val="00A62679"/>
    <w:rsid w:val="00A62F90"/>
    <w:rsid w:val="00A62FF6"/>
    <w:rsid w:val="00A63831"/>
    <w:rsid w:val="00A64B87"/>
    <w:rsid w:val="00A6525B"/>
    <w:rsid w:val="00A666F2"/>
    <w:rsid w:val="00A66EAC"/>
    <w:rsid w:val="00A673AD"/>
    <w:rsid w:val="00A6767E"/>
    <w:rsid w:val="00A67832"/>
    <w:rsid w:val="00A67F1D"/>
    <w:rsid w:val="00A703C9"/>
    <w:rsid w:val="00A726FF"/>
    <w:rsid w:val="00A72CC3"/>
    <w:rsid w:val="00A72E6F"/>
    <w:rsid w:val="00A72F5F"/>
    <w:rsid w:val="00A73316"/>
    <w:rsid w:val="00A7331F"/>
    <w:rsid w:val="00A735A6"/>
    <w:rsid w:val="00A73787"/>
    <w:rsid w:val="00A737D1"/>
    <w:rsid w:val="00A742F8"/>
    <w:rsid w:val="00A743E6"/>
    <w:rsid w:val="00A7464A"/>
    <w:rsid w:val="00A75495"/>
    <w:rsid w:val="00A758D7"/>
    <w:rsid w:val="00A75908"/>
    <w:rsid w:val="00A75D92"/>
    <w:rsid w:val="00A774AD"/>
    <w:rsid w:val="00A801EA"/>
    <w:rsid w:val="00A803B4"/>
    <w:rsid w:val="00A803D9"/>
    <w:rsid w:val="00A80FA6"/>
    <w:rsid w:val="00A813BF"/>
    <w:rsid w:val="00A814F3"/>
    <w:rsid w:val="00A82651"/>
    <w:rsid w:val="00A8321F"/>
    <w:rsid w:val="00A834F0"/>
    <w:rsid w:val="00A8477C"/>
    <w:rsid w:val="00A8493B"/>
    <w:rsid w:val="00A84E3A"/>
    <w:rsid w:val="00A85414"/>
    <w:rsid w:val="00A860E9"/>
    <w:rsid w:val="00A86A68"/>
    <w:rsid w:val="00A86B2B"/>
    <w:rsid w:val="00A872D1"/>
    <w:rsid w:val="00A87390"/>
    <w:rsid w:val="00A87844"/>
    <w:rsid w:val="00A878D9"/>
    <w:rsid w:val="00A90159"/>
    <w:rsid w:val="00A91E4C"/>
    <w:rsid w:val="00A92024"/>
    <w:rsid w:val="00A9253E"/>
    <w:rsid w:val="00A92621"/>
    <w:rsid w:val="00A93039"/>
    <w:rsid w:val="00A9442A"/>
    <w:rsid w:val="00A94D14"/>
    <w:rsid w:val="00A95052"/>
    <w:rsid w:val="00A951E2"/>
    <w:rsid w:val="00A952A3"/>
    <w:rsid w:val="00A95536"/>
    <w:rsid w:val="00A958AB"/>
    <w:rsid w:val="00A95AF0"/>
    <w:rsid w:val="00A9602D"/>
    <w:rsid w:val="00A962C1"/>
    <w:rsid w:val="00A96A68"/>
    <w:rsid w:val="00A96EB4"/>
    <w:rsid w:val="00A96F6F"/>
    <w:rsid w:val="00A97B5D"/>
    <w:rsid w:val="00AA0499"/>
    <w:rsid w:val="00AA0935"/>
    <w:rsid w:val="00AA12A0"/>
    <w:rsid w:val="00AA19F8"/>
    <w:rsid w:val="00AA1EA7"/>
    <w:rsid w:val="00AA1ECF"/>
    <w:rsid w:val="00AA2195"/>
    <w:rsid w:val="00AA2883"/>
    <w:rsid w:val="00AA2E40"/>
    <w:rsid w:val="00AA33A5"/>
    <w:rsid w:val="00AA36D9"/>
    <w:rsid w:val="00AA3D45"/>
    <w:rsid w:val="00AA500D"/>
    <w:rsid w:val="00AA5D57"/>
    <w:rsid w:val="00AA5D81"/>
    <w:rsid w:val="00AA63D0"/>
    <w:rsid w:val="00AA67C1"/>
    <w:rsid w:val="00AA6952"/>
    <w:rsid w:val="00AA6AE8"/>
    <w:rsid w:val="00AA6C19"/>
    <w:rsid w:val="00AA7760"/>
    <w:rsid w:val="00AB07DB"/>
    <w:rsid w:val="00AB10A7"/>
    <w:rsid w:val="00AB11A2"/>
    <w:rsid w:val="00AB1E03"/>
    <w:rsid w:val="00AB2921"/>
    <w:rsid w:val="00AB2A23"/>
    <w:rsid w:val="00AB341E"/>
    <w:rsid w:val="00AB37B8"/>
    <w:rsid w:val="00AB3D65"/>
    <w:rsid w:val="00AB4FC4"/>
    <w:rsid w:val="00AB50D6"/>
    <w:rsid w:val="00AB5683"/>
    <w:rsid w:val="00AB59DB"/>
    <w:rsid w:val="00AB5C9D"/>
    <w:rsid w:val="00AB5F57"/>
    <w:rsid w:val="00AB67A7"/>
    <w:rsid w:val="00AB7407"/>
    <w:rsid w:val="00AB77CC"/>
    <w:rsid w:val="00AB7AB7"/>
    <w:rsid w:val="00AB7BC9"/>
    <w:rsid w:val="00AB7BDA"/>
    <w:rsid w:val="00AB7E55"/>
    <w:rsid w:val="00AB7FF5"/>
    <w:rsid w:val="00AC120B"/>
    <w:rsid w:val="00AC144F"/>
    <w:rsid w:val="00AC152D"/>
    <w:rsid w:val="00AC1C9A"/>
    <w:rsid w:val="00AC2026"/>
    <w:rsid w:val="00AC27FC"/>
    <w:rsid w:val="00AC308B"/>
    <w:rsid w:val="00AC37FD"/>
    <w:rsid w:val="00AC39A7"/>
    <w:rsid w:val="00AC3F30"/>
    <w:rsid w:val="00AC47DB"/>
    <w:rsid w:val="00AC4A1A"/>
    <w:rsid w:val="00AC5243"/>
    <w:rsid w:val="00AC5669"/>
    <w:rsid w:val="00AC6BEB"/>
    <w:rsid w:val="00AC6E0C"/>
    <w:rsid w:val="00AC6F5F"/>
    <w:rsid w:val="00AC70F6"/>
    <w:rsid w:val="00AC7432"/>
    <w:rsid w:val="00AD026F"/>
    <w:rsid w:val="00AD0EB8"/>
    <w:rsid w:val="00AD1409"/>
    <w:rsid w:val="00AD19EB"/>
    <w:rsid w:val="00AD1E65"/>
    <w:rsid w:val="00AD2515"/>
    <w:rsid w:val="00AD34B7"/>
    <w:rsid w:val="00AD367B"/>
    <w:rsid w:val="00AD445F"/>
    <w:rsid w:val="00AD44B3"/>
    <w:rsid w:val="00AD4663"/>
    <w:rsid w:val="00AD48B6"/>
    <w:rsid w:val="00AD4A85"/>
    <w:rsid w:val="00AD4ABB"/>
    <w:rsid w:val="00AD4AFE"/>
    <w:rsid w:val="00AD4D7F"/>
    <w:rsid w:val="00AD4F4B"/>
    <w:rsid w:val="00AD507B"/>
    <w:rsid w:val="00AD650E"/>
    <w:rsid w:val="00AD6C8E"/>
    <w:rsid w:val="00AD70C8"/>
    <w:rsid w:val="00AD7D76"/>
    <w:rsid w:val="00AE04F3"/>
    <w:rsid w:val="00AE0664"/>
    <w:rsid w:val="00AE09B0"/>
    <w:rsid w:val="00AE18AE"/>
    <w:rsid w:val="00AE18F5"/>
    <w:rsid w:val="00AE3383"/>
    <w:rsid w:val="00AE42BE"/>
    <w:rsid w:val="00AE4E73"/>
    <w:rsid w:val="00AE524E"/>
    <w:rsid w:val="00AE5D85"/>
    <w:rsid w:val="00AE63B3"/>
    <w:rsid w:val="00AE6BF4"/>
    <w:rsid w:val="00AE6E0D"/>
    <w:rsid w:val="00AE783E"/>
    <w:rsid w:val="00AE7BD5"/>
    <w:rsid w:val="00AF0210"/>
    <w:rsid w:val="00AF08FB"/>
    <w:rsid w:val="00AF0DBF"/>
    <w:rsid w:val="00AF0EC5"/>
    <w:rsid w:val="00AF0F50"/>
    <w:rsid w:val="00AF27A7"/>
    <w:rsid w:val="00AF2B48"/>
    <w:rsid w:val="00AF38DB"/>
    <w:rsid w:val="00AF3FA8"/>
    <w:rsid w:val="00AF434D"/>
    <w:rsid w:val="00AF4D67"/>
    <w:rsid w:val="00AF6387"/>
    <w:rsid w:val="00AF6D5F"/>
    <w:rsid w:val="00AF7D40"/>
    <w:rsid w:val="00B008E6"/>
    <w:rsid w:val="00B01513"/>
    <w:rsid w:val="00B01BC5"/>
    <w:rsid w:val="00B01EA4"/>
    <w:rsid w:val="00B031A5"/>
    <w:rsid w:val="00B03A6C"/>
    <w:rsid w:val="00B03B82"/>
    <w:rsid w:val="00B04AC2"/>
    <w:rsid w:val="00B04D4F"/>
    <w:rsid w:val="00B04EBA"/>
    <w:rsid w:val="00B05D19"/>
    <w:rsid w:val="00B06297"/>
    <w:rsid w:val="00B066E4"/>
    <w:rsid w:val="00B067B7"/>
    <w:rsid w:val="00B070DA"/>
    <w:rsid w:val="00B07713"/>
    <w:rsid w:val="00B07A11"/>
    <w:rsid w:val="00B07F45"/>
    <w:rsid w:val="00B117C3"/>
    <w:rsid w:val="00B130B4"/>
    <w:rsid w:val="00B1423D"/>
    <w:rsid w:val="00B154AB"/>
    <w:rsid w:val="00B154F6"/>
    <w:rsid w:val="00B158F3"/>
    <w:rsid w:val="00B159C0"/>
    <w:rsid w:val="00B15A1E"/>
    <w:rsid w:val="00B15B49"/>
    <w:rsid w:val="00B15C37"/>
    <w:rsid w:val="00B15EE8"/>
    <w:rsid w:val="00B164FC"/>
    <w:rsid w:val="00B16CAB"/>
    <w:rsid w:val="00B17204"/>
    <w:rsid w:val="00B17628"/>
    <w:rsid w:val="00B1769D"/>
    <w:rsid w:val="00B179FA"/>
    <w:rsid w:val="00B22283"/>
    <w:rsid w:val="00B22803"/>
    <w:rsid w:val="00B22AD4"/>
    <w:rsid w:val="00B235C7"/>
    <w:rsid w:val="00B24351"/>
    <w:rsid w:val="00B26090"/>
    <w:rsid w:val="00B27B4C"/>
    <w:rsid w:val="00B27C84"/>
    <w:rsid w:val="00B30189"/>
    <w:rsid w:val="00B30D66"/>
    <w:rsid w:val="00B311B3"/>
    <w:rsid w:val="00B31931"/>
    <w:rsid w:val="00B32C01"/>
    <w:rsid w:val="00B33637"/>
    <w:rsid w:val="00B33665"/>
    <w:rsid w:val="00B342D2"/>
    <w:rsid w:val="00B349AD"/>
    <w:rsid w:val="00B35587"/>
    <w:rsid w:val="00B35E50"/>
    <w:rsid w:val="00B36A2F"/>
    <w:rsid w:val="00B36C2D"/>
    <w:rsid w:val="00B37797"/>
    <w:rsid w:val="00B37AD3"/>
    <w:rsid w:val="00B404B9"/>
    <w:rsid w:val="00B40700"/>
    <w:rsid w:val="00B40AA1"/>
    <w:rsid w:val="00B40E28"/>
    <w:rsid w:val="00B40E43"/>
    <w:rsid w:val="00B41315"/>
    <w:rsid w:val="00B413C6"/>
    <w:rsid w:val="00B4265B"/>
    <w:rsid w:val="00B429F4"/>
    <w:rsid w:val="00B42CF1"/>
    <w:rsid w:val="00B433E8"/>
    <w:rsid w:val="00B4356D"/>
    <w:rsid w:val="00B435C8"/>
    <w:rsid w:val="00B43E95"/>
    <w:rsid w:val="00B44152"/>
    <w:rsid w:val="00B44421"/>
    <w:rsid w:val="00B445F4"/>
    <w:rsid w:val="00B446A4"/>
    <w:rsid w:val="00B44EC6"/>
    <w:rsid w:val="00B457C1"/>
    <w:rsid w:val="00B45E93"/>
    <w:rsid w:val="00B45F85"/>
    <w:rsid w:val="00B46050"/>
    <w:rsid w:val="00B46166"/>
    <w:rsid w:val="00B46FCE"/>
    <w:rsid w:val="00B47B8E"/>
    <w:rsid w:val="00B5021A"/>
    <w:rsid w:val="00B503A8"/>
    <w:rsid w:val="00B5041E"/>
    <w:rsid w:val="00B50AA9"/>
    <w:rsid w:val="00B51325"/>
    <w:rsid w:val="00B522F0"/>
    <w:rsid w:val="00B52B8E"/>
    <w:rsid w:val="00B52EE9"/>
    <w:rsid w:val="00B530AF"/>
    <w:rsid w:val="00B5324E"/>
    <w:rsid w:val="00B5354C"/>
    <w:rsid w:val="00B5397F"/>
    <w:rsid w:val="00B53C90"/>
    <w:rsid w:val="00B540D4"/>
    <w:rsid w:val="00B55305"/>
    <w:rsid w:val="00B55496"/>
    <w:rsid w:val="00B5564C"/>
    <w:rsid w:val="00B5569D"/>
    <w:rsid w:val="00B5572F"/>
    <w:rsid w:val="00B558AA"/>
    <w:rsid w:val="00B5627B"/>
    <w:rsid w:val="00B56560"/>
    <w:rsid w:val="00B56575"/>
    <w:rsid w:val="00B56BAF"/>
    <w:rsid w:val="00B57361"/>
    <w:rsid w:val="00B575B7"/>
    <w:rsid w:val="00B614F7"/>
    <w:rsid w:val="00B621DC"/>
    <w:rsid w:val="00B62C7E"/>
    <w:rsid w:val="00B62D95"/>
    <w:rsid w:val="00B63302"/>
    <w:rsid w:val="00B63319"/>
    <w:rsid w:val="00B63690"/>
    <w:rsid w:val="00B63729"/>
    <w:rsid w:val="00B63ACB"/>
    <w:rsid w:val="00B64A0A"/>
    <w:rsid w:val="00B65261"/>
    <w:rsid w:val="00B65470"/>
    <w:rsid w:val="00B66495"/>
    <w:rsid w:val="00B66B8E"/>
    <w:rsid w:val="00B67060"/>
    <w:rsid w:val="00B716F6"/>
    <w:rsid w:val="00B71B93"/>
    <w:rsid w:val="00B71FB5"/>
    <w:rsid w:val="00B738B8"/>
    <w:rsid w:val="00B73BA1"/>
    <w:rsid w:val="00B74A65"/>
    <w:rsid w:val="00B74CF1"/>
    <w:rsid w:val="00B74D9C"/>
    <w:rsid w:val="00B7525A"/>
    <w:rsid w:val="00B75E43"/>
    <w:rsid w:val="00B76797"/>
    <w:rsid w:val="00B76ABF"/>
    <w:rsid w:val="00B76DD0"/>
    <w:rsid w:val="00B76EE1"/>
    <w:rsid w:val="00B77D5F"/>
    <w:rsid w:val="00B803E1"/>
    <w:rsid w:val="00B80B8A"/>
    <w:rsid w:val="00B81551"/>
    <w:rsid w:val="00B82F7F"/>
    <w:rsid w:val="00B83122"/>
    <w:rsid w:val="00B837AF"/>
    <w:rsid w:val="00B84212"/>
    <w:rsid w:val="00B850E7"/>
    <w:rsid w:val="00B85A3B"/>
    <w:rsid w:val="00B85F91"/>
    <w:rsid w:val="00B86896"/>
    <w:rsid w:val="00B8702D"/>
    <w:rsid w:val="00B878FC"/>
    <w:rsid w:val="00B87F06"/>
    <w:rsid w:val="00B901AB"/>
    <w:rsid w:val="00B90C60"/>
    <w:rsid w:val="00B913D3"/>
    <w:rsid w:val="00B92445"/>
    <w:rsid w:val="00B931B8"/>
    <w:rsid w:val="00B932B3"/>
    <w:rsid w:val="00B93A69"/>
    <w:rsid w:val="00B93CEF"/>
    <w:rsid w:val="00B93FC9"/>
    <w:rsid w:val="00B944C5"/>
    <w:rsid w:val="00B94CE8"/>
    <w:rsid w:val="00B95460"/>
    <w:rsid w:val="00B963B4"/>
    <w:rsid w:val="00B963E0"/>
    <w:rsid w:val="00B9665D"/>
    <w:rsid w:val="00B97115"/>
    <w:rsid w:val="00B97331"/>
    <w:rsid w:val="00B9770A"/>
    <w:rsid w:val="00B97AE2"/>
    <w:rsid w:val="00BA04E5"/>
    <w:rsid w:val="00BA0858"/>
    <w:rsid w:val="00BA10DF"/>
    <w:rsid w:val="00BA12EF"/>
    <w:rsid w:val="00BA137C"/>
    <w:rsid w:val="00BA16E8"/>
    <w:rsid w:val="00BA3985"/>
    <w:rsid w:val="00BA3E32"/>
    <w:rsid w:val="00BA5A96"/>
    <w:rsid w:val="00BA61DA"/>
    <w:rsid w:val="00BA69C5"/>
    <w:rsid w:val="00BA7041"/>
    <w:rsid w:val="00BA71F2"/>
    <w:rsid w:val="00BA7609"/>
    <w:rsid w:val="00BA7C03"/>
    <w:rsid w:val="00BA7E26"/>
    <w:rsid w:val="00BA7FFA"/>
    <w:rsid w:val="00BB0BB0"/>
    <w:rsid w:val="00BB0EA7"/>
    <w:rsid w:val="00BB1143"/>
    <w:rsid w:val="00BB1745"/>
    <w:rsid w:val="00BB2731"/>
    <w:rsid w:val="00BB2F48"/>
    <w:rsid w:val="00BB354E"/>
    <w:rsid w:val="00BB4149"/>
    <w:rsid w:val="00BB4371"/>
    <w:rsid w:val="00BB4F84"/>
    <w:rsid w:val="00BB5164"/>
    <w:rsid w:val="00BB5840"/>
    <w:rsid w:val="00BB5F6E"/>
    <w:rsid w:val="00BB6026"/>
    <w:rsid w:val="00BB64CE"/>
    <w:rsid w:val="00BB6A03"/>
    <w:rsid w:val="00BB7BB3"/>
    <w:rsid w:val="00BB7CD9"/>
    <w:rsid w:val="00BC0795"/>
    <w:rsid w:val="00BC1310"/>
    <w:rsid w:val="00BC16D9"/>
    <w:rsid w:val="00BC1D51"/>
    <w:rsid w:val="00BC2ED9"/>
    <w:rsid w:val="00BC3C6E"/>
    <w:rsid w:val="00BC41A1"/>
    <w:rsid w:val="00BC46C5"/>
    <w:rsid w:val="00BC4CCC"/>
    <w:rsid w:val="00BC5C82"/>
    <w:rsid w:val="00BC5E4E"/>
    <w:rsid w:val="00BC6102"/>
    <w:rsid w:val="00BC65C6"/>
    <w:rsid w:val="00BC706D"/>
    <w:rsid w:val="00BC7481"/>
    <w:rsid w:val="00BC785F"/>
    <w:rsid w:val="00BD0BDF"/>
    <w:rsid w:val="00BD131E"/>
    <w:rsid w:val="00BD16B0"/>
    <w:rsid w:val="00BD16FE"/>
    <w:rsid w:val="00BD2CEA"/>
    <w:rsid w:val="00BD2E0F"/>
    <w:rsid w:val="00BD38BF"/>
    <w:rsid w:val="00BD3AB4"/>
    <w:rsid w:val="00BD3AEC"/>
    <w:rsid w:val="00BD435C"/>
    <w:rsid w:val="00BD448D"/>
    <w:rsid w:val="00BD4AFF"/>
    <w:rsid w:val="00BD4D99"/>
    <w:rsid w:val="00BD5070"/>
    <w:rsid w:val="00BD5474"/>
    <w:rsid w:val="00BD556C"/>
    <w:rsid w:val="00BD6E1C"/>
    <w:rsid w:val="00BE101E"/>
    <w:rsid w:val="00BE1026"/>
    <w:rsid w:val="00BE168E"/>
    <w:rsid w:val="00BE16E1"/>
    <w:rsid w:val="00BE1EDB"/>
    <w:rsid w:val="00BE2C2F"/>
    <w:rsid w:val="00BE2D4E"/>
    <w:rsid w:val="00BE2E2B"/>
    <w:rsid w:val="00BE4DF2"/>
    <w:rsid w:val="00BE578F"/>
    <w:rsid w:val="00BE58F4"/>
    <w:rsid w:val="00BE61AE"/>
    <w:rsid w:val="00BE6298"/>
    <w:rsid w:val="00BE6512"/>
    <w:rsid w:val="00BE7113"/>
    <w:rsid w:val="00BF025D"/>
    <w:rsid w:val="00BF12A0"/>
    <w:rsid w:val="00BF1884"/>
    <w:rsid w:val="00BF252A"/>
    <w:rsid w:val="00BF2600"/>
    <w:rsid w:val="00BF2CCD"/>
    <w:rsid w:val="00BF305A"/>
    <w:rsid w:val="00BF38AC"/>
    <w:rsid w:val="00BF3D59"/>
    <w:rsid w:val="00BF44C7"/>
    <w:rsid w:val="00BF4507"/>
    <w:rsid w:val="00BF45F2"/>
    <w:rsid w:val="00BF4E60"/>
    <w:rsid w:val="00BF5548"/>
    <w:rsid w:val="00BF5EAD"/>
    <w:rsid w:val="00BF6AD4"/>
    <w:rsid w:val="00BF6CFB"/>
    <w:rsid w:val="00BF6EB0"/>
    <w:rsid w:val="00BF6FF9"/>
    <w:rsid w:val="00BF7428"/>
    <w:rsid w:val="00BF789B"/>
    <w:rsid w:val="00C002D7"/>
    <w:rsid w:val="00C014AF"/>
    <w:rsid w:val="00C0196A"/>
    <w:rsid w:val="00C01D55"/>
    <w:rsid w:val="00C02659"/>
    <w:rsid w:val="00C028A9"/>
    <w:rsid w:val="00C033AD"/>
    <w:rsid w:val="00C03DC4"/>
    <w:rsid w:val="00C05022"/>
    <w:rsid w:val="00C059B1"/>
    <w:rsid w:val="00C07115"/>
    <w:rsid w:val="00C076C7"/>
    <w:rsid w:val="00C10483"/>
    <w:rsid w:val="00C10A1F"/>
    <w:rsid w:val="00C116FF"/>
    <w:rsid w:val="00C11B40"/>
    <w:rsid w:val="00C11C89"/>
    <w:rsid w:val="00C12062"/>
    <w:rsid w:val="00C124EE"/>
    <w:rsid w:val="00C126C1"/>
    <w:rsid w:val="00C12F05"/>
    <w:rsid w:val="00C138EA"/>
    <w:rsid w:val="00C1550C"/>
    <w:rsid w:val="00C15B9D"/>
    <w:rsid w:val="00C207BC"/>
    <w:rsid w:val="00C21477"/>
    <w:rsid w:val="00C21F9A"/>
    <w:rsid w:val="00C22910"/>
    <w:rsid w:val="00C22E76"/>
    <w:rsid w:val="00C22FFB"/>
    <w:rsid w:val="00C23021"/>
    <w:rsid w:val="00C2389F"/>
    <w:rsid w:val="00C2451C"/>
    <w:rsid w:val="00C245D3"/>
    <w:rsid w:val="00C247CB"/>
    <w:rsid w:val="00C26130"/>
    <w:rsid w:val="00C26BE1"/>
    <w:rsid w:val="00C26C3C"/>
    <w:rsid w:val="00C30C83"/>
    <w:rsid w:val="00C30D81"/>
    <w:rsid w:val="00C30E0C"/>
    <w:rsid w:val="00C3124A"/>
    <w:rsid w:val="00C31967"/>
    <w:rsid w:val="00C32212"/>
    <w:rsid w:val="00C32361"/>
    <w:rsid w:val="00C32B3A"/>
    <w:rsid w:val="00C32C87"/>
    <w:rsid w:val="00C33284"/>
    <w:rsid w:val="00C340E9"/>
    <w:rsid w:val="00C34279"/>
    <w:rsid w:val="00C349D7"/>
    <w:rsid w:val="00C34AF0"/>
    <w:rsid w:val="00C35087"/>
    <w:rsid w:val="00C35441"/>
    <w:rsid w:val="00C35C2F"/>
    <w:rsid w:val="00C35CB2"/>
    <w:rsid w:val="00C35E41"/>
    <w:rsid w:val="00C362D2"/>
    <w:rsid w:val="00C3633F"/>
    <w:rsid w:val="00C36A25"/>
    <w:rsid w:val="00C36ABA"/>
    <w:rsid w:val="00C36D1A"/>
    <w:rsid w:val="00C376A2"/>
    <w:rsid w:val="00C4076C"/>
    <w:rsid w:val="00C407B2"/>
    <w:rsid w:val="00C409F5"/>
    <w:rsid w:val="00C40AB8"/>
    <w:rsid w:val="00C41AEE"/>
    <w:rsid w:val="00C42656"/>
    <w:rsid w:val="00C42E68"/>
    <w:rsid w:val="00C4303B"/>
    <w:rsid w:val="00C43099"/>
    <w:rsid w:val="00C4324E"/>
    <w:rsid w:val="00C435B5"/>
    <w:rsid w:val="00C43804"/>
    <w:rsid w:val="00C44898"/>
    <w:rsid w:val="00C44B0A"/>
    <w:rsid w:val="00C44F95"/>
    <w:rsid w:val="00C4566B"/>
    <w:rsid w:val="00C45DAB"/>
    <w:rsid w:val="00C45E91"/>
    <w:rsid w:val="00C46540"/>
    <w:rsid w:val="00C46A7C"/>
    <w:rsid w:val="00C4741F"/>
    <w:rsid w:val="00C47BE0"/>
    <w:rsid w:val="00C47EDD"/>
    <w:rsid w:val="00C505B6"/>
    <w:rsid w:val="00C50A57"/>
    <w:rsid w:val="00C50D21"/>
    <w:rsid w:val="00C523CC"/>
    <w:rsid w:val="00C52ACC"/>
    <w:rsid w:val="00C531BC"/>
    <w:rsid w:val="00C53C89"/>
    <w:rsid w:val="00C541E5"/>
    <w:rsid w:val="00C54ACC"/>
    <w:rsid w:val="00C54C63"/>
    <w:rsid w:val="00C55FC4"/>
    <w:rsid w:val="00C565FC"/>
    <w:rsid w:val="00C56D18"/>
    <w:rsid w:val="00C57016"/>
    <w:rsid w:val="00C574CD"/>
    <w:rsid w:val="00C577F2"/>
    <w:rsid w:val="00C57ED5"/>
    <w:rsid w:val="00C603FE"/>
    <w:rsid w:val="00C6086F"/>
    <w:rsid w:val="00C6102C"/>
    <w:rsid w:val="00C61FB6"/>
    <w:rsid w:val="00C620EB"/>
    <w:rsid w:val="00C62458"/>
    <w:rsid w:val="00C62977"/>
    <w:rsid w:val="00C63E31"/>
    <w:rsid w:val="00C641D4"/>
    <w:rsid w:val="00C64A40"/>
    <w:rsid w:val="00C64AF4"/>
    <w:rsid w:val="00C64D4B"/>
    <w:rsid w:val="00C64D9D"/>
    <w:rsid w:val="00C64DF5"/>
    <w:rsid w:val="00C651EE"/>
    <w:rsid w:val="00C65260"/>
    <w:rsid w:val="00C652FA"/>
    <w:rsid w:val="00C65E96"/>
    <w:rsid w:val="00C65EB5"/>
    <w:rsid w:val="00C663F5"/>
    <w:rsid w:val="00C6680F"/>
    <w:rsid w:val="00C66F13"/>
    <w:rsid w:val="00C70ED8"/>
    <w:rsid w:val="00C71108"/>
    <w:rsid w:val="00C717E6"/>
    <w:rsid w:val="00C71AD0"/>
    <w:rsid w:val="00C71F06"/>
    <w:rsid w:val="00C728CF"/>
    <w:rsid w:val="00C72DFD"/>
    <w:rsid w:val="00C73272"/>
    <w:rsid w:val="00C73288"/>
    <w:rsid w:val="00C75181"/>
    <w:rsid w:val="00C75AD8"/>
    <w:rsid w:val="00C76236"/>
    <w:rsid w:val="00C7677A"/>
    <w:rsid w:val="00C76B9D"/>
    <w:rsid w:val="00C76CD4"/>
    <w:rsid w:val="00C7710C"/>
    <w:rsid w:val="00C773C8"/>
    <w:rsid w:val="00C77994"/>
    <w:rsid w:val="00C779B7"/>
    <w:rsid w:val="00C77D3B"/>
    <w:rsid w:val="00C80071"/>
    <w:rsid w:val="00C803E7"/>
    <w:rsid w:val="00C8041C"/>
    <w:rsid w:val="00C808E1"/>
    <w:rsid w:val="00C8091A"/>
    <w:rsid w:val="00C80F89"/>
    <w:rsid w:val="00C8127E"/>
    <w:rsid w:val="00C822B1"/>
    <w:rsid w:val="00C82A68"/>
    <w:rsid w:val="00C82CB3"/>
    <w:rsid w:val="00C82F14"/>
    <w:rsid w:val="00C836B6"/>
    <w:rsid w:val="00C84754"/>
    <w:rsid w:val="00C84896"/>
    <w:rsid w:val="00C849FD"/>
    <w:rsid w:val="00C84D8D"/>
    <w:rsid w:val="00C85B55"/>
    <w:rsid w:val="00C86324"/>
    <w:rsid w:val="00C87808"/>
    <w:rsid w:val="00C90235"/>
    <w:rsid w:val="00C90249"/>
    <w:rsid w:val="00C906D0"/>
    <w:rsid w:val="00C90AAC"/>
    <w:rsid w:val="00C90B18"/>
    <w:rsid w:val="00C91096"/>
    <w:rsid w:val="00C912AE"/>
    <w:rsid w:val="00C91C0E"/>
    <w:rsid w:val="00C91E02"/>
    <w:rsid w:val="00C933B8"/>
    <w:rsid w:val="00C9369E"/>
    <w:rsid w:val="00C93B23"/>
    <w:rsid w:val="00C93C71"/>
    <w:rsid w:val="00C93F6C"/>
    <w:rsid w:val="00C944C8"/>
    <w:rsid w:val="00C9572B"/>
    <w:rsid w:val="00C95815"/>
    <w:rsid w:val="00C9660E"/>
    <w:rsid w:val="00C9661A"/>
    <w:rsid w:val="00C96A10"/>
    <w:rsid w:val="00C9797F"/>
    <w:rsid w:val="00C97D1D"/>
    <w:rsid w:val="00CA008C"/>
    <w:rsid w:val="00CA0FBF"/>
    <w:rsid w:val="00CA2C62"/>
    <w:rsid w:val="00CA2EC5"/>
    <w:rsid w:val="00CA3BB5"/>
    <w:rsid w:val="00CA465A"/>
    <w:rsid w:val="00CA558D"/>
    <w:rsid w:val="00CA55CF"/>
    <w:rsid w:val="00CA5F1A"/>
    <w:rsid w:val="00CA64CE"/>
    <w:rsid w:val="00CB08A1"/>
    <w:rsid w:val="00CB0F3A"/>
    <w:rsid w:val="00CB133F"/>
    <w:rsid w:val="00CB1809"/>
    <w:rsid w:val="00CB1B2E"/>
    <w:rsid w:val="00CB1E2F"/>
    <w:rsid w:val="00CB29CC"/>
    <w:rsid w:val="00CB3DD1"/>
    <w:rsid w:val="00CB3EEE"/>
    <w:rsid w:val="00CB42B3"/>
    <w:rsid w:val="00CB4C68"/>
    <w:rsid w:val="00CB535E"/>
    <w:rsid w:val="00CB5841"/>
    <w:rsid w:val="00CB59E7"/>
    <w:rsid w:val="00CB729B"/>
    <w:rsid w:val="00CB7E23"/>
    <w:rsid w:val="00CC293E"/>
    <w:rsid w:val="00CC29A1"/>
    <w:rsid w:val="00CC3CED"/>
    <w:rsid w:val="00CC4B18"/>
    <w:rsid w:val="00CC4DA3"/>
    <w:rsid w:val="00CC6980"/>
    <w:rsid w:val="00CC7268"/>
    <w:rsid w:val="00CC7D30"/>
    <w:rsid w:val="00CD16A6"/>
    <w:rsid w:val="00CD17D8"/>
    <w:rsid w:val="00CD1C17"/>
    <w:rsid w:val="00CD2085"/>
    <w:rsid w:val="00CD33EE"/>
    <w:rsid w:val="00CD4278"/>
    <w:rsid w:val="00CD4BC6"/>
    <w:rsid w:val="00CD4D44"/>
    <w:rsid w:val="00CD57F3"/>
    <w:rsid w:val="00CD5F54"/>
    <w:rsid w:val="00CD69AB"/>
    <w:rsid w:val="00CD6AC1"/>
    <w:rsid w:val="00CD76D4"/>
    <w:rsid w:val="00CD788A"/>
    <w:rsid w:val="00CD7ACF"/>
    <w:rsid w:val="00CE06BE"/>
    <w:rsid w:val="00CE0765"/>
    <w:rsid w:val="00CE106F"/>
    <w:rsid w:val="00CE1146"/>
    <w:rsid w:val="00CE13DD"/>
    <w:rsid w:val="00CE1DDC"/>
    <w:rsid w:val="00CE1EEB"/>
    <w:rsid w:val="00CE1F9A"/>
    <w:rsid w:val="00CE3480"/>
    <w:rsid w:val="00CE4C10"/>
    <w:rsid w:val="00CE50A1"/>
    <w:rsid w:val="00CE52BD"/>
    <w:rsid w:val="00CE6563"/>
    <w:rsid w:val="00CE76F9"/>
    <w:rsid w:val="00CE7A64"/>
    <w:rsid w:val="00CE7C25"/>
    <w:rsid w:val="00CE7F6F"/>
    <w:rsid w:val="00CF05B2"/>
    <w:rsid w:val="00CF0B3C"/>
    <w:rsid w:val="00CF1D53"/>
    <w:rsid w:val="00CF2830"/>
    <w:rsid w:val="00CF2C2B"/>
    <w:rsid w:val="00CF39A5"/>
    <w:rsid w:val="00CF4B4B"/>
    <w:rsid w:val="00CF5E2F"/>
    <w:rsid w:val="00CF60D4"/>
    <w:rsid w:val="00CF62B0"/>
    <w:rsid w:val="00CF6401"/>
    <w:rsid w:val="00CF6867"/>
    <w:rsid w:val="00CF6BC8"/>
    <w:rsid w:val="00CF6E54"/>
    <w:rsid w:val="00CF7A42"/>
    <w:rsid w:val="00CF7ABE"/>
    <w:rsid w:val="00D000E1"/>
    <w:rsid w:val="00D00285"/>
    <w:rsid w:val="00D007A2"/>
    <w:rsid w:val="00D01186"/>
    <w:rsid w:val="00D01322"/>
    <w:rsid w:val="00D0152E"/>
    <w:rsid w:val="00D01909"/>
    <w:rsid w:val="00D0273F"/>
    <w:rsid w:val="00D02C92"/>
    <w:rsid w:val="00D03D39"/>
    <w:rsid w:val="00D04007"/>
    <w:rsid w:val="00D05315"/>
    <w:rsid w:val="00D072EF"/>
    <w:rsid w:val="00D0793B"/>
    <w:rsid w:val="00D107F6"/>
    <w:rsid w:val="00D10B93"/>
    <w:rsid w:val="00D10F6C"/>
    <w:rsid w:val="00D11193"/>
    <w:rsid w:val="00D11ABF"/>
    <w:rsid w:val="00D11EAA"/>
    <w:rsid w:val="00D12204"/>
    <w:rsid w:val="00D12E75"/>
    <w:rsid w:val="00D143F4"/>
    <w:rsid w:val="00D14F2C"/>
    <w:rsid w:val="00D1717E"/>
    <w:rsid w:val="00D171DD"/>
    <w:rsid w:val="00D177D7"/>
    <w:rsid w:val="00D17F53"/>
    <w:rsid w:val="00D20473"/>
    <w:rsid w:val="00D21802"/>
    <w:rsid w:val="00D21BB4"/>
    <w:rsid w:val="00D224E2"/>
    <w:rsid w:val="00D22611"/>
    <w:rsid w:val="00D24400"/>
    <w:rsid w:val="00D246B1"/>
    <w:rsid w:val="00D2590C"/>
    <w:rsid w:val="00D25D5A"/>
    <w:rsid w:val="00D2632E"/>
    <w:rsid w:val="00D263DF"/>
    <w:rsid w:val="00D26ABF"/>
    <w:rsid w:val="00D2764C"/>
    <w:rsid w:val="00D27875"/>
    <w:rsid w:val="00D27AAF"/>
    <w:rsid w:val="00D301D2"/>
    <w:rsid w:val="00D308F2"/>
    <w:rsid w:val="00D31B02"/>
    <w:rsid w:val="00D329A5"/>
    <w:rsid w:val="00D32D50"/>
    <w:rsid w:val="00D3345F"/>
    <w:rsid w:val="00D3367C"/>
    <w:rsid w:val="00D34556"/>
    <w:rsid w:val="00D346A8"/>
    <w:rsid w:val="00D3604C"/>
    <w:rsid w:val="00D360F1"/>
    <w:rsid w:val="00D36548"/>
    <w:rsid w:val="00D3703F"/>
    <w:rsid w:val="00D371BC"/>
    <w:rsid w:val="00D3749B"/>
    <w:rsid w:val="00D377CB"/>
    <w:rsid w:val="00D401CE"/>
    <w:rsid w:val="00D405E9"/>
    <w:rsid w:val="00D40AF5"/>
    <w:rsid w:val="00D414D7"/>
    <w:rsid w:val="00D41553"/>
    <w:rsid w:val="00D41DA4"/>
    <w:rsid w:val="00D42180"/>
    <w:rsid w:val="00D421D2"/>
    <w:rsid w:val="00D427DD"/>
    <w:rsid w:val="00D42C00"/>
    <w:rsid w:val="00D43CBE"/>
    <w:rsid w:val="00D451D6"/>
    <w:rsid w:val="00D45477"/>
    <w:rsid w:val="00D459C9"/>
    <w:rsid w:val="00D45B0B"/>
    <w:rsid w:val="00D46227"/>
    <w:rsid w:val="00D463EF"/>
    <w:rsid w:val="00D46811"/>
    <w:rsid w:val="00D46AAE"/>
    <w:rsid w:val="00D46B87"/>
    <w:rsid w:val="00D478D7"/>
    <w:rsid w:val="00D47AAD"/>
    <w:rsid w:val="00D50269"/>
    <w:rsid w:val="00D50DCC"/>
    <w:rsid w:val="00D514D1"/>
    <w:rsid w:val="00D51A4F"/>
    <w:rsid w:val="00D521C9"/>
    <w:rsid w:val="00D535BE"/>
    <w:rsid w:val="00D53755"/>
    <w:rsid w:val="00D539B4"/>
    <w:rsid w:val="00D540F8"/>
    <w:rsid w:val="00D553F0"/>
    <w:rsid w:val="00D553F3"/>
    <w:rsid w:val="00D55815"/>
    <w:rsid w:val="00D559BA"/>
    <w:rsid w:val="00D559E6"/>
    <w:rsid w:val="00D55D19"/>
    <w:rsid w:val="00D56488"/>
    <w:rsid w:val="00D564CB"/>
    <w:rsid w:val="00D56AFE"/>
    <w:rsid w:val="00D56E92"/>
    <w:rsid w:val="00D573C3"/>
    <w:rsid w:val="00D577FD"/>
    <w:rsid w:val="00D600EB"/>
    <w:rsid w:val="00D60BCD"/>
    <w:rsid w:val="00D61892"/>
    <w:rsid w:val="00D624CD"/>
    <w:rsid w:val="00D6316E"/>
    <w:rsid w:val="00D64C01"/>
    <w:rsid w:val="00D64C33"/>
    <w:rsid w:val="00D650E6"/>
    <w:rsid w:val="00D65A90"/>
    <w:rsid w:val="00D66A3E"/>
    <w:rsid w:val="00D67201"/>
    <w:rsid w:val="00D67749"/>
    <w:rsid w:val="00D677C5"/>
    <w:rsid w:val="00D67C64"/>
    <w:rsid w:val="00D7138D"/>
    <w:rsid w:val="00D72E85"/>
    <w:rsid w:val="00D739A7"/>
    <w:rsid w:val="00D739E8"/>
    <w:rsid w:val="00D7406D"/>
    <w:rsid w:val="00D75138"/>
    <w:rsid w:val="00D77E9E"/>
    <w:rsid w:val="00D80480"/>
    <w:rsid w:val="00D80E09"/>
    <w:rsid w:val="00D81020"/>
    <w:rsid w:val="00D81B50"/>
    <w:rsid w:val="00D8234B"/>
    <w:rsid w:val="00D826D9"/>
    <w:rsid w:val="00D83ACC"/>
    <w:rsid w:val="00D83D59"/>
    <w:rsid w:val="00D843A0"/>
    <w:rsid w:val="00D86054"/>
    <w:rsid w:val="00D865D2"/>
    <w:rsid w:val="00D86BCE"/>
    <w:rsid w:val="00D86E71"/>
    <w:rsid w:val="00D900DF"/>
    <w:rsid w:val="00D91286"/>
    <w:rsid w:val="00D912A4"/>
    <w:rsid w:val="00D9158D"/>
    <w:rsid w:val="00D915F7"/>
    <w:rsid w:val="00D91B62"/>
    <w:rsid w:val="00D91B85"/>
    <w:rsid w:val="00D91C0B"/>
    <w:rsid w:val="00D92B08"/>
    <w:rsid w:val="00D93511"/>
    <w:rsid w:val="00D937DA"/>
    <w:rsid w:val="00D93B77"/>
    <w:rsid w:val="00D94354"/>
    <w:rsid w:val="00D9483F"/>
    <w:rsid w:val="00D9538E"/>
    <w:rsid w:val="00D956E6"/>
    <w:rsid w:val="00D9572A"/>
    <w:rsid w:val="00D95FE6"/>
    <w:rsid w:val="00D9650E"/>
    <w:rsid w:val="00D96D9C"/>
    <w:rsid w:val="00D97995"/>
    <w:rsid w:val="00D97A79"/>
    <w:rsid w:val="00D97CAC"/>
    <w:rsid w:val="00DA0DA4"/>
    <w:rsid w:val="00DA10D6"/>
    <w:rsid w:val="00DA14F7"/>
    <w:rsid w:val="00DA1795"/>
    <w:rsid w:val="00DA1DEF"/>
    <w:rsid w:val="00DA2250"/>
    <w:rsid w:val="00DA2525"/>
    <w:rsid w:val="00DA2C65"/>
    <w:rsid w:val="00DA3AF0"/>
    <w:rsid w:val="00DA44B9"/>
    <w:rsid w:val="00DA45B3"/>
    <w:rsid w:val="00DA4B59"/>
    <w:rsid w:val="00DA5441"/>
    <w:rsid w:val="00DA756A"/>
    <w:rsid w:val="00DA7703"/>
    <w:rsid w:val="00DB0472"/>
    <w:rsid w:val="00DB0ED9"/>
    <w:rsid w:val="00DB1041"/>
    <w:rsid w:val="00DB11DD"/>
    <w:rsid w:val="00DB1D5B"/>
    <w:rsid w:val="00DB1D6B"/>
    <w:rsid w:val="00DB2B8D"/>
    <w:rsid w:val="00DB303C"/>
    <w:rsid w:val="00DB3685"/>
    <w:rsid w:val="00DB3C62"/>
    <w:rsid w:val="00DB3E1D"/>
    <w:rsid w:val="00DB4A54"/>
    <w:rsid w:val="00DB5274"/>
    <w:rsid w:val="00DB5F9B"/>
    <w:rsid w:val="00DB6116"/>
    <w:rsid w:val="00DB66DF"/>
    <w:rsid w:val="00DB72F4"/>
    <w:rsid w:val="00DB7A4E"/>
    <w:rsid w:val="00DC1338"/>
    <w:rsid w:val="00DC1A2D"/>
    <w:rsid w:val="00DC1B94"/>
    <w:rsid w:val="00DC26B2"/>
    <w:rsid w:val="00DC2B90"/>
    <w:rsid w:val="00DC39B4"/>
    <w:rsid w:val="00DC42BC"/>
    <w:rsid w:val="00DC440D"/>
    <w:rsid w:val="00DC47FA"/>
    <w:rsid w:val="00DC4B65"/>
    <w:rsid w:val="00DC63B7"/>
    <w:rsid w:val="00DC6575"/>
    <w:rsid w:val="00DC66F3"/>
    <w:rsid w:val="00DC6E77"/>
    <w:rsid w:val="00DC6F19"/>
    <w:rsid w:val="00DC7739"/>
    <w:rsid w:val="00DC7A21"/>
    <w:rsid w:val="00DC7A28"/>
    <w:rsid w:val="00DC7B43"/>
    <w:rsid w:val="00DD0B1C"/>
    <w:rsid w:val="00DD0C56"/>
    <w:rsid w:val="00DD18E6"/>
    <w:rsid w:val="00DD18F6"/>
    <w:rsid w:val="00DD1D41"/>
    <w:rsid w:val="00DD2060"/>
    <w:rsid w:val="00DD20F8"/>
    <w:rsid w:val="00DD24E5"/>
    <w:rsid w:val="00DD280F"/>
    <w:rsid w:val="00DD38BC"/>
    <w:rsid w:val="00DD4BA1"/>
    <w:rsid w:val="00DD4D4A"/>
    <w:rsid w:val="00DD65CA"/>
    <w:rsid w:val="00DD65FB"/>
    <w:rsid w:val="00DD6A55"/>
    <w:rsid w:val="00DD6AE5"/>
    <w:rsid w:val="00DD6B72"/>
    <w:rsid w:val="00DD7B2E"/>
    <w:rsid w:val="00DD7CFE"/>
    <w:rsid w:val="00DD7DD4"/>
    <w:rsid w:val="00DD7FBD"/>
    <w:rsid w:val="00DE11C4"/>
    <w:rsid w:val="00DE1A45"/>
    <w:rsid w:val="00DE1FD0"/>
    <w:rsid w:val="00DE2371"/>
    <w:rsid w:val="00DE2AFC"/>
    <w:rsid w:val="00DE2B12"/>
    <w:rsid w:val="00DE3958"/>
    <w:rsid w:val="00DE4092"/>
    <w:rsid w:val="00DE491C"/>
    <w:rsid w:val="00DE4F03"/>
    <w:rsid w:val="00DE5DA9"/>
    <w:rsid w:val="00DE61CE"/>
    <w:rsid w:val="00DE6338"/>
    <w:rsid w:val="00DE6D9C"/>
    <w:rsid w:val="00DE77E7"/>
    <w:rsid w:val="00DF034E"/>
    <w:rsid w:val="00DF158F"/>
    <w:rsid w:val="00DF1BAF"/>
    <w:rsid w:val="00DF1D40"/>
    <w:rsid w:val="00DF1FBE"/>
    <w:rsid w:val="00DF20E7"/>
    <w:rsid w:val="00DF3003"/>
    <w:rsid w:val="00DF365E"/>
    <w:rsid w:val="00DF477A"/>
    <w:rsid w:val="00DF4D20"/>
    <w:rsid w:val="00DF4F27"/>
    <w:rsid w:val="00DF4F2D"/>
    <w:rsid w:val="00DF601E"/>
    <w:rsid w:val="00DF6453"/>
    <w:rsid w:val="00DF6C79"/>
    <w:rsid w:val="00DF7619"/>
    <w:rsid w:val="00E00AC7"/>
    <w:rsid w:val="00E00B27"/>
    <w:rsid w:val="00E01369"/>
    <w:rsid w:val="00E013B9"/>
    <w:rsid w:val="00E03321"/>
    <w:rsid w:val="00E0514B"/>
    <w:rsid w:val="00E05176"/>
    <w:rsid w:val="00E061A2"/>
    <w:rsid w:val="00E06A6A"/>
    <w:rsid w:val="00E07384"/>
    <w:rsid w:val="00E10BFC"/>
    <w:rsid w:val="00E111B8"/>
    <w:rsid w:val="00E111F9"/>
    <w:rsid w:val="00E114F6"/>
    <w:rsid w:val="00E1178B"/>
    <w:rsid w:val="00E118E0"/>
    <w:rsid w:val="00E12D5A"/>
    <w:rsid w:val="00E13D68"/>
    <w:rsid w:val="00E13DC3"/>
    <w:rsid w:val="00E14046"/>
    <w:rsid w:val="00E153B7"/>
    <w:rsid w:val="00E15486"/>
    <w:rsid w:val="00E1588F"/>
    <w:rsid w:val="00E17304"/>
    <w:rsid w:val="00E17457"/>
    <w:rsid w:val="00E17478"/>
    <w:rsid w:val="00E174CF"/>
    <w:rsid w:val="00E206DD"/>
    <w:rsid w:val="00E21117"/>
    <w:rsid w:val="00E2125F"/>
    <w:rsid w:val="00E216DD"/>
    <w:rsid w:val="00E21D87"/>
    <w:rsid w:val="00E21F02"/>
    <w:rsid w:val="00E2228D"/>
    <w:rsid w:val="00E224E3"/>
    <w:rsid w:val="00E23009"/>
    <w:rsid w:val="00E23170"/>
    <w:rsid w:val="00E23880"/>
    <w:rsid w:val="00E24D3B"/>
    <w:rsid w:val="00E24F37"/>
    <w:rsid w:val="00E26D38"/>
    <w:rsid w:val="00E27ADF"/>
    <w:rsid w:val="00E27F76"/>
    <w:rsid w:val="00E3057E"/>
    <w:rsid w:val="00E30A95"/>
    <w:rsid w:val="00E31160"/>
    <w:rsid w:val="00E31A27"/>
    <w:rsid w:val="00E3218E"/>
    <w:rsid w:val="00E322F9"/>
    <w:rsid w:val="00E32756"/>
    <w:rsid w:val="00E33470"/>
    <w:rsid w:val="00E3474B"/>
    <w:rsid w:val="00E366C9"/>
    <w:rsid w:val="00E37610"/>
    <w:rsid w:val="00E404DD"/>
    <w:rsid w:val="00E40514"/>
    <w:rsid w:val="00E40674"/>
    <w:rsid w:val="00E40F95"/>
    <w:rsid w:val="00E415DF"/>
    <w:rsid w:val="00E41991"/>
    <w:rsid w:val="00E42AB9"/>
    <w:rsid w:val="00E42F56"/>
    <w:rsid w:val="00E42FF1"/>
    <w:rsid w:val="00E432E1"/>
    <w:rsid w:val="00E43CF6"/>
    <w:rsid w:val="00E43D67"/>
    <w:rsid w:val="00E440F7"/>
    <w:rsid w:val="00E4411C"/>
    <w:rsid w:val="00E4491F"/>
    <w:rsid w:val="00E44EEC"/>
    <w:rsid w:val="00E47A39"/>
    <w:rsid w:val="00E500A3"/>
    <w:rsid w:val="00E505AA"/>
    <w:rsid w:val="00E5149F"/>
    <w:rsid w:val="00E520AD"/>
    <w:rsid w:val="00E52152"/>
    <w:rsid w:val="00E5231C"/>
    <w:rsid w:val="00E52425"/>
    <w:rsid w:val="00E52816"/>
    <w:rsid w:val="00E53A8A"/>
    <w:rsid w:val="00E54D72"/>
    <w:rsid w:val="00E555FD"/>
    <w:rsid w:val="00E557CA"/>
    <w:rsid w:val="00E55F53"/>
    <w:rsid w:val="00E57094"/>
    <w:rsid w:val="00E57235"/>
    <w:rsid w:val="00E600E6"/>
    <w:rsid w:val="00E6014E"/>
    <w:rsid w:val="00E601F6"/>
    <w:rsid w:val="00E60A8D"/>
    <w:rsid w:val="00E619C9"/>
    <w:rsid w:val="00E61C95"/>
    <w:rsid w:val="00E61F22"/>
    <w:rsid w:val="00E61FAF"/>
    <w:rsid w:val="00E620C9"/>
    <w:rsid w:val="00E62325"/>
    <w:rsid w:val="00E62DC6"/>
    <w:rsid w:val="00E6315F"/>
    <w:rsid w:val="00E63370"/>
    <w:rsid w:val="00E6446F"/>
    <w:rsid w:val="00E65474"/>
    <w:rsid w:val="00E65791"/>
    <w:rsid w:val="00E662F9"/>
    <w:rsid w:val="00E66759"/>
    <w:rsid w:val="00E66855"/>
    <w:rsid w:val="00E66B30"/>
    <w:rsid w:val="00E66DF3"/>
    <w:rsid w:val="00E70311"/>
    <w:rsid w:val="00E70496"/>
    <w:rsid w:val="00E704DC"/>
    <w:rsid w:val="00E7144B"/>
    <w:rsid w:val="00E7158C"/>
    <w:rsid w:val="00E72806"/>
    <w:rsid w:val="00E72B31"/>
    <w:rsid w:val="00E73071"/>
    <w:rsid w:val="00E73AC6"/>
    <w:rsid w:val="00E74024"/>
    <w:rsid w:val="00E74E14"/>
    <w:rsid w:val="00E75A38"/>
    <w:rsid w:val="00E772CB"/>
    <w:rsid w:val="00E803E6"/>
    <w:rsid w:val="00E8079A"/>
    <w:rsid w:val="00E80DF7"/>
    <w:rsid w:val="00E819A8"/>
    <w:rsid w:val="00E82CD7"/>
    <w:rsid w:val="00E83034"/>
    <w:rsid w:val="00E83B6F"/>
    <w:rsid w:val="00E84407"/>
    <w:rsid w:val="00E84D90"/>
    <w:rsid w:val="00E84F5C"/>
    <w:rsid w:val="00E85815"/>
    <w:rsid w:val="00E85DF9"/>
    <w:rsid w:val="00E86128"/>
    <w:rsid w:val="00E904F4"/>
    <w:rsid w:val="00E9058E"/>
    <w:rsid w:val="00E90749"/>
    <w:rsid w:val="00E907A4"/>
    <w:rsid w:val="00E908E9"/>
    <w:rsid w:val="00E90A7F"/>
    <w:rsid w:val="00E90D3C"/>
    <w:rsid w:val="00E91058"/>
    <w:rsid w:val="00E9114D"/>
    <w:rsid w:val="00E91B48"/>
    <w:rsid w:val="00E92099"/>
    <w:rsid w:val="00E9230C"/>
    <w:rsid w:val="00E9258F"/>
    <w:rsid w:val="00E93431"/>
    <w:rsid w:val="00E939CE"/>
    <w:rsid w:val="00E93AF1"/>
    <w:rsid w:val="00E94B40"/>
    <w:rsid w:val="00E95056"/>
    <w:rsid w:val="00E964F2"/>
    <w:rsid w:val="00E96F7C"/>
    <w:rsid w:val="00E971CA"/>
    <w:rsid w:val="00E973E6"/>
    <w:rsid w:val="00EA030F"/>
    <w:rsid w:val="00EA09E2"/>
    <w:rsid w:val="00EA0C4B"/>
    <w:rsid w:val="00EA117D"/>
    <w:rsid w:val="00EA21F4"/>
    <w:rsid w:val="00EA2646"/>
    <w:rsid w:val="00EA2997"/>
    <w:rsid w:val="00EA30C8"/>
    <w:rsid w:val="00EA3783"/>
    <w:rsid w:val="00EA3892"/>
    <w:rsid w:val="00EA50C6"/>
    <w:rsid w:val="00EA5872"/>
    <w:rsid w:val="00EA76BF"/>
    <w:rsid w:val="00EA7D41"/>
    <w:rsid w:val="00EB06C0"/>
    <w:rsid w:val="00EB1740"/>
    <w:rsid w:val="00EB1BFA"/>
    <w:rsid w:val="00EB2947"/>
    <w:rsid w:val="00EB369D"/>
    <w:rsid w:val="00EB4271"/>
    <w:rsid w:val="00EB51A3"/>
    <w:rsid w:val="00EB527A"/>
    <w:rsid w:val="00EB5336"/>
    <w:rsid w:val="00EB557D"/>
    <w:rsid w:val="00EB5DF7"/>
    <w:rsid w:val="00EB609E"/>
    <w:rsid w:val="00EB6182"/>
    <w:rsid w:val="00EB61E6"/>
    <w:rsid w:val="00EB6580"/>
    <w:rsid w:val="00EC0134"/>
    <w:rsid w:val="00EC040B"/>
    <w:rsid w:val="00EC0DFE"/>
    <w:rsid w:val="00EC151A"/>
    <w:rsid w:val="00EC1C69"/>
    <w:rsid w:val="00EC2914"/>
    <w:rsid w:val="00EC2BD4"/>
    <w:rsid w:val="00EC3169"/>
    <w:rsid w:val="00EC3564"/>
    <w:rsid w:val="00EC3B37"/>
    <w:rsid w:val="00EC572E"/>
    <w:rsid w:val="00EC5E87"/>
    <w:rsid w:val="00EC6199"/>
    <w:rsid w:val="00EC646B"/>
    <w:rsid w:val="00EC6847"/>
    <w:rsid w:val="00EC6C9C"/>
    <w:rsid w:val="00EC7157"/>
    <w:rsid w:val="00EC7DB7"/>
    <w:rsid w:val="00EC7DB9"/>
    <w:rsid w:val="00EC7DE8"/>
    <w:rsid w:val="00ED01E6"/>
    <w:rsid w:val="00ED0244"/>
    <w:rsid w:val="00ED063A"/>
    <w:rsid w:val="00ED08A2"/>
    <w:rsid w:val="00ED1EE4"/>
    <w:rsid w:val="00ED23DD"/>
    <w:rsid w:val="00ED24D4"/>
    <w:rsid w:val="00ED2929"/>
    <w:rsid w:val="00ED2A51"/>
    <w:rsid w:val="00ED3824"/>
    <w:rsid w:val="00ED3CC4"/>
    <w:rsid w:val="00ED3F06"/>
    <w:rsid w:val="00ED48B3"/>
    <w:rsid w:val="00ED50E8"/>
    <w:rsid w:val="00ED5845"/>
    <w:rsid w:val="00ED5F51"/>
    <w:rsid w:val="00ED7C24"/>
    <w:rsid w:val="00ED7D22"/>
    <w:rsid w:val="00ED7F50"/>
    <w:rsid w:val="00EE000D"/>
    <w:rsid w:val="00EE020C"/>
    <w:rsid w:val="00EE04EC"/>
    <w:rsid w:val="00EE07CF"/>
    <w:rsid w:val="00EE0846"/>
    <w:rsid w:val="00EE0DEF"/>
    <w:rsid w:val="00EE1377"/>
    <w:rsid w:val="00EE1BEF"/>
    <w:rsid w:val="00EE21D2"/>
    <w:rsid w:val="00EE2745"/>
    <w:rsid w:val="00EE27CB"/>
    <w:rsid w:val="00EE2F89"/>
    <w:rsid w:val="00EE35B8"/>
    <w:rsid w:val="00EE3A74"/>
    <w:rsid w:val="00EE46C3"/>
    <w:rsid w:val="00EE4769"/>
    <w:rsid w:val="00EE4EC5"/>
    <w:rsid w:val="00EE5230"/>
    <w:rsid w:val="00EE5A10"/>
    <w:rsid w:val="00EE6172"/>
    <w:rsid w:val="00EE624B"/>
    <w:rsid w:val="00EE6756"/>
    <w:rsid w:val="00EE69E1"/>
    <w:rsid w:val="00EE7081"/>
    <w:rsid w:val="00EE73AA"/>
    <w:rsid w:val="00EF0591"/>
    <w:rsid w:val="00EF0EC8"/>
    <w:rsid w:val="00EF1B94"/>
    <w:rsid w:val="00EF2014"/>
    <w:rsid w:val="00EF2103"/>
    <w:rsid w:val="00EF313A"/>
    <w:rsid w:val="00EF3ED3"/>
    <w:rsid w:val="00EF45F1"/>
    <w:rsid w:val="00EF49E5"/>
    <w:rsid w:val="00EF4C12"/>
    <w:rsid w:val="00EF6A1C"/>
    <w:rsid w:val="00EF7000"/>
    <w:rsid w:val="00EF7BAB"/>
    <w:rsid w:val="00EF7D2A"/>
    <w:rsid w:val="00F000AE"/>
    <w:rsid w:val="00F004C0"/>
    <w:rsid w:val="00F00950"/>
    <w:rsid w:val="00F00D7C"/>
    <w:rsid w:val="00F033D2"/>
    <w:rsid w:val="00F045B3"/>
    <w:rsid w:val="00F047CD"/>
    <w:rsid w:val="00F050C9"/>
    <w:rsid w:val="00F05810"/>
    <w:rsid w:val="00F058A1"/>
    <w:rsid w:val="00F05EF4"/>
    <w:rsid w:val="00F0743A"/>
    <w:rsid w:val="00F07467"/>
    <w:rsid w:val="00F07C44"/>
    <w:rsid w:val="00F1086E"/>
    <w:rsid w:val="00F10A60"/>
    <w:rsid w:val="00F1116E"/>
    <w:rsid w:val="00F11F6A"/>
    <w:rsid w:val="00F143FB"/>
    <w:rsid w:val="00F15623"/>
    <w:rsid w:val="00F16907"/>
    <w:rsid w:val="00F16FF4"/>
    <w:rsid w:val="00F1708C"/>
    <w:rsid w:val="00F17DD8"/>
    <w:rsid w:val="00F20BBA"/>
    <w:rsid w:val="00F20C67"/>
    <w:rsid w:val="00F21E36"/>
    <w:rsid w:val="00F22685"/>
    <w:rsid w:val="00F2362F"/>
    <w:rsid w:val="00F236CB"/>
    <w:rsid w:val="00F2373A"/>
    <w:rsid w:val="00F24B58"/>
    <w:rsid w:val="00F259CE"/>
    <w:rsid w:val="00F26530"/>
    <w:rsid w:val="00F27464"/>
    <w:rsid w:val="00F2791D"/>
    <w:rsid w:val="00F27EFD"/>
    <w:rsid w:val="00F313AE"/>
    <w:rsid w:val="00F329AF"/>
    <w:rsid w:val="00F32CC5"/>
    <w:rsid w:val="00F32DD7"/>
    <w:rsid w:val="00F32F54"/>
    <w:rsid w:val="00F332A1"/>
    <w:rsid w:val="00F33A78"/>
    <w:rsid w:val="00F35009"/>
    <w:rsid w:val="00F35D97"/>
    <w:rsid w:val="00F35DB6"/>
    <w:rsid w:val="00F364CE"/>
    <w:rsid w:val="00F3662E"/>
    <w:rsid w:val="00F36F44"/>
    <w:rsid w:val="00F3747C"/>
    <w:rsid w:val="00F37DB0"/>
    <w:rsid w:val="00F40595"/>
    <w:rsid w:val="00F40B3B"/>
    <w:rsid w:val="00F4114B"/>
    <w:rsid w:val="00F427A2"/>
    <w:rsid w:val="00F428E9"/>
    <w:rsid w:val="00F431D1"/>
    <w:rsid w:val="00F43917"/>
    <w:rsid w:val="00F43984"/>
    <w:rsid w:val="00F43B4B"/>
    <w:rsid w:val="00F44228"/>
    <w:rsid w:val="00F44331"/>
    <w:rsid w:val="00F443D1"/>
    <w:rsid w:val="00F446EF"/>
    <w:rsid w:val="00F44A28"/>
    <w:rsid w:val="00F44BA9"/>
    <w:rsid w:val="00F463E5"/>
    <w:rsid w:val="00F464DF"/>
    <w:rsid w:val="00F467D1"/>
    <w:rsid w:val="00F46AAF"/>
    <w:rsid w:val="00F46BFC"/>
    <w:rsid w:val="00F46C6E"/>
    <w:rsid w:val="00F46CB2"/>
    <w:rsid w:val="00F47645"/>
    <w:rsid w:val="00F47C14"/>
    <w:rsid w:val="00F508A3"/>
    <w:rsid w:val="00F50B23"/>
    <w:rsid w:val="00F514B4"/>
    <w:rsid w:val="00F517D7"/>
    <w:rsid w:val="00F520A0"/>
    <w:rsid w:val="00F522EE"/>
    <w:rsid w:val="00F53449"/>
    <w:rsid w:val="00F535B3"/>
    <w:rsid w:val="00F53DC6"/>
    <w:rsid w:val="00F552BE"/>
    <w:rsid w:val="00F5544E"/>
    <w:rsid w:val="00F56529"/>
    <w:rsid w:val="00F5676B"/>
    <w:rsid w:val="00F56F0D"/>
    <w:rsid w:val="00F572EA"/>
    <w:rsid w:val="00F57D9D"/>
    <w:rsid w:val="00F601BD"/>
    <w:rsid w:val="00F605C3"/>
    <w:rsid w:val="00F60811"/>
    <w:rsid w:val="00F6112F"/>
    <w:rsid w:val="00F61282"/>
    <w:rsid w:val="00F61594"/>
    <w:rsid w:val="00F61605"/>
    <w:rsid w:val="00F616B7"/>
    <w:rsid w:val="00F61DCC"/>
    <w:rsid w:val="00F61EB7"/>
    <w:rsid w:val="00F62DBC"/>
    <w:rsid w:val="00F6393E"/>
    <w:rsid w:val="00F63C8F"/>
    <w:rsid w:val="00F64AAF"/>
    <w:rsid w:val="00F650D8"/>
    <w:rsid w:val="00F663FE"/>
    <w:rsid w:val="00F67A12"/>
    <w:rsid w:val="00F700EA"/>
    <w:rsid w:val="00F70514"/>
    <w:rsid w:val="00F70D0E"/>
    <w:rsid w:val="00F71E95"/>
    <w:rsid w:val="00F72AC1"/>
    <w:rsid w:val="00F72BCF"/>
    <w:rsid w:val="00F736BC"/>
    <w:rsid w:val="00F73D63"/>
    <w:rsid w:val="00F73D9D"/>
    <w:rsid w:val="00F7435C"/>
    <w:rsid w:val="00F74628"/>
    <w:rsid w:val="00F747A7"/>
    <w:rsid w:val="00F75284"/>
    <w:rsid w:val="00F75392"/>
    <w:rsid w:val="00F75C57"/>
    <w:rsid w:val="00F75C5F"/>
    <w:rsid w:val="00F76B33"/>
    <w:rsid w:val="00F772F3"/>
    <w:rsid w:val="00F778A0"/>
    <w:rsid w:val="00F81510"/>
    <w:rsid w:val="00F8154F"/>
    <w:rsid w:val="00F816AE"/>
    <w:rsid w:val="00F82866"/>
    <w:rsid w:val="00F8294B"/>
    <w:rsid w:val="00F82B7C"/>
    <w:rsid w:val="00F82F7C"/>
    <w:rsid w:val="00F8311A"/>
    <w:rsid w:val="00F83594"/>
    <w:rsid w:val="00F83F56"/>
    <w:rsid w:val="00F84030"/>
    <w:rsid w:val="00F847B8"/>
    <w:rsid w:val="00F857C8"/>
    <w:rsid w:val="00F85C3C"/>
    <w:rsid w:val="00F86E76"/>
    <w:rsid w:val="00F87FF2"/>
    <w:rsid w:val="00F902BE"/>
    <w:rsid w:val="00F90772"/>
    <w:rsid w:val="00F90C20"/>
    <w:rsid w:val="00F92658"/>
    <w:rsid w:val="00F92F4D"/>
    <w:rsid w:val="00F9323E"/>
    <w:rsid w:val="00F93DF3"/>
    <w:rsid w:val="00F9477C"/>
    <w:rsid w:val="00F9573B"/>
    <w:rsid w:val="00F96584"/>
    <w:rsid w:val="00F97772"/>
    <w:rsid w:val="00F97D5D"/>
    <w:rsid w:val="00FA2061"/>
    <w:rsid w:val="00FA21B7"/>
    <w:rsid w:val="00FA2B62"/>
    <w:rsid w:val="00FA34C6"/>
    <w:rsid w:val="00FA37CC"/>
    <w:rsid w:val="00FA38CB"/>
    <w:rsid w:val="00FA3EDB"/>
    <w:rsid w:val="00FA4719"/>
    <w:rsid w:val="00FA47A2"/>
    <w:rsid w:val="00FA4960"/>
    <w:rsid w:val="00FA54BF"/>
    <w:rsid w:val="00FA5E8B"/>
    <w:rsid w:val="00FA5F9B"/>
    <w:rsid w:val="00FA6586"/>
    <w:rsid w:val="00FA6771"/>
    <w:rsid w:val="00FA6D83"/>
    <w:rsid w:val="00FA6F5A"/>
    <w:rsid w:val="00FB0F4C"/>
    <w:rsid w:val="00FB1426"/>
    <w:rsid w:val="00FB27F4"/>
    <w:rsid w:val="00FB2B56"/>
    <w:rsid w:val="00FB3CB4"/>
    <w:rsid w:val="00FB4B9A"/>
    <w:rsid w:val="00FB5502"/>
    <w:rsid w:val="00FB55EA"/>
    <w:rsid w:val="00FB673F"/>
    <w:rsid w:val="00FB6A42"/>
    <w:rsid w:val="00FB6B52"/>
    <w:rsid w:val="00FB6DAC"/>
    <w:rsid w:val="00FB77B0"/>
    <w:rsid w:val="00FB7857"/>
    <w:rsid w:val="00FB7B14"/>
    <w:rsid w:val="00FC1436"/>
    <w:rsid w:val="00FC27B5"/>
    <w:rsid w:val="00FC39FC"/>
    <w:rsid w:val="00FC44F0"/>
    <w:rsid w:val="00FC4CC9"/>
    <w:rsid w:val="00FC53AD"/>
    <w:rsid w:val="00FC5CEE"/>
    <w:rsid w:val="00FC5FD8"/>
    <w:rsid w:val="00FC6071"/>
    <w:rsid w:val="00FC663C"/>
    <w:rsid w:val="00FC6F57"/>
    <w:rsid w:val="00FD0136"/>
    <w:rsid w:val="00FD03D2"/>
    <w:rsid w:val="00FD0406"/>
    <w:rsid w:val="00FD08FB"/>
    <w:rsid w:val="00FD121E"/>
    <w:rsid w:val="00FD17AF"/>
    <w:rsid w:val="00FD2152"/>
    <w:rsid w:val="00FD2A6E"/>
    <w:rsid w:val="00FD560C"/>
    <w:rsid w:val="00FD5770"/>
    <w:rsid w:val="00FD59FE"/>
    <w:rsid w:val="00FD5BA8"/>
    <w:rsid w:val="00FD6939"/>
    <w:rsid w:val="00FD7076"/>
    <w:rsid w:val="00FD76F9"/>
    <w:rsid w:val="00FE1345"/>
    <w:rsid w:val="00FE14AD"/>
    <w:rsid w:val="00FE228E"/>
    <w:rsid w:val="00FE235D"/>
    <w:rsid w:val="00FE29AA"/>
    <w:rsid w:val="00FE3898"/>
    <w:rsid w:val="00FE3ED8"/>
    <w:rsid w:val="00FE40B4"/>
    <w:rsid w:val="00FE4447"/>
    <w:rsid w:val="00FE458D"/>
    <w:rsid w:val="00FE4835"/>
    <w:rsid w:val="00FE4BE0"/>
    <w:rsid w:val="00FE544B"/>
    <w:rsid w:val="00FE545A"/>
    <w:rsid w:val="00FE5BE7"/>
    <w:rsid w:val="00FE6671"/>
    <w:rsid w:val="00FE6EA7"/>
    <w:rsid w:val="00FE73A2"/>
    <w:rsid w:val="00FE77B7"/>
    <w:rsid w:val="00FE7845"/>
    <w:rsid w:val="00FE7F56"/>
    <w:rsid w:val="00FF038D"/>
    <w:rsid w:val="00FF1F7E"/>
    <w:rsid w:val="00FF2123"/>
    <w:rsid w:val="00FF238E"/>
    <w:rsid w:val="00FF2B90"/>
    <w:rsid w:val="00FF341C"/>
    <w:rsid w:val="00FF364F"/>
    <w:rsid w:val="00FF3984"/>
    <w:rsid w:val="00FF3E2D"/>
    <w:rsid w:val="00FF3FBD"/>
    <w:rsid w:val="00FF405D"/>
    <w:rsid w:val="00FF4146"/>
    <w:rsid w:val="00FF4924"/>
    <w:rsid w:val="00FF4BD7"/>
    <w:rsid w:val="00FF50AF"/>
    <w:rsid w:val="00FF541A"/>
    <w:rsid w:val="00FF550C"/>
    <w:rsid w:val="00FF5B1B"/>
    <w:rsid w:val="00FF61F5"/>
    <w:rsid w:val="00FF68E4"/>
    <w:rsid w:val="00FF6BE3"/>
    <w:rsid w:val="00FF6F4E"/>
    <w:rsid w:val="00FF71E0"/>
    <w:rsid w:val="00FF7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AAC26"/>
  <w15:chartTrackingRefBased/>
  <w15:docId w15:val="{EB53C265-C969-4448-B35B-51F75C77D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A68"/>
    <w:pPr>
      <w:tabs>
        <w:tab w:val="center" w:pos="4680"/>
        <w:tab w:val="right" w:pos="9360"/>
      </w:tabs>
    </w:pPr>
  </w:style>
  <w:style w:type="character" w:customStyle="1" w:styleId="HeaderChar">
    <w:name w:val="Header Char"/>
    <w:link w:val="Header"/>
    <w:uiPriority w:val="99"/>
    <w:rsid w:val="00A96A68"/>
    <w:rPr>
      <w:sz w:val="22"/>
      <w:szCs w:val="22"/>
      <w:lang w:val="en-GB"/>
    </w:rPr>
  </w:style>
  <w:style w:type="paragraph" w:styleId="Footer">
    <w:name w:val="footer"/>
    <w:basedOn w:val="Normal"/>
    <w:link w:val="FooterChar"/>
    <w:uiPriority w:val="99"/>
    <w:unhideWhenUsed/>
    <w:rsid w:val="00A96A68"/>
    <w:pPr>
      <w:tabs>
        <w:tab w:val="center" w:pos="4680"/>
        <w:tab w:val="right" w:pos="9360"/>
      </w:tabs>
    </w:pPr>
  </w:style>
  <w:style w:type="character" w:customStyle="1" w:styleId="FooterChar">
    <w:name w:val="Footer Char"/>
    <w:link w:val="Footer"/>
    <w:uiPriority w:val="99"/>
    <w:rsid w:val="00A96A68"/>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ilsf.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Links>
    <vt:vector size="6" baseType="variant">
      <vt:variant>
        <vt:i4>4325458</vt:i4>
      </vt:variant>
      <vt:variant>
        <vt:i4>0</vt:i4>
      </vt:variant>
      <vt:variant>
        <vt:i4>0</vt:i4>
      </vt:variant>
      <vt:variant>
        <vt:i4>5</vt:i4>
      </vt:variant>
      <vt:variant>
        <vt:lpwstr>http://www.ilsf.org/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 Kotb</dc:creator>
  <cp:keywords/>
  <cp:lastModifiedBy>Harald VERVAECKE</cp:lastModifiedBy>
  <cp:revision>2</cp:revision>
  <dcterms:created xsi:type="dcterms:W3CDTF">2019-07-07T09:43:00Z</dcterms:created>
  <dcterms:modified xsi:type="dcterms:W3CDTF">2019-07-07T09:43:00Z</dcterms:modified>
</cp:coreProperties>
</file>